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0EBC" w14:textId="6DF07AEC" w:rsidR="002B3CC9" w:rsidRPr="00412757" w:rsidRDefault="002B3CC9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bookmarkStart w:id="0" w:name="_Hlk93569215"/>
      <w:bookmarkStart w:id="1" w:name="_Toc447189597"/>
      <w:bookmarkEnd w:id="0"/>
    </w:p>
    <w:p w14:paraId="2FC6E6A9" w14:textId="5A0EA76E" w:rsidR="000C2977" w:rsidRPr="00412757" w:rsidRDefault="000C2977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r w:rsidRPr="0041275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val="sr-Cyrl-RS" w:eastAsia="en-US" w:bidi="as-IN"/>
        </w:rPr>
        <w:drawing>
          <wp:inline distT="0" distB="0" distL="0" distR="0" wp14:anchorId="09756980" wp14:editId="785D0BD8">
            <wp:extent cx="457200" cy="568960"/>
            <wp:effectExtent l="0" t="0" r="0" b="254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A833" w14:textId="77777777" w:rsidR="000C2977" w:rsidRPr="00412757" w:rsidRDefault="000C2977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41275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Република Србија</w:t>
      </w:r>
    </w:p>
    <w:p w14:paraId="3CACCAC1" w14:textId="03943047" w:rsidR="000C2977" w:rsidRPr="00412757" w:rsidRDefault="002A41D2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</w:pPr>
      <w:r w:rsidRPr="00412757"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  <w:t>Министарство науке, технолошког развоја и иновација</w:t>
      </w:r>
    </w:p>
    <w:p w14:paraId="4BEB3045" w14:textId="77777777" w:rsidR="000C2977" w:rsidRPr="00412757" w:rsidRDefault="000C2977" w:rsidP="00A160EA">
      <w:pPr>
        <w:jc w:val="center"/>
        <w:rPr>
          <w:rFonts w:ascii="Times New Roman" w:eastAsia="Times New Roman" w:hAnsi="Times New Roman" w:cs="Times New Roman"/>
          <w:sz w:val="24"/>
          <w:szCs w:val="24"/>
          <w:lang w:val="sr-Cyrl-RS" w:eastAsia="sl-SI"/>
        </w:rPr>
      </w:pPr>
    </w:p>
    <w:p w14:paraId="18A79EF6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189F950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552E69DF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0A07AEF" w14:textId="09E99DB5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6253DD34" w14:textId="4659F36D" w:rsidR="005F1E10" w:rsidRPr="004127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03DC66C8" w14:textId="395FB364" w:rsidR="005F1E10" w:rsidRPr="004127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2771C7AA" w14:textId="53059169" w:rsidR="005F1E10" w:rsidRPr="004127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17A83C05" w14:textId="2C133B3F" w:rsidR="005F1E10" w:rsidRPr="004127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8D4B8E6" w14:textId="77777777" w:rsidR="005F1E10" w:rsidRPr="004127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57990461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2449EA43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42ACCAD5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79EE1395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</w:p>
    <w:p w14:paraId="38B82531" w14:textId="77777777" w:rsidR="005F1E10" w:rsidRPr="004127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412757">
        <w:rPr>
          <w:rFonts w:ascii="Times New Roman" w:hAnsi="Times New Roman" w:cs="Times New Roman"/>
          <w:b/>
          <w:color w:val="auto"/>
          <w:lang w:val="sr-Cyrl-RS"/>
        </w:rPr>
        <w:t xml:space="preserve">КОРИСНИЧКО УПУТСТВО ЗА РАД СА АПЛИКАЦИЈОМ  </w:t>
      </w:r>
    </w:p>
    <w:p w14:paraId="3D7242E6" w14:textId="1E20017B" w:rsidR="000C2977" w:rsidRPr="00412757" w:rsidRDefault="00857B03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412757">
        <w:rPr>
          <w:rFonts w:ascii="Times New Roman" w:hAnsi="Times New Roman" w:cs="Times New Roman"/>
          <w:b/>
          <w:color w:val="auto"/>
          <w:lang w:val="sr-Cyrl-RS"/>
        </w:rPr>
        <w:t>Е</w:t>
      </w:r>
      <w:r w:rsidR="00DC1F03" w:rsidRPr="00412757">
        <w:rPr>
          <w:rFonts w:ascii="Times New Roman" w:hAnsi="Times New Roman" w:cs="Times New Roman"/>
          <w:b/>
          <w:color w:val="auto"/>
          <w:lang w:val="sr-Cyrl-RS"/>
        </w:rPr>
        <w:t>-</w:t>
      </w:r>
      <w:r w:rsidRPr="00412757">
        <w:rPr>
          <w:rFonts w:ascii="Times New Roman" w:hAnsi="Times New Roman" w:cs="Times New Roman"/>
          <w:b/>
          <w:color w:val="auto"/>
          <w:lang w:val="sr-Cyrl-RS"/>
        </w:rPr>
        <w:t>НАУКА</w:t>
      </w:r>
      <w:r w:rsidR="001F6B49" w:rsidRPr="00412757">
        <w:rPr>
          <w:rFonts w:ascii="Times New Roman" w:hAnsi="Times New Roman" w:cs="Times New Roman"/>
          <w:b/>
          <w:color w:val="auto"/>
          <w:lang w:val="sr-Cyrl-RS"/>
        </w:rPr>
        <w:t xml:space="preserve"> – АДМИНИСТРАТИВНИ ПОДСИСТЕМ</w:t>
      </w:r>
    </w:p>
    <w:p w14:paraId="4CF82A1A" w14:textId="6357910D" w:rsidR="002D1E97" w:rsidRPr="00412757" w:rsidRDefault="002D1E97" w:rsidP="002D1E9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lang w:val="sr-Cyrl-RS"/>
        </w:rPr>
      </w:pPr>
      <w:r w:rsidRPr="00412757">
        <w:rPr>
          <w:rFonts w:ascii="Times New Roman" w:hAnsi="Times New Roman" w:cs="Times New Roman"/>
          <w:b/>
          <w:bCs/>
          <w:color w:val="auto"/>
          <w:lang w:val="sr-Cyrl-RS"/>
        </w:rPr>
        <w:t>Улога: Подносилац захтева за акредитацију факултета</w:t>
      </w:r>
      <w:r w:rsidR="002B0164" w:rsidRPr="00412757">
        <w:rPr>
          <w:rFonts w:ascii="Times New Roman" w:hAnsi="Times New Roman" w:cs="Times New Roman"/>
          <w:b/>
          <w:bCs/>
          <w:color w:val="auto"/>
          <w:lang w:val="sr-Cyrl-RS"/>
        </w:rPr>
        <w:t xml:space="preserve"> или интегрисаног универзитета</w:t>
      </w:r>
    </w:p>
    <w:p w14:paraId="637D507D" w14:textId="77777777" w:rsidR="000C2977" w:rsidRPr="00412757" w:rsidRDefault="000C2977" w:rsidP="00A160EA">
      <w:pPr>
        <w:pStyle w:val="Default"/>
        <w:jc w:val="center"/>
        <w:rPr>
          <w:rFonts w:ascii="Times New Roman" w:hAnsi="Times New Roman" w:cs="Times New Roman"/>
          <w:color w:val="auto"/>
          <w:lang w:val="sr-Cyrl-RS"/>
        </w:rPr>
      </w:pPr>
    </w:p>
    <w:p w14:paraId="6B0AEA5C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CCDB440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A88B339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9505F7C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B6BE05A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8AC167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A2A44B0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99FD96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8A241D4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C42FCA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86A470D" w14:textId="52F03120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034A281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4AEE1A" w14:textId="77777777" w:rsidR="002E42B6" w:rsidRPr="004127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B9D40F9" w14:textId="54FE976F" w:rsidR="002E42B6" w:rsidRPr="00412757" w:rsidRDefault="00E36904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12757">
        <w:rPr>
          <w:rFonts w:ascii="Times New Roman" w:hAnsi="Times New Roman" w:cs="Times New Roman"/>
          <w:b/>
          <w:sz w:val="24"/>
          <w:szCs w:val="24"/>
          <w:lang w:val="sr-Cyrl-RS"/>
        </w:rPr>
        <w:t>Јануар</w:t>
      </w:r>
      <w:r w:rsidR="002E42B6" w:rsidRPr="0041275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202</w:t>
      </w:r>
      <w:r w:rsidRPr="00412757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2E42B6" w:rsidRPr="00412757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14:paraId="6AD26F17" w14:textId="77777777" w:rsidR="002E42B6" w:rsidRPr="00412757" w:rsidRDefault="002E42B6" w:rsidP="00A02AB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412757">
        <w:rPr>
          <w:rFonts w:ascii="Times New Roman" w:hAnsi="Times New Roman" w:cs="Times New Roman"/>
          <w:b/>
          <w:sz w:val="24"/>
          <w:szCs w:val="24"/>
          <w:lang w:val="sr-Cyrl-RS"/>
        </w:rPr>
        <w:br w:type="page"/>
      </w:r>
    </w:p>
    <w:sdt>
      <w:sdtPr>
        <w:rPr>
          <w:rFonts w:ascii="Verdana" w:eastAsiaTheme="minorEastAsia" w:hAnsi="Verdana" w:cs="Times New Roman"/>
          <w:b w:val="0"/>
          <w:caps w:val="0"/>
          <w:sz w:val="24"/>
          <w:szCs w:val="24"/>
          <w:lang w:val="sr-Cyrl-RS" w:eastAsia="sr-Latn-CS"/>
        </w:rPr>
        <w:id w:val="129386591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FCAF02" w14:textId="77777777" w:rsidR="004442DA" w:rsidRPr="00412757" w:rsidRDefault="004442DA" w:rsidP="00A02AB5">
          <w:pPr>
            <w:pStyle w:val="TOCHeading"/>
            <w:jc w:val="both"/>
            <w:rPr>
              <w:rFonts w:cs="Times New Roman"/>
              <w:sz w:val="24"/>
              <w:szCs w:val="24"/>
              <w:lang w:val="sr-Cyrl-RS"/>
            </w:rPr>
          </w:pPr>
          <w:r w:rsidRPr="00412757">
            <w:rPr>
              <w:rFonts w:cs="Times New Roman"/>
              <w:sz w:val="24"/>
              <w:szCs w:val="24"/>
              <w:lang w:val="sr-Cyrl-RS"/>
            </w:rPr>
            <w:t>САДРЖАЈ</w:t>
          </w:r>
        </w:p>
        <w:p w14:paraId="69D297B2" w14:textId="77777777" w:rsidR="004442DA" w:rsidRPr="00412757" w:rsidRDefault="004442DA" w:rsidP="00A02AB5">
          <w:pPr>
            <w:rPr>
              <w:rFonts w:ascii="Times New Roman" w:hAnsi="Times New Roman" w:cs="Times New Roman"/>
              <w:sz w:val="24"/>
              <w:szCs w:val="24"/>
              <w:lang w:val="sr-Cyrl-RS" w:eastAsia="en-US"/>
            </w:rPr>
          </w:pPr>
        </w:p>
        <w:p w14:paraId="5A2995B3" w14:textId="77777777" w:rsidR="00CC26AE" w:rsidRDefault="004442DA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r w:rsidRPr="00412757">
            <w:rPr>
              <w:sz w:val="24"/>
              <w:szCs w:val="24"/>
              <w:lang w:val="sr-Cyrl-RS"/>
            </w:rPr>
            <w:fldChar w:fldCharType="begin"/>
          </w:r>
          <w:r w:rsidRPr="00412757">
            <w:rPr>
              <w:sz w:val="24"/>
              <w:szCs w:val="24"/>
              <w:lang w:val="sr-Cyrl-RS"/>
            </w:rPr>
            <w:instrText xml:space="preserve"> TOC \o "1-3" \h \z \u </w:instrText>
          </w:r>
          <w:r w:rsidRPr="00412757">
            <w:rPr>
              <w:sz w:val="24"/>
              <w:szCs w:val="24"/>
              <w:lang w:val="sr-Cyrl-RS"/>
            </w:rPr>
            <w:fldChar w:fldCharType="separate"/>
          </w:r>
          <w:hyperlink w:anchor="_Toc126108461" w:history="1">
            <w:r w:rsidR="00CC26AE" w:rsidRPr="009F10BB">
              <w:rPr>
                <w:rStyle w:val="Hyperlink"/>
                <w:lang w:val="sr-Cyrl-RS"/>
              </w:rPr>
              <w:t>1.</w:t>
            </w:r>
            <w:r w:rsidR="00CC26AE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lang w:val="sr-Cyrl-RS"/>
              </w:rPr>
              <w:t>Захтев за акредитацију факултета/интегрисаног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_Toc126108461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3</w:t>
            </w:r>
            <w:r w:rsidR="00CC26AE">
              <w:rPr>
                <w:webHidden/>
              </w:rPr>
              <w:fldChar w:fldCharType="end"/>
            </w:r>
          </w:hyperlink>
        </w:p>
        <w:p w14:paraId="0860E1F3" w14:textId="77777777" w:rsidR="00CC26AE" w:rsidRDefault="00000000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hyperlink w:anchor="_Toc126108462" w:history="1">
            <w:r w:rsidR="00CC26AE" w:rsidRPr="009F10BB">
              <w:rPr>
                <w:rStyle w:val="Hyperlink"/>
                <w:lang w:val="sr-Cyrl-RS"/>
              </w:rPr>
              <w:t>2.</w:t>
            </w:r>
            <w:r w:rsidR="00CC26AE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lang w:val="sr-Cyrl-RS"/>
              </w:rPr>
              <w:t>1.1 Претрага Акредитација НИО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_Toc126108462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3</w:t>
            </w:r>
            <w:r w:rsidR="00CC26AE">
              <w:rPr>
                <w:webHidden/>
              </w:rPr>
              <w:fldChar w:fldCharType="end"/>
            </w:r>
          </w:hyperlink>
        </w:p>
        <w:p w14:paraId="07C8ECAA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3" w:history="1">
            <w:r w:rsidR="00CC26AE" w:rsidRPr="009F10BB">
              <w:rPr>
                <w:rStyle w:val="Hyperlink"/>
              </w:rPr>
              <w:t>1.2 Креирање захтева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_Toc126108463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3</w:t>
            </w:r>
            <w:r w:rsidR="00CC26AE">
              <w:rPr>
                <w:webHidden/>
              </w:rPr>
              <w:fldChar w:fldCharType="end"/>
            </w:r>
          </w:hyperlink>
        </w:p>
        <w:p w14:paraId="422BF0E0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4" w:history="1">
            <w:r w:rsidR="00CC26AE" w:rsidRPr="009F10BB">
              <w:rPr>
                <w:rStyle w:val="Hyperlink"/>
              </w:rPr>
              <w:t>1.3 Секције у захтеву за акредитацију факултета/интегрисаног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_Toc126108464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5</w:t>
            </w:r>
            <w:r w:rsidR="00CC26AE">
              <w:rPr>
                <w:webHidden/>
              </w:rPr>
              <w:fldChar w:fldCharType="end"/>
            </w:r>
          </w:hyperlink>
        </w:p>
        <w:p w14:paraId="2AC4A747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5" w:history="1">
            <w:r w:rsidR="00CC26AE" w:rsidRPr="009F10BB">
              <w:rPr>
                <w:rStyle w:val="Hyperlink"/>
              </w:rPr>
              <w:t>1.4 Основни идентификациони подаци и статус факултета/интегрисаног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_Toc126108465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6</w:t>
            </w:r>
            <w:r w:rsidR="00CC26AE">
              <w:rPr>
                <w:webHidden/>
              </w:rPr>
              <w:fldChar w:fldCharType="end"/>
            </w:r>
          </w:hyperlink>
        </w:p>
        <w:p w14:paraId="555229D4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6" w:history="1">
            <w:r w:rsidR="00CC26AE" w:rsidRPr="009F10BB">
              <w:rPr>
                <w:rStyle w:val="Hyperlink"/>
              </w:rPr>
              <w:t>1.5 Делатност факултета/интегрисаног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_Toc126108466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6</w:t>
            </w:r>
            <w:r w:rsidR="00CC26AE">
              <w:rPr>
                <w:webHidden/>
              </w:rPr>
              <w:fldChar w:fldCharType="end"/>
            </w:r>
          </w:hyperlink>
        </w:p>
        <w:p w14:paraId="4C1B9E74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7" w:history="1">
            <w:r w:rsidR="00CC26AE" w:rsidRPr="009F10BB">
              <w:rPr>
                <w:rStyle w:val="Hyperlink"/>
              </w:rPr>
              <w:t>1.6 Оснивање факултета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_Toc126108467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9</w:t>
            </w:r>
            <w:r w:rsidR="00CC26AE">
              <w:rPr>
                <w:webHidden/>
              </w:rPr>
              <w:fldChar w:fldCharType="end"/>
            </w:r>
          </w:hyperlink>
        </w:p>
        <w:p w14:paraId="5A9AAC52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8" w:history="1">
            <w:r w:rsidR="00CC26AE" w:rsidRPr="009F10BB">
              <w:rPr>
                <w:rStyle w:val="Hyperlink"/>
              </w:rPr>
              <w:t>1.7 Декан факултета / ректор интегр.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_Toc126108468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9</w:t>
            </w:r>
            <w:r w:rsidR="00CC26AE">
              <w:rPr>
                <w:webHidden/>
              </w:rPr>
              <w:fldChar w:fldCharType="end"/>
            </w:r>
          </w:hyperlink>
        </w:p>
        <w:p w14:paraId="7AD19A01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69" w:history="1">
            <w:r w:rsidR="00CC26AE" w:rsidRPr="009F10BB">
              <w:rPr>
                <w:rStyle w:val="Hyperlink"/>
              </w:rPr>
              <w:t>1.8 Савет факултета / Савет интегр. Универзитета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_Toc126108469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10</w:t>
            </w:r>
            <w:r w:rsidR="00CC26AE">
              <w:rPr>
                <w:webHidden/>
              </w:rPr>
              <w:fldChar w:fldCharType="end"/>
            </w:r>
          </w:hyperlink>
        </w:p>
        <w:p w14:paraId="560E1EDC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0" w:history="1">
            <w:r w:rsidR="00CC26AE" w:rsidRPr="009F10BB">
              <w:rPr>
                <w:rStyle w:val="Hyperlink"/>
              </w:rPr>
              <w:t>1.9 Наставно-научно веће / Сенат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_Toc126108470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10</w:t>
            </w:r>
            <w:r w:rsidR="00CC26AE">
              <w:rPr>
                <w:webHidden/>
              </w:rPr>
              <w:fldChar w:fldCharType="end"/>
            </w:r>
          </w:hyperlink>
        </w:p>
        <w:p w14:paraId="76C2B98E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1" w:history="1">
            <w:r w:rsidR="00CC26AE" w:rsidRPr="009F10BB">
              <w:rPr>
                <w:rStyle w:val="Hyperlink"/>
              </w:rPr>
              <w:t>1.10 Пројекти финансирани из националних фондова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_Toc126108471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10</w:t>
            </w:r>
            <w:r w:rsidR="00CC26AE">
              <w:rPr>
                <w:webHidden/>
              </w:rPr>
              <w:fldChar w:fldCharType="end"/>
            </w:r>
          </w:hyperlink>
        </w:p>
        <w:p w14:paraId="27558269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2" w:history="1">
            <w:r w:rsidR="00CC26AE" w:rsidRPr="009F10BB">
              <w:rPr>
                <w:rStyle w:val="Hyperlink"/>
              </w:rPr>
              <w:t>1.11 Пројекти међународне сарадње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_Toc126108472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12</w:t>
            </w:r>
            <w:r w:rsidR="00CC26AE">
              <w:rPr>
                <w:webHidden/>
              </w:rPr>
              <w:fldChar w:fldCharType="end"/>
            </w:r>
          </w:hyperlink>
        </w:p>
        <w:p w14:paraId="1678B982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3" w:history="1">
            <w:r w:rsidR="00CC26AE" w:rsidRPr="009F10BB">
              <w:rPr>
                <w:rStyle w:val="Hyperlink"/>
              </w:rPr>
              <w:t>1.12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</w:rPr>
              <w:t>Научноистраживачка сарадња факултета са привредним и другим организацијама у оцењиваном периоду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_Toc126108473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13</w:t>
            </w:r>
            <w:r w:rsidR="00CC26AE">
              <w:rPr>
                <w:webHidden/>
              </w:rPr>
              <w:fldChar w:fldCharType="end"/>
            </w:r>
          </w:hyperlink>
        </w:p>
        <w:p w14:paraId="30716F05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4" w:history="1">
            <w:r w:rsidR="00CC26AE" w:rsidRPr="009F10BB">
              <w:rPr>
                <w:rStyle w:val="Hyperlink"/>
              </w:rPr>
              <w:t>1.13  Научноистраживачки кадрови факултета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_Toc126108474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14</w:t>
            </w:r>
            <w:r w:rsidR="00CC26AE">
              <w:rPr>
                <w:webHidden/>
              </w:rPr>
              <w:fldChar w:fldCharType="end"/>
            </w:r>
          </w:hyperlink>
        </w:p>
        <w:p w14:paraId="0ABCCE8A" w14:textId="77777777" w:rsidR="00CC26AE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5" w:history="1">
            <w:r w:rsidR="00CC26AE" w:rsidRPr="009F10BB">
              <w:rPr>
                <w:rStyle w:val="Hyperlink"/>
              </w:rPr>
              <w:t>1.14  Простор за обављање научноистраживачке делатности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_Toc126108475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14</w:t>
            </w:r>
            <w:r w:rsidR="00CC26AE">
              <w:rPr>
                <w:webHidden/>
              </w:rPr>
              <w:fldChar w:fldCharType="end"/>
            </w:r>
          </w:hyperlink>
        </w:p>
        <w:p w14:paraId="084C2EB2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6" w:history="1">
            <w:r w:rsidR="00CC26AE" w:rsidRPr="009F10BB">
              <w:rPr>
                <w:rStyle w:val="Hyperlink"/>
              </w:rPr>
              <w:t>1.15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</w:rPr>
              <w:t>Кључна опрема за обављање научноистраживачке делатности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_Toc126108476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14</w:t>
            </w:r>
            <w:r w:rsidR="00CC26AE">
              <w:rPr>
                <w:webHidden/>
              </w:rPr>
              <w:fldChar w:fldCharType="end"/>
            </w:r>
          </w:hyperlink>
        </w:p>
        <w:p w14:paraId="6DA81CBB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7" w:history="1">
            <w:r w:rsidR="00CC26AE" w:rsidRPr="009F10BB">
              <w:rPr>
                <w:rStyle w:val="Hyperlink"/>
              </w:rPr>
              <w:t>1.16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</w:rPr>
              <w:t>Библиотечки и информатички ресурси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_Toc126108477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15</w:t>
            </w:r>
            <w:r w:rsidR="00CC26AE">
              <w:rPr>
                <w:webHidden/>
              </w:rPr>
              <w:fldChar w:fldCharType="end"/>
            </w:r>
          </w:hyperlink>
        </w:p>
        <w:p w14:paraId="6563295E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8" w:history="1">
            <w:r w:rsidR="00CC26AE" w:rsidRPr="009F10BB">
              <w:rPr>
                <w:rStyle w:val="Hyperlink"/>
              </w:rPr>
              <w:t>1.17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</w:rPr>
              <w:t>Истраживачи на захтеву за акредитацију НИО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_Toc126108478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16</w:t>
            </w:r>
            <w:r w:rsidR="00CC26AE">
              <w:rPr>
                <w:webHidden/>
              </w:rPr>
              <w:fldChar w:fldCharType="end"/>
            </w:r>
          </w:hyperlink>
        </w:p>
        <w:p w14:paraId="2836E9AB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79" w:history="1">
            <w:r w:rsidR="00CC26AE" w:rsidRPr="009F10BB">
              <w:rPr>
                <w:rStyle w:val="Hyperlink"/>
              </w:rPr>
              <w:t>1.18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</w:rPr>
              <w:t>Документа (докази) захтева за акредитацију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_Toc126108479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16</w:t>
            </w:r>
            <w:r w:rsidR="00CC26AE">
              <w:rPr>
                <w:webHidden/>
              </w:rPr>
              <w:fldChar w:fldCharType="end"/>
            </w:r>
          </w:hyperlink>
        </w:p>
        <w:p w14:paraId="5DAF1BE3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0" w:history="1">
            <w:r w:rsidR="00CC26AE" w:rsidRPr="009F10BB">
              <w:rPr>
                <w:rStyle w:val="Hyperlink"/>
                <w:rFonts w:eastAsia="SimSun"/>
                <w:lang w:bidi="hi-IN"/>
              </w:rPr>
              <w:t>1.19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Обрада захтева и валидација унетих података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_Toc126108480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17</w:t>
            </w:r>
            <w:r w:rsidR="00CC26AE">
              <w:rPr>
                <w:webHidden/>
              </w:rPr>
              <w:fldChar w:fldCharType="end"/>
            </w:r>
          </w:hyperlink>
        </w:p>
        <w:p w14:paraId="21CDBA58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1" w:history="1">
            <w:r w:rsidR="00CC26AE" w:rsidRPr="009F10BB">
              <w:rPr>
                <w:rStyle w:val="Hyperlink"/>
                <w:rFonts w:eastAsia="SimSun"/>
                <w:lang w:bidi="hi-IN"/>
              </w:rPr>
              <w:t>1.20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Потврђивање захтева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_Toc126108481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18</w:t>
            </w:r>
            <w:r w:rsidR="00CC26AE">
              <w:rPr>
                <w:webHidden/>
              </w:rPr>
              <w:fldChar w:fldCharType="end"/>
            </w:r>
          </w:hyperlink>
        </w:p>
        <w:p w14:paraId="6C728481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2" w:history="1">
            <w:r w:rsidR="00CC26AE" w:rsidRPr="009F10BB">
              <w:rPr>
                <w:rStyle w:val="Hyperlink"/>
                <w:rFonts w:eastAsia="SimSun"/>
                <w:lang w:bidi="hi-IN"/>
              </w:rPr>
              <w:t>1.21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Преузимање захтева на потписивање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_Toc126108482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19</w:t>
            </w:r>
            <w:r w:rsidR="00CC26AE">
              <w:rPr>
                <w:webHidden/>
              </w:rPr>
              <w:fldChar w:fldCharType="end"/>
            </w:r>
          </w:hyperlink>
        </w:p>
        <w:p w14:paraId="00522E18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3" w:history="1">
            <w:r w:rsidR="00CC26AE" w:rsidRPr="009F10BB">
              <w:rPr>
                <w:rStyle w:val="Hyperlink"/>
                <w:rFonts w:eastAsia="SimSun"/>
                <w:lang w:bidi="hi-IN"/>
              </w:rPr>
              <w:t>1.22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Потписивање захтева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_Toc126108483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19</w:t>
            </w:r>
            <w:r w:rsidR="00CC26AE">
              <w:rPr>
                <w:webHidden/>
              </w:rPr>
              <w:fldChar w:fldCharType="end"/>
            </w:r>
          </w:hyperlink>
        </w:p>
        <w:p w14:paraId="6BBF117A" w14:textId="77777777" w:rsidR="00CC26AE" w:rsidRDefault="00000000">
          <w:pPr>
            <w:pStyle w:val="TOC3"/>
            <w:rPr>
              <w:rFonts w:asciiTheme="minorHAnsi" w:hAnsiTheme="minorHAnsi" w:cs="Vrinda"/>
              <w:noProof/>
              <w:sz w:val="22"/>
              <w:szCs w:val="28"/>
              <w:lang w:val="en-US" w:eastAsia="en-US" w:bidi="as-IN"/>
            </w:rPr>
          </w:pPr>
          <w:hyperlink w:anchor="_Toc126108484" w:history="1">
            <w:r w:rsidR="00CC26AE" w:rsidRPr="009F10BB">
              <w:rPr>
                <w:rStyle w:val="Hyperlink"/>
                <w:rFonts w:eastAsia="SimSun"/>
                <w:noProof/>
                <w:lang w:val="sr-Cyrl-RS" w:eastAsia="hi-IN" w:bidi="hi-IN"/>
              </w:rPr>
              <w:t xml:space="preserve">1.22.1 Враћање захтева за акредитацију </w:t>
            </w:r>
            <w:r w:rsidR="00CC26AE" w:rsidRPr="009F10BB">
              <w:rPr>
                <w:rStyle w:val="Hyperlink"/>
                <w:rFonts w:eastAsia="SimSun" w:cs="Mangal"/>
                <w:noProof/>
                <w:kern w:val="1"/>
                <w:lang w:val="sr-Cyrl-RS" w:eastAsia="hi-IN" w:bidi="hi-IN"/>
              </w:rPr>
              <w:t>факултета</w:t>
            </w:r>
            <w:r w:rsidR="00CC26AE" w:rsidRPr="009F10BB">
              <w:rPr>
                <w:rStyle w:val="Hyperlink"/>
                <w:rFonts w:eastAsia="SimSun" w:cs="Mangal"/>
                <w:noProof/>
                <w:kern w:val="1"/>
                <w:lang w:val="en-US" w:eastAsia="hi-IN" w:bidi="hi-IN"/>
              </w:rPr>
              <w:t>/</w:t>
            </w:r>
            <w:r w:rsidR="00CC26AE" w:rsidRPr="009F10BB">
              <w:rPr>
                <w:rStyle w:val="Hyperlink"/>
                <w:rFonts w:eastAsia="SimSun" w:cs="Mangal"/>
                <w:noProof/>
                <w:kern w:val="1"/>
                <w:lang w:val="sr-Cyrl-RS" w:eastAsia="hi-IN" w:bidi="hi-IN"/>
              </w:rPr>
              <w:t>интегрисаног универзитета</w:t>
            </w:r>
            <w:r w:rsidR="00CC26AE" w:rsidRPr="009F10BB">
              <w:rPr>
                <w:rStyle w:val="Hyperlink"/>
                <w:rFonts w:eastAsia="SimSun"/>
                <w:noProof/>
                <w:lang w:val="sr-Cyrl-RS" w:eastAsia="hi-IN" w:bidi="hi-IN"/>
              </w:rPr>
              <w:t xml:space="preserve"> на обраду</w:t>
            </w:r>
            <w:r w:rsidR="00CC26AE">
              <w:rPr>
                <w:noProof/>
                <w:webHidden/>
              </w:rPr>
              <w:tab/>
            </w:r>
            <w:r w:rsidR="00CC26AE">
              <w:rPr>
                <w:noProof/>
                <w:webHidden/>
              </w:rPr>
              <w:fldChar w:fldCharType="begin"/>
            </w:r>
            <w:r w:rsidR="00CC26AE">
              <w:rPr>
                <w:noProof/>
                <w:webHidden/>
              </w:rPr>
              <w:instrText xml:space="preserve"> PAGEREF _Toc126108484 \h </w:instrText>
            </w:r>
            <w:r w:rsidR="00CC26AE">
              <w:rPr>
                <w:noProof/>
                <w:webHidden/>
              </w:rPr>
            </w:r>
            <w:r w:rsidR="00CC26AE">
              <w:rPr>
                <w:noProof/>
                <w:webHidden/>
              </w:rPr>
              <w:fldChar w:fldCharType="separate"/>
            </w:r>
            <w:r w:rsidR="00CC26AE">
              <w:rPr>
                <w:noProof/>
                <w:webHidden/>
              </w:rPr>
              <w:t>20</w:t>
            </w:r>
            <w:r w:rsidR="00CC26AE">
              <w:rPr>
                <w:noProof/>
                <w:webHidden/>
              </w:rPr>
              <w:fldChar w:fldCharType="end"/>
            </w:r>
          </w:hyperlink>
        </w:p>
        <w:p w14:paraId="1C0E6F75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5" w:history="1">
            <w:r w:rsidR="00CC26AE" w:rsidRPr="009F10BB">
              <w:rPr>
                <w:rStyle w:val="Hyperlink"/>
                <w:rFonts w:eastAsia="SimSun"/>
                <w:lang w:bidi="hi-IN"/>
              </w:rPr>
              <w:t>1.23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Преузимање захтева за завођење у НИО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_Toc126108485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21</w:t>
            </w:r>
            <w:r w:rsidR="00CC26AE">
              <w:rPr>
                <w:webHidden/>
              </w:rPr>
              <w:fldChar w:fldCharType="end"/>
            </w:r>
          </w:hyperlink>
        </w:p>
        <w:p w14:paraId="70D6A036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6" w:history="1">
            <w:r w:rsidR="00CC26AE" w:rsidRPr="009F10BB">
              <w:rPr>
                <w:rStyle w:val="Hyperlink"/>
                <w:rFonts w:eastAsia="SimSun"/>
                <w:lang w:bidi="hi-IN"/>
              </w:rPr>
              <w:t>1.24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Унос деловодног броја НИО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_Toc126108486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21</w:t>
            </w:r>
            <w:r w:rsidR="00CC26AE">
              <w:rPr>
                <w:webHidden/>
              </w:rPr>
              <w:fldChar w:fldCharType="end"/>
            </w:r>
          </w:hyperlink>
        </w:p>
        <w:p w14:paraId="74CD271C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7" w:history="1">
            <w:r w:rsidR="00CC26AE" w:rsidRPr="009F10BB">
              <w:rPr>
                <w:rStyle w:val="Hyperlink"/>
                <w:rFonts w:eastAsia="SimSun"/>
                <w:lang w:bidi="hi-IN"/>
              </w:rPr>
              <w:t>1.25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Слање захтева за акредитацију факултета у Министарство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_Toc126108487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22</w:t>
            </w:r>
            <w:r w:rsidR="00CC26AE">
              <w:rPr>
                <w:webHidden/>
              </w:rPr>
              <w:fldChar w:fldCharType="end"/>
            </w:r>
          </w:hyperlink>
        </w:p>
        <w:p w14:paraId="7D6241CC" w14:textId="77777777" w:rsidR="00CC26AE" w:rsidRDefault="00000000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hyperlink w:anchor="_Toc126108488" w:history="1">
            <w:r w:rsidR="00CC26AE" w:rsidRPr="009F10BB">
              <w:rPr>
                <w:rStyle w:val="Hyperlink"/>
                <w:lang w:val="sr-Cyrl-RS"/>
              </w:rPr>
              <w:t>2</w:t>
            </w:r>
            <w:r w:rsidR="00CC26AE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lang w:val="sr-Cyrl-RS"/>
              </w:rPr>
              <w:t>Формирање  допуне захтева за акредитацију факултета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_Toc126108488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22</w:t>
            </w:r>
            <w:r w:rsidR="00CC26AE">
              <w:rPr>
                <w:webHidden/>
              </w:rPr>
              <w:fldChar w:fldCharType="end"/>
            </w:r>
          </w:hyperlink>
        </w:p>
        <w:p w14:paraId="3D832D37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89" w:history="1">
            <w:r w:rsidR="00CC26AE" w:rsidRPr="009F10BB">
              <w:rPr>
                <w:rStyle w:val="Hyperlink"/>
                <w:rFonts w:eastAsia="SimSun"/>
                <w:lang w:bidi="hi-IN"/>
              </w:rPr>
              <w:t>2.1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Ажурирање допуне у НИО и убацивање докумената допуне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_Toc126108489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24</w:t>
            </w:r>
            <w:r w:rsidR="00CC26AE">
              <w:rPr>
                <w:webHidden/>
              </w:rPr>
              <w:fldChar w:fldCharType="end"/>
            </w:r>
          </w:hyperlink>
        </w:p>
        <w:p w14:paraId="6C6A656E" w14:textId="77777777" w:rsidR="00CC26AE" w:rsidRDefault="00000000">
          <w:pPr>
            <w:pStyle w:val="TOC2"/>
            <w:tabs>
              <w:tab w:val="left" w:pos="880"/>
            </w:tabs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6108490" w:history="1">
            <w:r w:rsidR="00CC26AE" w:rsidRPr="009F10BB">
              <w:rPr>
                <w:rStyle w:val="Hyperlink"/>
                <w:rFonts w:eastAsia="SimSun"/>
                <w:lang w:bidi="hi-IN"/>
              </w:rPr>
              <w:t>2.2</w:t>
            </w:r>
            <w:r w:rsidR="00CC26AE">
              <w:rPr>
                <w:rFonts w:asciiTheme="minorHAnsi" w:hAnsiTheme="minorHAnsi" w:cs="Vrinda"/>
                <w:sz w:val="22"/>
                <w:szCs w:val="28"/>
                <w:lang w:val="en-US" w:eastAsia="en-US" w:bidi="as-IN"/>
              </w:rPr>
              <w:tab/>
            </w:r>
            <w:r w:rsidR="00CC26AE" w:rsidRPr="009F10BB">
              <w:rPr>
                <w:rStyle w:val="Hyperlink"/>
                <w:rFonts w:eastAsia="SimSun"/>
                <w:lang w:bidi="hi-IN"/>
              </w:rPr>
              <w:t>Слање формиране Допуне у Министарство</w:t>
            </w:r>
            <w:r w:rsidR="00CC26AE">
              <w:rPr>
                <w:webHidden/>
              </w:rPr>
              <w:tab/>
            </w:r>
            <w:r w:rsidR="00CC26AE">
              <w:rPr>
                <w:webHidden/>
              </w:rPr>
              <w:fldChar w:fldCharType="begin"/>
            </w:r>
            <w:r w:rsidR="00CC26AE">
              <w:rPr>
                <w:webHidden/>
              </w:rPr>
              <w:instrText xml:space="preserve"> PAGEREF _Toc126108490 \h </w:instrText>
            </w:r>
            <w:r w:rsidR="00CC26AE">
              <w:rPr>
                <w:webHidden/>
              </w:rPr>
            </w:r>
            <w:r w:rsidR="00CC26AE">
              <w:rPr>
                <w:webHidden/>
              </w:rPr>
              <w:fldChar w:fldCharType="separate"/>
            </w:r>
            <w:r w:rsidR="00CC26AE">
              <w:rPr>
                <w:webHidden/>
              </w:rPr>
              <w:t>26</w:t>
            </w:r>
            <w:r w:rsidR="00CC26AE">
              <w:rPr>
                <w:webHidden/>
              </w:rPr>
              <w:fldChar w:fldCharType="end"/>
            </w:r>
          </w:hyperlink>
        </w:p>
        <w:p w14:paraId="7EFBFF8A" w14:textId="3C9BF0C3" w:rsidR="00DB5F5B" w:rsidRPr="00412757" w:rsidRDefault="004442DA" w:rsidP="00DB5F5B">
          <w:pPr>
            <w:rPr>
              <w:rFonts w:cs="Times New Roman"/>
              <w:bCs/>
              <w:noProof/>
              <w:sz w:val="24"/>
              <w:szCs w:val="24"/>
              <w:lang w:val="sr-Cyrl-RS"/>
            </w:rPr>
          </w:pPr>
          <w:r w:rsidRPr="00412757"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val="sr-Cyrl-RS"/>
            </w:rPr>
            <w:fldChar w:fldCharType="end"/>
          </w:r>
        </w:p>
      </w:sdtContent>
    </w:sdt>
    <w:bookmarkEnd w:id="1" w:displacedByCustomXml="prev"/>
    <w:p w14:paraId="61471AD5" w14:textId="704D3B9A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5DF4774F" w14:textId="77E86531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297F0EA0" w14:textId="306C839C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E01C898" w14:textId="12646308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3037F2BD" w14:textId="27F46874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657FD9C" w14:textId="0C8BC645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69420953" w14:textId="2FFADBBC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45CC97D5" w14:textId="0E43C496" w:rsidR="00DB5F5B" w:rsidRPr="00412757" w:rsidRDefault="00DB5F5B" w:rsidP="00DB5F5B">
      <w:pPr>
        <w:rPr>
          <w:rFonts w:ascii="Times New Roman" w:hAnsi="Times New Roman" w:cs="Times New Roman"/>
          <w:sz w:val="24"/>
          <w:szCs w:val="24"/>
          <w:lang w:val="sr-Cyrl-RS"/>
        </w:rPr>
      </w:pPr>
    </w:p>
    <w:p w14:paraId="192BED4A" w14:textId="730A688F" w:rsidR="002B0164" w:rsidRPr="00412757" w:rsidRDefault="00146861" w:rsidP="00FB0158">
      <w:pPr>
        <w:pStyle w:val="Heading1"/>
        <w:numPr>
          <w:ilvl w:val="0"/>
          <w:numId w:val="4"/>
        </w:numPr>
        <w:rPr>
          <w:lang w:val="sr-Cyrl-RS"/>
        </w:rPr>
      </w:pPr>
      <w:bookmarkStart w:id="2" w:name="_Toc126108461"/>
      <w:r w:rsidRPr="00412757">
        <w:rPr>
          <w:lang w:val="sr-Cyrl-RS"/>
        </w:rPr>
        <w:lastRenderedPageBreak/>
        <w:t>Захтев за акредитацију</w:t>
      </w:r>
      <w:r w:rsidR="00FB0158" w:rsidRPr="00412757">
        <w:rPr>
          <w:lang w:val="sr-Cyrl-RS"/>
        </w:rPr>
        <w:t xml:space="preserve"> факултета/интегрисаног универзитета</w:t>
      </w:r>
      <w:bookmarkEnd w:id="2"/>
    </w:p>
    <w:p w14:paraId="57899236" w14:textId="45884E2D" w:rsidR="00601C03" w:rsidRPr="00412757" w:rsidRDefault="00E60099" w:rsidP="00DD4B0C">
      <w:pPr>
        <w:pStyle w:val="Heading1"/>
        <w:numPr>
          <w:ilvl w:val="0"/>
          <w:numId w:val="4"/>
        </w:numPr>
        <w:rPr>
          <w:lang w:val="sr-Cyrl-RS"/>
        </w:rPr>
      </w:pPr>
      <w:bookmarkStart w:id="3" w:name="_Toc126108462"/>
      <w:r w:rsidRPr="00412757">
        <w:rPr>
          <w:lang w:val="sr-Cyrl-RS"/>
        </w:rPr>
        <w:t>1</w:t>
      </w:r>
      <w:r w:rsidR="00C82D6E" w:rsidRPr="00412757">
        <w:rPr>
          <w:lang w:val="sr-Cyrl-RS"/>
        </w:rPr>
        <w:t xml:space="preserve">.1 </w:t>
      </w:r>
      <w:r w:rsidR="000F4DDC" w:rsidRPr="00412757">
        <w:rPr>
          <w:lang w:val="sr-Cyrl-RS"/>
        </w:rPr>
        <w:t>Претрага Акредитација НИО</w:t>
      </w:r>
      <w:bookmarkEnd w:id="3"/>
    </w:p>
    <w:p w14:paraId="443137B6" w14:textId="6E318BAB" w:rsidR="00836D95" w:rsidRPr="00412757" w:rsidRDefault="00836D95" w:rsidP="00836D9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Улога: </w:t>
      </w:r>
      <w:r w:rsidR="00AA4FDC" w:rsidRPr="00412757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B85FA2" w:rsidRPr="00412757">
        <w:rPr>
          <w:i w:val="0"/>
          <w:iCs w:val="0"/>
          <w:sz w:val="24"/>
          <w:szCs w:val="24"/>
          <w:lang w:val="sr-Cyrl-RS"/>
        </w:rPr>
        <w:t>факултета</w:t>
      </w:r>
    </w:p>
    <w:p w14:paraId="1FB0D33E" w14:textId="471CC8DA" w:rsidR="000F4DDC" w:rsidRPr="00412757" w:rsidRDefault="000F4DDC" w:rsidP="00283BCF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Функција је претрага захтева за акредитацију НИО. </w:t>
      </w:r>
      <w:r w:rsidR="00B85F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Акредитација факултета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види захтеве за акредитацију НИО чији је корисник контакт. У гриду су приказани подаци о деловодним бројевима и датумима завођења захтева у НИО и </w:t>
      </w:r>
      <w:r w:rsidR="002B0164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назив НИО, врста захтева.</w:t>
      </w:r>
    </w:p>
    <w:p w14:paraId="473003EF" w14:textId="0A1E03BB" w:rsidR="00B85FA2" w:rsidRPr="00412757" w:rsidRDefault="00B85FA2" w:rsidP="00283BCF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Са форме Претрага акредитација НИО омогућено је креирање новог Захтева за акредитацију факултета</w:t>
      </w:r>
      <w:r w:rsidR="002B0164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 интегрисаног универзитета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C3CDC97" w14:textId="2AC08C99" w:rsidR="00156537" w:rsidRPr="00412757" w:rsidRDefault="00156537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DE81A1" w14:textId="24E04268" w:rsidR="00484A56" w:rsidRPr="00412757" w:rsidRDefault="00385390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A604667" wp14:editId="10854469">
            <wp:extent cx="5727469" cy="1425633"/>
            <wp:effectExtent l="0" t="0" r="698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469" cy="142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0F76D" w14:textId="0DBB1512" w:rsidR="00373C65" w:rsidRPr="00412757" w:rsidRDefault="00373C65" w:rsidP="00373C65">
      <w:pPr>
        <w:pStyle w:val="Caption"/>
        <w:rPr>
          <w:lang w:val="sr-Cyrl-RS"/>
        </w:rPr>
      </w:pPr>
      <w:r w:rsidRPr="00412757">
        <w:rPr>
          <w:lang w:val="sr-Cyrl-RS"/>
        </w:rPr>
        <w:t xml:space="preserve">Слика </w:t>
      </w:r>
      <w:r w:rsidRPr="00412757">
        <w:rPr>
          <w:lang w:val="sr-Cyrl-RS"/>
        </w:rPr>
        <w:fldChar w:fldCharType="begin"/>
      </w:r>
      <w:r w:rsidRPr="00412757">
        <w:rPr>
          <w:lang w:val="sr-Cyrl-RS"/>
        </w:rPr>
        <w:instrText xml:space="preserve"> SEQ Слика \* ARABIC </w:instrText>
      </w:r>
      <w:r w:rsidRPr="00412757">
        <w:rPr>
          <w:lang w:val="sr-Cyrl-RS"/>
        </w:rPr>
        <w:fldChar w:fldCharType="separate"/>
      </w:r>
      <w:r w:rsidRPr="00412757">
        <w:rPr>
          <w:lang w:val="sr-Cyrl-RS"/>
        </w:rPr>
        <w:t>1</w:t>
      </w:r>
      <w:r w:rsidRPr="00412757">
        <w:rPr>
          <w:lang w:val="sr-Cyrl-RS"/>
        </w:rPr>
        <w:fldChar w:fldCharType="end"/>
      </w:r>
      <w:r w:rsidRPr="00412757">
        <w:rPr>
          <w:lang w:val="sr-Cyrl-RS"/>
        </w:rPr>
        <w:t xml:space="preserve">:Претрага </w:t>
      </w:r>
      <w:r w:rsidR="00C341CC" w:rsidRPr="00412757">
        <w:rPr>
          <w:lang w:val="sr-Cyrl-RS"/>
        </w:rPr>
        <w:t xml:space="preserve">захтева за </w:t>
      </w:r>
      <w:r w:rsidRPr="00412757">
        <w:rPr>
          <w:lang w:val="sr-Cyrl-RS"/>
        </w:rPr>
        <w:t>акредитациј</w:t>
      </w:r>
      <w:r w:rsidR="00C341CC" w:rsidRPr="00412757">
        <w:rPr>
          <w:lang w:val="sr-Cyrl-RS"/>
        </w:rPr>
        <w:t>у</w:t>
      </w:r>
    </w:p>
    <w:p w14:paraId="587A371B" w14:textId="77777777" w:rsidR="00373C65" w:rsidRPr="00412757" w:rsidRDefault="00373C65" w:rsidP="00F343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2A89ED" w14:textId="322CAC7D" w:rsidR="00F343D8" w:rsidRPr="00412757" w:rsidRDefault="00E60099" w:rsidP="003578C2">
      <w:pPr>
        <w:pStyle w:val="Heading2"/>
      </w:pPr>
      <w:bookmarkStart w:id="4" w:name="_Toc126108463"/>
      <w:r w:rsidRPr="00412757">
        <w:t>1</w:t>
      </w:r>
      <w:r w:rsidR="00F343D8" w:rsidRPr="00412757">
        <w:t>.2 Креирање захтева</w:t>
      </w:r>
      <w:bookmarkEnd w:id="4"/>
    </w:p>
    <w:p w14:paraId="236101D5" w14:textId="105B1421" w:rsidR="00484A56" w:rsidRPr="00412757" w:rsidRDefault="00484A56" w:rsidP="00484A56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Одмах након логовања </w:t>
      </w:r>
      <w:r w:rsidR="00AA4FDC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Акредитација </w:t>
      </w:r>
      <w:r w:rsidR="00B85F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</w:t>
      </w:r>
      <w:r w:rsidR="002B0164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/интегрисаног универзитета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на менију са леве стране екрана бира линк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Акредитације/Претрага акредитација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на екрану који подразумева грид са креираним захтевима у различитим стањима бира опцију Креирање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27BD675" wp14:editId="63DF02BF">
            <wp:extent cx="190500" cy="2476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B90164E" w14:textId="77777777" w:rsidR="00484A56" w:rsidRPr="00412757" w:rsidRDefault="00484A56" w:rsidP="00484A56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1B48494" w14:textId="77777777" w:rsidR="00484A56" w:rsidRPr="00412757" w:rsidRDefault="00484A56" w:rsidP="00484A5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7D7934B9" wp14:editId="33950974">
            <wp:extent cx="1581150" cy="2665196"/>
            <wp:effectExtent l="19050" t="19050" r="19050" b="209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9756" cy="2679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4EFE3A" w14:textId="77777777" w:rsidR="00484A56" w:rsidRPr="00412757" w:rsidRDefault="00484A56" w:rsidP="00484A56">
      <w:pPr>
        <w:ind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B2EFFED" w14:textId="77777777" w:rsidR="00836D95" w:rsidRPr="00412757" w:rsidRDefault="00836D95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</w:p>
    <w:p w14:paraId="2078E5D8" w14:textId="6090C02D" w:rsidR="00484A56" w:rsidRPr="00412757" w:rsidRDefault="00385390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noProof/>
          <w:sz w:val="24"/>
          <w:szCs w:val="24"/>
          <w:lang w:val="en-US" w:eastAsia="en-US" w:bidi="as-IN"/>
        </w:rPr>
        <w:lastRenderedPageBreak/>
        <w:drawing>
          <wp:inline distT="0" distB="0" distL="0" distR="0" wp14:anchorId="2C296E97" wp14:editId="2C6C2937">
            <wp:extent cx="5731510" cy="626745"/>
            <wp:effectExtent l="0" t="0" r="254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4A82" w14:textId="6C03382D" w:rsidR="005F456C" w:rsidRPr="00412757" w:rsidRDefault="00373C65" w:rsidP="00373C65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2:Опција за креирање захтева</w:t>
      </w:r>
    </w:p>
    <w:p w14:paraId="38DED8E7" w14:textId="6671BAB7" w:rsidR="000157C5" w:rsidRPr="00412757" w:rsidRDefault="00AA4FDC" w:rsidP="000F4DD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5F456C" w:rsidRPr="00412757">
        <w:rPr>
          <w:i w:val="0"/>
          <w:iCs w:val="0"/>
          <w:sz w:val="24"/>
          <w:szCs w:val="24"/>
          <w:lang w:val="sr-Cyrl-RS"/>
        </w:rPr>
        <w:t>факултета</w:t>
      </w:r>
      <w:r w:rsidR="00283BCF" w:rsidRPr="00412757">
        <w:rPr>
          <w:i w:val="0"/>
          <w:iCs w:val="0"/>
          <w:sz w:val="24"/>
          <w:szCs w:val="24"/>
          <w:lang w:val="sr-Cyrl-RS"/>
        </w:rPr>
        <w:t xml:space="preserve"> добија дијалог</w:t>
      </w:r>
      <w:r w:rsidR="00C8736D"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="00C477BC" w:rsidRPr="00412757">
        <w:rPr>
          <w:i w:val="0"/>
          <w:iCs w:val="0"/>
          <w:sz w:val="24"/>
          <w:szCs w:val="24"/>
          <w:lang w:val="sr-Cyrl-RS"/>
        </w:rPr>
        <w:t>за креирање захтева и пребацивање на Радну листу</w:t>
      </w:r>
      <w:r w:rsidR="00C8736D" w:rsidRPr="00412757">
        <w:rPr>
          <w:i w:val="0"/>
          <w:iCs w:val="0"/>
          <w:sz w:val="24"/>
          <w:szCs w:val="24"/>
          <w:lang w:val="sr-Cyrl-RS"/>
        </w:rPr>
        <w:t>.</w:t>
      </w:r>
    </w:p>
    <w:p w14:paraId="2109D142" w14:textId="00025D68" w:rsidR="00C8736D" w:rsidRPr="00412757" w:rsidRDefault="005F456C" w:rsidP="00C477B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A080EF8" wp14:editId="59283EC5">
            <wp:extent cx="4476750" cy="1580573"/>
            <wp:effectExtent l="19050" t="19050" r="19050" b="19685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8754" cy="15848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C60178" w14:textId="1F0228B0" w:rsidR="005F456C" w:rsidRPr="00412757" w:rsidRDefault="005F456C" w:rsidP="00C477B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0DFADEC" wp14:editId="3E842173">
            <wp:extent cx="4495800" cy="1632599"/>
            <wp:effectExtent l="19050" t="19050" r="19050" b="2476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14807" cy="16395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E8E471" w14:textId="49C39AE9" w:rsidR="00373C65" w:rsidRPr="00412757" w:rsidRDefault="00373C65" w:rsidP="00373C65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C341CC" w:rsidRPr="00412757">
        <w:rPr>
          <w:lang w:val="sr-Cyrl-RS"/>
        </w:rPr>
        <w:t>3</w:t>
      </w:r>
      <w:r w:rsidRPr="00412757">
        <w:rPr>
          <w:lang w:val="sr-Cyrl-RS"/>
        </w:rPr>
        <w:t>:Креирање захтева</w:t>
      </w:r>
    </w:p>
    <w:p w14:paraId="625BF373" w14:textId="7FA1C60A" w:rsidR="00C477BC" w:rsidRPr="00412757" w:rsidRDefault="00C477BC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Након креирања захтева </w:t>
      </w:r>
      <w:r w:rsidR="00AA4FDC" w:rsidRPr="00412757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5F456C" w:rsidRPr="00412757">
        <w:rPr>
          <w:i w:val="0"/>
          <w:iCs w:val="0"/>
          <w:sz w:val="24"/>
          <w:szCs w:val="24"/>
          <w:lang w:val="sr-Cyrl-RS"/>
        </w:rPr>
        <w:t>факултета</w:t>
      </w:r>
      <w:r w:rsidRPr="00412757">
        <w:rPr>
          <w:i w:val="0"/>
          <w:iCs w:val="0"/>
          <w:sz w:val="24"/>
          <w:szCs w:val="24"/>
          <w:lang w:val="sr-Cyrl-RS"/>
        </w:rPr>
        <w:t xml:space="preserve"> на менију бира линк </w:t>
      </w:r>
      <w:r w:rsidRPr="00412757">
        <w:rPr>
          <w:b/>
          <w:i w:val="0"/>
          <w:iCs w:val="0"/>
          <w:sz w:val="24"/>
          <w:szCs w:val="24"/>
          <w:lang w:val="sr-Cyrl-RS"/>
        </w:rPr>
        <w:t>Радн</w:t>
      </w:r>
      <w:r w:rsidR="003B2606" w:rsidRPr="00412757">
        <w:rPr>
          <w:b/>
          <w:i w:val="0"/>
          <w:iCs w:val="0"/>
          <w:sz w:val="24"/>
          <w:szCs w:val="24"/>
          <w:lang w:val="sr-Cyrl-RS"/>
        </w:rPr>
        <w:t>е</w:t>
      </w:r>
      <w:r w:rsidRPr="00412757">
        <w:rPr>
          <w:b/>
          <w:i w:val="0"/>
          <w:iCs w:val="0"/>
          <w:sz w:val="24"/>
          <w:szCs w:val="24"/>
          <w:lang w:val="sr-Cyrl-RS"/>
        </w:rPr>
        <w:t xml:space="preserve"> лист</w:t>
      </w:r>
      <w:r w:rsidR="003B2606" w:rsidRPr="00412757">
        <w:rPr>
          <w:b/>
          <w:i w:val="0"/>
          <w:iCs w:val="0"/>
          <w:sz w:val="24"/>
          <w:szCs w:val="24"/>
          <w:lang w:val="sr-Cyrl-RS"/>
        </w:rPr>
        <w:t>е</w:t>
      </w:r>
      <w:r w:rsidRPr="00412757">
        <w:rPr>
          <w:i w:val="0"/>
          <w:iCs w:val="0"/>
          <w:sz w:val="24"/>
          <w:szCs w:val="24"/>
          <w:lang w:val="sr-Cyrl-RS"/>
        </w:rPr>
        <w:t xml:space="preserve"> и у њој налази свој новокреирани захтев.</w:t>
      </w:r>
    </w:p>
    <w:p w14:paraId="42B75D6C" w14:textId="7E6B8670" w:rsidR="003B2606" w:rsidRPr="00412757" w:rsidRDefault="003B2606" w:rsidP="003B260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10C646B" wp14:editId="04378AB0">
            <wp:extent cx="1895970" cy="3343275"/>
            <wp:effectExtent l="19050" t="19050" r="2857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7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1C19CC" w14:textId="4BA0E72D" w:rsidR="00C341CC" w:rsidRPr="00412757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4:Радна листа</w:t>
      </w:r>
    </w:p>
    <w:p w14:paraId="7E117756" w14:textId="77777777" w:rsidR="00C341CC" w:rsidRPr="00412757" w:rsidRDefault="00C341CC" w:rsidP="003B2606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2EEEAB29" w14:textId="25A320F0" w:rsidR="003B2606" w:rsidRPr="00412757" w:rsidRDefault="00D1273F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Корисник се позиционира на </w:t>
      </w:r>
      <w:r w:rsidR="00772062" w:rsidRPr="00412757">
        <w:rPr>
          <w:i w:val="0"/>
          <w:iCs w:val="0"/>
          <w:sz w:val="24"/>
          <w:szCs w:val="24"/>
          <w:lang w:val="sr-Cyrl-RS"/>
        </w:rPr>
        <w:t>креирани захтев (задатак) који има стање „Преузимање захтева за обраду“ и бира опцију у горњем менију за Преузимање захтева.</w:t>
      </w:r>
    </w:p>
    <w:p w14:paraId="0B231FC0" w14:textId="56B53127" w:rsidR="00772062" w:rsidRPr="00412757" w:rsidRDefault="00922E60" w:rsidP="00772062">
      <w:pPr>
        <w:pStyle w:val="Caption"/>
        <w:rPr>
          <w:i w:val="0"/>
          <w:iCs w:val="0"/>
          <w:sz w:val="24"/>
          <w:szCs w:val="24"/>
          <w:lang w:val="sr-Cyrl-RS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02B98F0" wp14:editId="4B22BF98">
            <wp:extent cx="5731510" cy="1501775"/>
            <wp:effectExtent l="19050" t="19050" r="21590" b="222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1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6C51D5" w14:textId="76D18462" w:rsidR="00772062" w:rsidRPr="00412757" w:rsidRDefault="00772062" w:rsidP="0077206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85ED9DE" wp14:editId="10E41B12">
            <wp:extent cx="2847975" cy="1239533"/>
            <wp:effectExtent l="19050" t="19050" r="9525" b="1778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278" cy="12514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1D0E85" w14:textId="6B75D4AE" w:rsidR="00C341CC" w:rsidRPr="00412757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5:Преузимање захтева</w:t>
      </w:r>
    </w:p>
    <w:p w14:paraId="5ED0980A" w14:textId="77777777" w:rsidR="00C341CC" w:rsidRPr="00412757" w:rsidRDefault="00C341CC" w:rsidP="00772062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1C8F723F" w14:textId="323BCC2C" w:rsidR="00C477BC" w:rsidRPr="00412757" w:rsidRDefault="00772062" w:rsidP="00C477B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Захтев (задатак) прелази у стање </w:t>
      </w:r>
      <w:r w:rsidRPr="00412757">
        <w:rPr>
          <w:b/>
          <w:i w:val="0"/>
          <w:iCs w:val="0"/>
          <w:sz w:val="24"/>
          <w:szCs w:val="24"/>
          <w:lang w:val="sr-Cyrl-RS"/>
        </w:rPr>
        <w:t>Обрада захтева</w:t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641F4A98" w14:textId="1841CBD8" w:rsidR="00772062" w:rsidRPr="00412757" w:rsidRDefault="00DA212B" w:rsidP="0077206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2F35DAB0" wp14:editId="681CA3F5">
            <wp:extent cx="5731510" cy="1443355"/>
            <wp:effectExtent l="19050" t="19050" r="21590" b="2349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3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AD75C5" w14:textId="081E423A" w:rsidR="0081134D" w:rsidRPr="00412757" w:rsidRDefault="00E60099" w:rsidP="003578C2">
      <w:pPr>
        <w:pStyle w:val="Heading2"/>
      </w:pPr>
      <w:bookmarkStart w:id="5" w:name="_Toc126108464"/>
      <w:r w:rsidRPr="00412757">
        <w:t>1</w:t>
      </w:r>
      <w:r w:rsidR="0081134D" w:rsidRPr="00412757">
        <w:t>.</w:t>
      </w:r>
      <w:r w:rsidR="00950466" w:rsidRPr="00412757">
        <w:t>3</w:t>
      </w:r>
      <w:r w:rsidR="0081134D" w:rsidRPr="00412757">
        <w:t xml:space="preserve"> </w:t>
      </w:r>
      <w:r w:rsidR="000805D6" w:rsidRPr="00412757">
        <w:t>Секције у захтеву за акредитацију</w:t>
      </w:r>
      <w:r w:rsidR="00DA212B" w:rsidRPr="00412757">
        <w:t xml:space="preserve"> </w:t>
      </w:r>
      <w:r w:rsidR="00275425" w:rsidRPr="00412757">
        <w:t>факултета/интегрисаног универзитета</w:t>
      </w:r>
      <w:bookmarkEnd w:id="5"/>
    </w:p>
    <w:p w14:paraId="6B0BD76E" w14:textId="672C6A5F" w:rsidR="0081134D" w:rsidRPr="00412757" w:rsidRDefault="00336B78" w:rsidP="0081134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Дуплим кликом на </w:t>
      </w:r>
      <w:r w:rsidR="000F4DDC" w:rsidRPr="00412757">
        <w:rPr>
          <w:i w:val="0"/>
          <w:iCs w:val="0"/>
          <w:sz w:val="24"/>
          <w:szCs w:val="24"/>
          <w:lang w:val="sr-Cyrl-RS"/>
        </w:rPr>
        <w:t xml:space="preserve">селектованом захтеву отвара се захтев који </w:t>
      </w:r>
      <w:r w:rsidR="00AA4FDC" w:rsidRPr="00412757">
        <w:rPr>
          <w:i w:val="0"/>
          <w:iCs w:val="0"/>
          <w:sz w:val="24"/>
          <w:szCs w:val="24"/>
          <w:lang w:val="sr-Cyrl-RS"/>
        </w:rPr>
        <w:t xml:space="preserve">Акредитација </w:t>
      </w:r>
      <w:r w:rsidR="00DA212B" w:rsidRPr="00412757">
        <w:rPr>
          <w:i w:val="0"/>
          <w:iCs w:val="0"/>
          <w:sz w:val="24"/>
          <w:szCs w:val="24"/>
          <w:lang w:val="sr-Cyrl-RS"/>
        </w:rPr>
        <w:t>факултета</w:t>
      </w:r>
      <w:r w:rsidR="000F4DDC" w:rsidRPr="00412757">
        <w:rPr>
          <w:i w:val="0"/>
          <w:iCs w:val="0"/>
          <w:sz w:val="24"/>
          <w:szCs w:val="24"/>
          <w:lang w:val="sr-Cyrl-RS"/>
        </w:rPr>
        <w:t xml:space="preserve"> даље попуњава. Захтев је подељен на секције, потребно је да буду попуњене све што се проверава табом </w:t>
      </w:r>
      <w:r w:rsidR="0081134D" w:rsidRPr="00412757">
        <w:rPr>
          <w:noProof/>
          <w:lang w:val="sr-Cyrl-RS" w:eastAsia="en-US" w:bidi="as-IN"/>
        </w:rPr>
        <w:drawing>
          <wp:inline distT="0" distB="0" distL="0" distR="0" wp14:anchorId="54BCD693" wp14:editId="6B80A635">
            <wp:extent cx="1162050" cy="266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DDC" w:rsidRPr="00412757">
        <w:rPr>
          <w:i w:val="0"/>
          <w:iCs w:val="0"/>
          <w:sz w:val="24"/>
          <w:szCs w:val="24"/>
          <w:lang w:val="sr-Cyrl-RS"/>
        </w:rPr>
        <w:t>.</w:t>
      </w:r>
    </w:p>
    <w:p w14:paraId="7D56AEE4" w14:textId="77777777" w:rsidR="00C401B3" w:rsidRPr="00412757" w:rsidRDefault="00C401B3" w:rsidP="00C401B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Редослед приказивања секција на форми:</w:t>
      </w:r>
    </w:p>
    <w:p w14:paraId="3730C98B" w14:textId="7BBB5C28" w:rsidR="00C401B3" w:rsidRPr="00412757" w:rsidRDefault="00C401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Основни идентификациони подаци и статус </w:t>
      </w:r>
      <w:r w:rsidR="003B0125" w:rsidRPr="00412757">
        <w:rPr>
          <w:i w:val="0"/>
          <w:iCs w:val="0"/>
          <w:sz w:val="24"/>
          <w:szCs w:val="24"/>
          <w:lang w:val="sr-Cyrl-RS"/>
        </w:rPr>
        <w:t>факултета</w:t>
      </w:r>
    </w:p>
    <w:p w14:paraId="4860D5EB" w14:textId="2256D9C8" w:rsidR="00C401B3" w:rsidRPr="00412757" w:rsidRDefault="00C401B3" w:rsidP="00275425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Делатност </w:t>
      </w:r>
      <w:r w:rsidR="00275425" w:rsidRPr="00412757">
        <w:rPr>
          <w:i w:val="0"/>
          <w:iCs w:val="0"/>
          <w:sz w:val="24"/>
          <w:szCs w:val="24"/>
          <w:lang w:val="sr-Cyrl-RS"/>
        </w:rPr>
        <w:t>факултета/интегрисаног универзитета</w:t>
      </w:r>
    </w:p>
    <w:p w14:paraId="24272373" w14:textId="02BC4F9F" w:rsidR="00C401B3" w:rsidRPr="00412757" w:rsidRDefault="00C401B3" w:rsidP="00275425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Оснивање </w:t>
      </w:r>
      <w:r w:rsidR="00275425" w:rsidRPr="00412757">
        <w:rPr>
          <w:i w:val="0"/>
          <w:iCs w:val="0"/>
          <w:sz w:val="24"/>
          <w:szCs w:val="24"/>
          <w:lang w:val="sr-Cyrl-RS"/>
        </w:rPr>
        <w:t>факултета/интегрисаног универзитета</w:t>
      </w:r>
    </w:p>
    <w:p w14:paraId="5A45FBBB" w14:textId="5ED3C042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Декан факултета / ректор интегр. Универзитета</w:t>
      </w:r>
    </w:p>
    <w:p w14:paraId="138120EB" w14:textId="35201E9B" w:rsidR="00C401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Савет факултета / Савет интегр. Универзитета</w:t>
      </w:r>
    </w:p>
    <w:p w14:paraId="5E0EA531" w14:textId="32D4E5ED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Наставно-научно веће / Сенат</w:t>
      </w:r>
    </w:p>
    <w:p w14:paraId="2C858067" w14:textId="53F2ABA2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Пројекти финансирани из националних фондова</w:t>
      </w:r>
    </w:p>
    <w:p w14:paraId="1FAF4816" w14:textId="4F05FB59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lastRenderedPageBreak/>
        <w:t>Пројекти међународне сарадње</w:t>
      </w:r>
    </w:p>
    <w:p w14:paraId="33885E46" w14:textId="2415C650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Научноистраживачка сарадња факултета са привредним и другим организацијама у оцењиваном периоду</w:t>
      </w:r>
    </w:p>
    <w:p w14:paraId="7265AEF2" w14:textId="7076336B" w:rsidR="009B42B3" w:rsidRPr="00412757" w:rsidRDefault="009B42B3" w:rsidP="00275425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Научноистраживачки кадрови </w:t>
      </w:r>
      <w:r w:rsidR="00275425" w:rsidRPr="00412757">
        <w:rPr>
          <w:i w:val="0"/>
          <w:iCs w:val="0"/>
          <w:sz w:val="24"/>
          <w:szCs w:val="24"/>
          <w:lang w:val="sr-Cyrl-RS"/>
        </w:rPr>
        <w:t>факултета/интегрисаног универзитета</w:t>
      </w:r>
    </w:p>
    <w:p w14:paraId="01763869" w14:textId="0559B250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Простор за обављање научноистраживачке делатности</w:t>
      </w:r>
    </w:p>
    <w:p w14:paraId="5D1A49D4" w14:textId="044AF603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Кључна опрема за обављање научноистраживачке делатности</w:t>
      </w:r>
    </w:p>
    <w:p w14:paraId="4ACC7488" w14:textId="4F37EBD0" w:rsidR="009B42B3" w:rsidRPr="00412757" w:rsidRDefault="009B42B3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Библиотечки и информатички ресурси</w:t>
      </w:r>
    </w:p>
    <w:p w14:paraId="2F5E6F44" w14:textId="2E1C3B21" w:rsidR="009B42B3" w:rsidRPr="00412757" w:rsidRDefault="00DD7C82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Истраживачи на захтеву за акредитацију НИО</w:t>
      </w:r>
    </w:p>
    <w:p w14:paraId="0C15276D" w14:textId="0A8C68F9" w:rsidR="00DD7C82" w:rsidRPr="00412757" w:rsidRDefault="00DD7C82" w:rsidP="00C401B3">
      <w:pPr>
        <w:pStyle w:val="Caption"/>
        <w:numPr>
          <w:ilvl w:val="0"/>
          <w:numId w:val="20"/>
        </w:numPr>
        <w:jc w:val="left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Документа (докази) захтева за акредитацију</w:t>
      </w:r>
    </w:p>
    <w:p w14:paraId="0AF1D568" w14:textId="2D0CF986" w:rsidR="003A6D43" w:rsidRPr="00412757" w:rsidRDefault="003A6D43" w:rsidP="003A6D43">
      <w:pPr>
        <w:pStyle w:val="Caption"/>
        <w:jc w:val="left"/>
        <w:rPr>
          <w:i w:val="0"/>
          <w:iCs w:val="0"/>
          <w:sz w:val="24"/>
          <w:szCs w:val="24"/>
          <w:lang w:val="sr-Cyrl-RS"/>
        </w:rPr>
      </w:pPr>
    </w:p>
    <w:p w14:paraId="7D753490" w14:textId="44514A9E" w:rsidR="000805D6" w:rsidRPr="00412757" w:rsidRDefault="00E60099" w:rsidP="003578C2">
      <w:pPr>
        <w:pStyle w:val="Heading2"/>
      </w:pPr>
      <w:bookmarkStart w:id="6" w:name="_Toc126108465"/>
      <w:r w:rsidRPr="00412757">
        <w:t>1</w:t>
      </w:r>
      <w:r w:rsidR="000805D6" w:rsidRPr="00412757">
        <w:t>.</w:t>
      </w:r>
      <w:r w:rsidR="006200C5" w:rsidRPr="00412757">
        <w:t>4</w:t>
      </w:r>
      <w:r w:rsidR="000805D6" w:rsidRPr="00412757">
        <w:t xml:space="preserve"> Основни идентификациони подаци и статус </w:t>
      </w:r>
      <w:r w:rsidR="00275425" w:rsidRPr="00412757">
        <w:t>факултета/интегрисаног универзитета</w:t>
      </w:r>
      <w:bookmarkEnd w:id="6"/>
    </w:p>
    <w:p w14:paraId="3173CC20" w14:textId="5420C68B" w:rsidR="009A4FEB" w:rsidRPr="00412757" w:rsidRDefault="009A4FEB" w:rsidP="00000F79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 првој секцији </w:t>
      </w:r>
      <w:r w:rsidRPr="00412757">
        <w:rPr>
          <w:b/>
          <w:i w:val="0"/>
          <w:iCs w:val="0"/>
          <w:sz w:val="24"/>
          <w:szCs w:val="24"/>
          <w:lang w:val="sr-Cyrl-RS"/>
        </w:rPr>
        <w:t xml:space="preserve">Основни идентификациони подаци и статус </w:t>
      </w:r>
      <w:r w:rsidR="004F01B9" w:rsidRPr="00412757">
        <w:rPr>
          <w:b/>
          <w:i w:val="0"/>
          <w:iCs w:val="0"/>
          <w:sz w:val="24"/>
          <w:szCs w:val="24"/>
          <w:lang w:val="sr-Cyrl-RS"/>
        </w:rPr>
        <w:t>факултета</w:t>
      </w:r>
      <w:r w:rsidRPr="00412757">
        <w:rPr>
          <w:i w:val="0"/>
          <w:iCs w:val="0"/>
          <w:sz w:val="24"/>
          <w:szCs w:val="24"/>
          <w:lang w:val="sr-Cyrl-RS"/>
        </w:rPr>
        <w:t xml:space="preserve"> корисник мора да означи да ли је </w:t>
      </w:r>
      <w:r w:rsidR="004F01B9" w:rsidRPr="00412757">
        <w:rPr>
          <w:b/>
          <w:i w:val="0"/>
          <w:iCs w:val="0"/>
          <w:sz w:val="24"/>
          <w:szCs w:val="24"/>
          <w:lang w:val="sr-Cyrl-RS"/>
        </w:rPr>
        <w:t>Интегрисани универзитет</w:t>
      </w:r>
      <w:r w:rsidR="0016785B" w:rsidRPr="00412757">
        <w:rPr>
          <w:i w:val="0"/>
          <w:iCs w:val="0"/>
          <w:sz w:val="24"/>
          <w:szCs w:val="24"/>
          <w:lang w:val="sr-Cyrl-RS"/>
        </w:rPr>
        <w:t xml:space="preserve"> и уписује </w:t>
      </w:r>
      <w:r w:rsidR="0016785B" w:rsidRPr="00412757">
        <w:rPr>
          <w:b/>
          <w:i w:val="0"/>
          <w:iCs w:val="0"/>
          <w:sz w:val="24"/>
          <w:szCs w:val="24"/>
          <w:lang w:val="sr-Cyrl-RS"/>
        </w:rPr>
        <w:t>Број акта претходне акредитације</w:t>
      </w:r>
      <w:r w:rsidR="0016785B" w:rsidRPr="00412757">
        <w:rPr>
          <w:i w:val="0"/>
          <w:iCs w:val="0"/>
          <w:sz w:val="24"/>
          <w:szCs w:val="24"/>
          <w:lang w:val="sr-Cyrl-RS"/>
        </w:rPr>
        <w:t xml:space="preserve"> и </w:t>
      </w:r>
      <w:r w:rsidR="0016785B" w:rsidRPr="00412757">
        <w:rPr>
          <w:b/>
          <w:i w:val="0"/>
          <w:iCs w:val="0"/>
          <w:sz w:val="24"/>
          <w:szCs w:val="24"/>
          <w:lang w:val="sr-Cyrl-RS"/>
        </w:rPr>
        <w:t>Датум акта претходне акредитације</w:t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180251CB" w14:textId="4A8A78E6" w:rsidR="009A4FEB" w:rsidRPr="00412757" w:rsidRDefault="004F01B9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0A936EA" wp14:editId="10A3FEF0">
            <wp:extent cx="5731510" cy="1725145"/>
            <wp:effectExtent l="19050" t="19050" r="21590" b="2794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410945" w14:textId="1F88B372" w:rsidR="00C341CC" w:rsidRPr="00412757" w:rsidRDefault="00C341CC" w:rsidP="00C341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6: Основни идентификациони подаци и статус факултета</w:t>
      </w:r>
    </w:p>
    <w:p w14:paraId="3D4CE02E" w14:textId="77777777" w:rsidR="00C341CC" w:rsidRPr="00412757" w:rsidRDefault="00C341CC" w:rsidP="009A4FE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70BB116F" w14:textId="12C8091F" w:rsidR="007442EC" w:rsidRPr="00412757" w:rsidRDefault="00E60099" w:rsidP="003578C2">
      <w:pPr>
        <w:pStyle w:val="Heading2"/>
      </w:pPr>
      <w:bookmarkStart w:id="7" w:name="_Toc126108466"/>
      <w:r w:rsidRPr="00412757">
        <w:t>1</w:t>
      </w:r>
      <w:r w:rsidR="007442EC" w:rsidRPr="00412757">
        <w:t>.</w:t>
      </w:r>
      <w:r w:rsidR="006200C5" w:rsidRPr="00412757">
        <w:t>5</w:t>
      </w:r>
      <w:r w:rsidR="007442EC" w:rsidRPr="00412757">
        <w:t xml:space="preserve"> Делатност </w:t>
      </w:r>
      <w:r w:rsidR="002F338B" w:rsidRPr="00412757">
        <w:t>факултета</w:t>
      </w:r>
      <w:r w:rsidR="00CC36D2" w:rsidRPr="00CC36D2">
        <w:t>/интегрисаног универзитета</w:t>
      </w:r>
      <w:bookmarkEnd w:id="7"/>
    </w:p>
    <w:p w14:paraId="2DC20A99" w14:textId="10F645D4" w:rsidR="000F4DDC" w:rsidRPr="00412757" w:rsidRDefault="00256E21" w:rsidP="0077206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Секција </w:t>
      </w:r>
      <w:r w:rsidRPr="00412757">
        <w:rPr>
          <w:b/>
          <w:i w:val="0"/>
          <w:iCs w:val="0"/>
          <w:sz w:val="24"/>
          <w:szCs w:val="24"/>
          <w:lang w:val="sr-Cyrl-RS"/>
        </w:rPr>
        <w:t xml:space="preserve">Делатност </w:t>
      </w:r>
      <w:r w:rsidR="00B82AB4" w:rsidRPr="00412757">
        <w:rPr>
          <w:b/>
          <w:i w:val="0"/>
          <w:iCs w:val="0"/>
          <w:sz w:val="24"/>
          <w:szCs w:val="24"/>
          <w:lang w:val="sr-Cyrl-RS"/>
        </w:rPr>
        <w:t xml:space="preserve">факултета/интегрисаног универзитета </w:t>
      </w:r>
      <w:r w:rsidRPr="00412757">
        <w:rPr>
          <w:i w:val="0"/>
          <w:iCs w:val="0"/>
          <w:sz w:val="24"/>
          <w:szCs w:val="24"/>
          <w:lang w:val="sr-Cyrl-RS"/>
        </w:rPr>
        <w:t xml:space="preserve">је подељена на три подсекције: </w:t>
      </w:r>
    </w:p>
    <w:p w14:paraId="5FE298D9" w14:textId="2485893E" w:rsidR="00697659" w:rsidRPr="00412757" w:rsidRDefault="00697659" w:rsidP="00697659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Научн</w:t>
      </w:r>
      <w:r w:rsidR="003128FB" w:rsidRPr="00412757">
        <w:rPr>
          <w:i w:val="0"/>
          <w:iCs w:val="0"/>
          <w:sz w:val="24"/>
          <w:szCs w:val="24"/>
          <w:lang w:val="sr-Cyrl-RS"/>
        </w:rPr>
        <w:t xml:space="preserve">е </w:t>
      </w:r>
      <w:r w:rsidRPr="00412757">
        <w:rPr>
          <w:i w:val="0"/>
          <w:iCs w:val="0"/>
          <w:sz w:val="24"/>
          <w:szCs w:val="24"/>
          <w:lang w:val="sr-Cyrl-RS"/>
        </w:rPr>
        <w:t>област</w:t>
      </w:r>
      <w:r w:rsidR="003128FB" w:rsidRPr="00412757">
        <w:rPr>
          <w:i w:val="0"/>
          <w:iCs w:val="0"/>
          <w:sz w:val="24"/>
          <w:szCs w:val="24"/>
          <w:lang w:val="sr-Cyrl-RS"/>
        </w:rPr>
        <w:t>и</w:t>
      </w:r>
    </w:p>
    <w:p w14:paraId="0A571D3C" w14:textId="150C4A2F" w:rsidR="00697659" w:rsidRPr="00412757" w:rsidRDefault="00697659" w:rsidP="003128FB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Научн</w:t>
      </w:r>
      <w:r w:rsidR="003128FB" w:rsidRPr="00412757">
        <w:rPr>
          <w:i w:val="0"/>
          <w:iCs w:val="0"/>
          <w:sz w:val="24"/>
          <w:szCs w:val="24"/>
          <w:lang w:val="sr-Cyrl-RS"/>
        </w:rPr>
        <w:t>е</w:t>
      </w:r>
      <w:r w:rsidRPr="00412757">
        <w:rPr>
          <w:i w:val="0"/>
          <w:iCs w:val="0"/>
          <w:sz w:val="24"/>
          <w:szCs w:val="24"/>
          <w:lang w:val="sr-Cyrl-RS"/>
        </w:rPr>
        <w:t xml:space="preserve"> гран</w:t>
      </w:r>
      <w:r w:rsidR="003128FB" w:rsidRPr="00412757">
        <w:rPr>
          <w:i w:val="0"/>
          <w:iCs w:val="0"/>
          <w:sz w:val="24"/>
          <w:szCs w:val="24"/>
          <w:lang w:val="sr-Cyrl-RS"/>
        </w:rPr>
        <w:t>е</w:t>
      </w:r>
    </w:p>
    <w:p w14:paraId="4E5A454B" w14:textId="62895AD2" w:rsidR="002F338B" w:rsidRPr="00412757" w:rsidRDefault="00697659" w:rsidP="002F338B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Врст</w:t>
      </w:r>
      <w:r w:rsidR="003128FB" w:rsidRPr="00412757">
        <w:rPr>
          <w:i w:val="0"/>
          <w:iCs w:val="0"/>
          <w:sz w:val="24"/>
          <w:szCs w:val="24"/>
          <w:lang w:val="sr-Cyrl-RS"/>
        </w:rPr>
        <w:t>е</w:t>
      </w:r>
      <w:r w:rsidRPr="00412757">
        <w:rPr>
          <w:i w:val="0"/>
          <w:iCs w:val="0"/>
          <w:sz w:val="24"/>
          <w:szCs w:val="24"/>
          <w:lang w:val="sr-Cyrl-RS"/>
        </w:rPr>
        <w:t xml:space="preserve"> истраживања</w:t>
      </w:r>
    </w:p>
    <w:p w14:paraId="4A6E058D" w14:textId="30735C6F" w:rsidR="003128FB" w:rsidRPr="00412757" w:rsidRDefault="003128FB" w:rsidP="003128FB">
      <w:pPr>
        <w:pStyle w:val="Caption"/>
        <w:numPr>
          <w:ilvl w:val="0"/>
          <w:numId w:val="7"/>
        </w:numPr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Научне дисциплине</w:t>
      </w:r>
    </w:p>
    <w:p w14:paraId="5D248732" w14:textId="572D314F" w:rsidR="002F338B" w:rsidRPr="00412757" w:rsidRDefault="002F338B" w:rsidP="002F338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78D2689D" wp14:editId="4656A9C1">
            <wp:extent cx="5731510" cy="3613537"/>
            <wp:effectExtent l="19050" t="19050" r="21590" b="2540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135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20CEF0" w14:textId="4AE92FC8" w:rsidR="009D0E53" w:rsidRPr="00412757" w:rsidRDefault="009D0E53" w:rsidP="009D0E53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7: Делатност факултета</w:t>
      </w:r>
    </w:p>
    <w:p w14:paraId="2474AB4E" w14:textId="77777777" w:rsidR="00704B75" w:rsidRPr="00412757" w:rsidRDefault="00704B75" w:rsidP="00772062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</w:p>
    <w:p w14:paraId="1689DF20" w14:textId="06369723" w:rsidR="002F338B" w:rsidRPr="00412757" w:rsidRDefault="00850CE1" w:rsidP="00850CE1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412757">
        <w:rPr>
          <w:i w:val="0"/>
          <w:iCs w:val="0"/>
          <w:sz w:val="24"/>
          <w:szCs w:val="24"/>
          <w:u w:val="single"/>
          <w:lang w:val="sr-Cyrl-RS"/>
        </w:rPr>
        <w:t>Научн</w:t>
      </w:r>
      <w:r w:rsidR="00A90033" w:rsidRPr="00412757">
        <w:rPr>
          <w:i w:val="0"/>
          <w:iCs w:val="0"/>
          <w:sz w:val="24"/>
          <w:szCs w:val="24"/>
          <w:u w:val="single"/>
          <w:lang w:val="sr-Cyrl-RS"/>
        </w:rPr>
        <w:t>е</w:t>
      </w:r>
      <w:r w:rsidRPr="00412757">
        <w:rPr>
          <w:i w:val="0"/>
          <w:iCs w:val="0"/>
          <w:sz w:val="24"/>
          <w:szCs w:val="24"/>
          <w:u w:val="single"/>
          <w:lang w:val="sr-Cyrl-RS"/>
        </w:rPr>
        <w:t xml:space="preserve"> област</w:t>
      </w:r>
      <w:r w:rsidR="00A90033" w:rsidRPr="00412757">
        <w:rPr>
          <w:i w:val="0"/>
          <w:iCs w:val="0"/>
          <w:sz w:val="24"/>
          <w:szCs w:val="24"/>
          <w:u w:val="single"/>
          <w:lang w:val="sr-Cyrl-RS"/>
        </w:rPr>
        <w:t>и</w:t>
      </w:r>
    </w:p>
    <w:p w14:paraId="0C89689D" w14:textId="7A65CD04" w:rsidR="002F338B" w:rsidRPr="00412757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</w:t>
      </w:r>
      <w:r w:rsidR="00F4124D" w:rsidRPr="00412757">
        <w:rPr>
          <w:i w:val="0"/>
          <w:iCs w:val="0"/>
          <w:sz w:val="24"/>
          <w:szCs w:val="24"/>
          <w:lang w:val="sr-Cyrl-RS"/>
        </w:rPr>
        <w:t>факултета/интегрисаног универзитета</w:t>
      </w:r>
      <w:r w:rsidRPr="00412757">
        <w:rPr>
          <w:i w:val="0"/>
          <w:iCs w:val="0"/>
          <w:sz w:val="24"/>
          <w:szCs w:val="24"/>
          <w:lang w:val="sr-Cyrl-RS"/>
        </w:rPr>
        <w:t>, форма за унос научне области биће приказана:</w:t>
      </w:r>
    </w:p>
    <w:p w14:paraId="5109699D" w14:textId="635A68DE" w:rsidR="002F338B" w:rsidRPr="00412757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C3B48EC" wp14:editId="3A321064">
            <wp:extent cx="5731510" cy="768985"/>
            <wp:effectExtent l="19050" t="19050" r="21590" b="1206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9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93C25" w14:textId="32315530" w:rsidR="002F338B" w:rsidRPr="00412757" w:rsidRDefault="002F338B" w:rsidP="002F338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Корисник креира једну</w:t>
      </w:r>
      <w:r w:rsidR="00E332ED"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Pr="00412757">
        <w:rPr>
          <w:i w:val="0"/>
          <w:iCs w:val="0"/>
          <w:sz w:val="24"/>
          <w:szCs w:val="24"/>
          <w:lang w:val="sr-Cyrl-RS"/>
        </w:rPr>
        <w:t>научн</w:t>
      </w:r>
      <w:r w:rsidR="00E332ED" w:rsidRPr="00412757">
        <w:rPr>
          <w:i w:val="0"/>
          <w:iCs w:val="0"/>
          <w:sz w:val="24"/>
          <w:szCs w:val="24"/>
          <w:lang w:val="sr-Cyrl-RS"/>
        </w:rPr>
        <w:t>у</w:t>
      </w:r>
      <w:r w:rsidRPr="00412757">
        <w:rPr>
          <w:i w:val="0"/>
          <w:iCs w:val="0"/>
          <w:sz w:val="24"/>
          <w:szCs w:val="24"/>
          <w:lang w:val="sr-Cyrl-RS"/>
        </w:rPr>
        <w:t xml:space="preserve"> области кликом на опцију за креирање </w:t>
      </w:r>
      <w:r w:rsidRPr="00412757">
        <w:rPr>
          <w:noProof/>
          <w:lang w:val="sr-Cyrl-RS" w:eastAsia="en-US" w:bidi="as-IN"/>
        </w:rPr>
        <w:drawing>
          <wp:inline distT="0" distB="0" distL="0" distR="0" wp14:anchorId="4A248F87" wp14:editId="528D3FD4">
            <wp:extent cx="1404518" cy="147180"/>
            <wp:effectExtent l="0" t="0" r="0" b="571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62909" cy="1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369359F3" w14:textId="566A1AA9" w:rsidR="002F338B" w:rsidRPr="00412757" w:rsidRDefault="002F338B" w:rsidP="002F338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Када је први пут креирана научна област, си</w:t>
      </w:r>
      <w:r w:rsidR="00C215FA" w:rsidRPr="00412757">
        <w:rPr>
          <w:i w:val="0"/>
          <w:iCs w:val="0"/>
          <w:sz w:val="24"/>
          <w:szCs w:val="24"/>
          <w:lang w:val="sr-Cyrl-RS"/>
        </w:rPr>
        <w:t>с</w:t>
      </w:r>
      <w:r w:rsidRPr="00412757">
        <w:rPr>
          <w:i w:val="0"/>
          <w:iCs w:val="0"/>
          <w:sz w:val="24"/>
          <w:szCs w:val="24"/>
          <w:lang w:val="sr-Cyrl-RS"/>
        </w:rPr>
        <w:t>тем ће приказати</w:t>
      </w:r>
      <w:r w:rsidR="00E332ED"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Pr="00412757">
        <w:rPr>
          <w:i w:val="0"/>
          <w:iCs w:val="0"/>
          <w:sz w:val="24"/>
          <w:szCs w:val="24"/>
          <w:lang w:val="sr-Cyrl-RS"/>
        </w:rPr>
        <w:t>научн</w:t>
      </w:r>
      <w:r w:rsidR="00E332ED" w:rsidRPr="00412757">
        <w:rPr>
          <w:i w:val="0"/>
          <w:iCs w:val="0"/>
          <w:sz w:val="24"/>
          <w:szCs w:val="24"/>
          <w:lang w:val="sr-Cyrl-RS"/>
        </w:rPr>
        <w:t>у</w:t>
      </w:r>
      <w:r w:rsidRPr="00412757">
        <w:rPr>
          <w:i w:val="0"/>
          <w:iCs w:val="0"/>
          <w:sz w:val="24"/>
          <w:szCs w:val="24"/>
          <w:lang w:val="sr-Cyrl-RS"/>
        </w:rPr>
        <w:t xml:space="preserve"> област</w:t>
      </w:r>
      <w:r w:rsidR="00E332ED" w:rsidRPr="00412757">
        <w:rPr>
          <w:i w:val="0"/>
          <w:iCs w:val="0"/>
          <w:sz w:val="24"/>
          <w:szCs w:val="24"/>
          <w:lang w:val="sr-Cyrl-RS"/>
        </w:rPr>
        <w:t xml:space="preserve"> у виду списка. На таквој форми биће доступна </w:t>
      </w:r>
      <w:r w:rsidRPr="00412757">
        <w:rPr>
          <w:i w:val="0"/>
          <w:iCs w:val="0"/>
          <w:sz w:val="24"/>
          <w:szCs w:val="24"/>
          <w:lang w:val="sr-Cyrl-RS"/>
        </w:rPr>
        <w:t>акциј</w:t>
      </w:r>
      <w:r w:rsidR="00E332ED" w:rsidRPr="00412757">
        <w:rPr>
          <w:i w:val="0"/>
          <w:iCs w:val="0"/>
          <w:sz w:val="24"/>
          <w:szCs w:val="24"/>
          <w:lang w:val="sr-Cyrl-RS"/>
        </w:rPr>
        <w:t>а</w:t>
      </w:r>
      <w:r w:rsidR="00D73728" w:rsidRPr="00412757">
        <w:rPr>
          <w:i w:val="0"/>
          <w:iCs w:val="0"/>
          <w:sz w:val="24"/>
          <w:szCs w:val="24"/>
          <w:lang w:val="sr-Cyrl-RS"/>
        </w:rPr>
        <w:t xml:space="preserve"> додавање нове научне области иконицом</w:t>
      </w:r>
      <w:r w:rsidR="00E332ED"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="00E332ED" w:rsidRPr="00412757">
        <w:rPr>
          <w:noProof/>
          <w:lang w:val="sr-Cyrl-RS" w:eastAsia="en-US" w:bidi="as-IN"/>
        </w:rPr>
        <w:drawing>
          <wp:inline distT="0" distB="0" distL="0" distR="0" wp14:anchorId="424B8761" wp14:editId="46C27193">
            <wp:extent cx="197510" cy="17356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728" w:rsidRPr="00412757">
        <w:rPr>
          <w:i w:val="0"/>
          <w:iCs w:val="0"/>
          <w:sz w:val="24"/>
          <w:szCs w:val="24"/>
          <w:lang w:val="sr-Cyrl-RS"/>
        </w:rPr>
        <w:t xml:space="preserve"> и брисање научне обаласти из захтева, иконицом </w:t>
      </w:r>
      <w:r w:rsidR="00D73728" w:rsidRPr="00412757">
        <w:rPr>
          <w:noProof/>
          <w:lang w:val="sr-Cyrl-RS" w:eastAsia="en-US" w:bidi="as-IN"/>
        </w:rPr>
        <w:drawing>
          <wp:inline distT="0" distB="0" distL="0" distR="0" wp14:anchorId="2EAEDE3E" wp14:editId="47AE030C">
            <wp:extent cx="197511" cy="181918"/>
            <wp:effectExtent l="0" t="0" r="0" b="889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 кој</w:t>
      </w:r>
      <w:r w:rsidR="00D73728" w:rsidRPr="00412757">
        <w:rPr>
          <w:i w:val="0"/>
          <w:iCs w:val="0"/>
          <w:sz w:val="24"/>
          <w:szCs w:val="24"/>
          <w:lang w:val="sr-Cyrl-RS"/>
        </w:rPr>
        <w:t>а</w:t>
      </w:r>
      <w:r w:rsidRPr="00412757">
        <w:rPr>
          <w:i w:val="0"/>
          <w:iCs w:val="0"/>
          <w:sz w:val="24"/>
          <w:szCs w:val="24"/>
          <w:lang w:val="sr-Cyrl-RS"/>
        </w:rPr>
        <w:t xml:space="preserve"> ће бити доступн</w:t>
      </w:r>
      <w:r w:rsidR="00D73728" w:rsidRPr="00412757">
        <w:rPr>
          <w:i w:val="0"/>
          <w:iCs w:val="0"/>
          <w:sz w:val="24"/>
          <w:szCs w:val="24"/>
          <w:lang w:val="sr-Cyrl-RS"/>
        </w:rPr>
        <w:t>а</w:t>
      </w:r>
      <w:r w:rsidRPr="00412757">
        <w:rPr>
          <w:i w:val="0"/>
          <w:iCs w:val="0"/>
          <w:sz w:val="24"/>
          <w:szCs w:val="24"/>
          <w:lang w:val="sr-Cyrl-RS"/>
        </w:rPr>
        <w:t xml:space="preserve"> селектовањем једн</w:t>
      </w:r>
      <w:r w:rsidR="00D73728" w:rsidRPr="00412757">
        <w:rPr>
          <w:i w:val="0"/>
          <w:iCs w:val="0"/>
          <w:sz w:val="24"/>
          <w:szCs w:val="24"/>
          <w:lang w:val="sr-Cyrl-RS"/>
        </w:rPr>
        <w:t>е</w:t>
      </w:r>
      <w:r w:rsidRPr="00412757">
        <w:rPr>
          <w:i w:val="0"/>
          <w:iCs w:val="0"/>
          <w:sz w:val="24"/>
          <w:szCs w:val="24"/>
          <w:lang w:val="sr-Cyrl-RS"/>
        </w:rPr>
        <w:t xml:space="preserve"> научне области</w:t>
      </w:r>
      <w:r w:rsidR="00D73728" w:rsidRPr="00412757">
        <w:rPr>
          <w:i w:val="0"/>
          <w:iCs w:val="0"/>
          <w:sz w:val="24"/>
          <w:szCs w:val="24"/>
          <w:lang w:val="sr-Cyrl-RS"/>
        </w:rPr>
        <w:t>.</w:t>
      </w:r>
    </w:p>
    <w:p w14:paraId="1E75F121" w14:textId="77777777" w:rsidR="002F338B" w:rsidRPr="00412757" w:rsidRDefault="002F338B" w:rsidP="00850CE1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BB33D81" w14:textId="0238BF42" w:rsidR="00850CE1" w:rsidRPr="00412757" w:rsidRDefault="002F338B" w:rsidP="00B5140F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60E0085" wp14:editId="64B22091">
            <wp:extent cx="5731510" cy="1158240"/>
            <wp:effectExtent l="19050" t="19050" r="21590" b="2286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EC8973" w14:textId="0F61E602" w:rsidR="00B5140F" w:rsidRPr="00412757" w:rsidRDefault="00B5140F" w:rsidP="00B5140F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0BDFF7C" w14:textId="71136B86" w:rsidR="000823FF" w:rsidRPr="00412757" w:rsidRDefault="000823FF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412757">
        <w:rPr>
          <w:i w:val="0"/>
          <w:iCs w:val="0"/>
          <w:sz w:val="24"/>
          <w:szCs w:val="24"/>
          <w:u w:val="single"/>
          <w:lang w:val="sr-Cyrl-RS"/>
        </w:rPr>
        <w:t>Научн</w:t>
      </w:r>
      <w:r w:rsidR="00A90033" w:rsidRPr="00412757">
        <w:rPr>
          <w:i w:val="0"/>
          <w:iCs w:val="0"/>
          <w:sz w:val="24"/>
          <w:szCs w:val="24"/>
          <w:u w:val="single"/>
          <w:lang w:val="sr-Cyrl-RS"/>
        </w:rPr>
        <w:t>е</w:t>
      </w:r>
      <w:r w:rsidRPr="00412757">
        <w:rPr>
          <w:i w:val="0"/>
          <w:iCs w:val="0"/>
          <w:sz w:val="24"/>
          <w:szCs w:val="24"/>
          <w:u w:val="single"/>
          <w:lang w:val="sr-Cyrl-RS"/>
        </w:rPr>
        <w:t xml:space="preserve"> грана</w:t>
      </w:r>
    </w:p>
    <w:p w14:paraId="7E2DDF81" w14:textId="77777777" w:rsidR="00D744FA" w:rsidRPr="00412757" w:rsidRDefault="00D744F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</w:p>
    <w:p w14:paraId="08831F72" w14:textId="0FB5C6A0" w:rsidR="00D744FA" w:rsidRPr="00412757" w:rsidRDefault="00D744FA" w:rsidP="00D744FA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</w:t>
      </w:r>
      <w:r w:rsidR="00F4124D" w:rsidRPr="00412757">
        <w:rPr>
          <w:i w:val="0"/>
          <w:iCs w:val="0"/>
          <w:sz w:val="24"/>
          <w:szCs w:val="24"/>
          <w:lang w:val="sr-Cyrl-RS"/>
        </w:rPr>
        <w:t>факултета/интегрисаног универзитета</w:t>
      </w:r>
      <w:r w:rsidRPr="00412757">
        <w:rPr>
          <w:i w:val="0"/>
          <w:iCs w:val="0"/>
          <w:sz w:val="24"/>
          <w:szCs w:val="24"/>
          <w:lang w:val="sr-Cyrl-RS"/>
        </w:rPr>
        <w:t>, форма за унос научне гране биће приказана:</w:t>
      </w:r>
    </w:p>
    <w:p w14:paraId="2D67F733" w14:textId="435837A3" w:rsidR="00D744FA" w:rsidRPr="00412757" w:rsidRDefault="00D744F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2A5B3D1C" wp14:editId="3254516B">
            <wp:extent cx="5731510" cy="687070"/>
            <wp:effectExtent l="19050" t="19050" r="21590" b="1778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15E092" w14:textId="2A40A000" w:rsidR="00D744FA" w:rsidRPr="00412757" w:rsidRDefault="00D744F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Научна грана се уноси након уноса научне области,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59A37AEC" wp14:editId="68957650">
            <wp:extent cx="1689811" cy="198801"/>
            <wp:effectExtent l="0" t="0" r="571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28342" cy="2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, када је научна област унета, форма за </w:t>
      </w:r>
      <w:r w:rsidR="00A805D9" w:rsidRPr="00412757">
        <w:rPr>
          <w:i w:val="0"/>
          <w:iCs w:val="0"/>
          <w:sz w:val="24"/>
          <w:szCs w:val="24"/>
          <w:lang w:val="sr-Cyrl-RS"/>
        </w:rPr>
        <w:t>у</w:t>
      </w:r>
      <w:r w:rsidRPr="00412757">
        <w:rPr>
          <w:i w:val="0"/>
          <w:iCs w:val="0"/>
          <w:sz w:val="24"/>
          <w:szCs w:val="24"/>
          <w:lang w:val="sr-Cyrl-RS"/>
        </w:rPr>
        <w:t>нос научне гране биће приказана:</w:t>
      </w:r>
    </w:p>
    <w:p w14:paraId="4B907EC3" w14:textId="0D3B7468" w:rsidR="00D744FA" w:rsidRPr="00412757" w:rsidRDefault="00D744F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CED5F2C" wp14:editId="7D30B6DE">
            <wp:extent cx="5731510" cy="1497965"/>
            <wp:effectExtent l="19050" t="19050" r="21590" b="2603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7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A43A65" w14:textId="7BECB6D4" w:rsidR="00FB2690" w:rsidRPr="00412757" w:rsidRDefault="00FB2690" w:rsidP="00FB269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Када је први пут креирана научна грана, систем ће приказати научну грану у виду списка. На таквој форми биће доступна акција додавање нове научне гране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7E611D37" wp14:editId="6EAAAFCD">
            <wp:extent cx="197510" cy="173569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 и брисање научне гране из захтева,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2527502C" wp14:editId="703B75D5">
            <wp:extent cx="197511" cy="181918"/>
            <wp:effectExtent l="0" t="0" r="0" b="889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 која ће бити доступна селектовањем једне научне гране.</w:t>
      </w:r>
    </w:p>
    <w:p w14:paraId="39C19D7D" w14:textId="2408A9B1" w:rsidR="00B5140F" w:rsidRPr="00412757" w:rsidRDefault="00FB2690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04CAFF5" wp14:editId="3E84012A">
            <wp:extent cx="5731510" cy="1200785"/>
            <wp:effectExtent l="19050" t="19050" r="21590" b="1841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00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1FFFF3" w14:textId="5028344C" w:rsidR="00F86312" w:rsidRPr="00412757" w:rsidRDefault="00F86312" w:rsidP="00F8631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НАПОМЕНА: За сваку унету научну област мора да буде унет</w:t>
      </w:r>
      <w:r w:rsidR="00587D33" w:rsidRPr="00412757">
        <w:rPr>
          <w:i w:val="0"/>
          <w:iCs w:val="0"/>
          <w:sz w:val="24"/>
          <w:szCs w:val="24"/>
          <w:lang w:val="sr-Cyrl-RS"/>
        </w:rPr>
        <w:t>а</w:t>
      </w:r>
      <w:r w:rsidRPr="00412757">
        <w:rPr>
          <w:i w:val="0"/>
          <w:iCs w:val="0"/>
          <w:sz w:val="24"/>
          <w:szCs w:val="24"/>
          <w:lang w:val="sr-Cyrl-RS"/>
        </w:rPr>
        <w:t xml:space="preserve"> бар једна научна грана.</w:t>
      </w:r>
    </w:p>
    <w:p w14:paraId="7AD0AB97" w14:textId="77777777" w:rsidR="006313CA" w:rsidRPr="00412757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4C3179F1" w14:textId="5FF0730E" w:rsidR="00F86312" w:rsidRPr="00412757" w:rsidRDefault="006313CA" w:rsidP="000823FF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412757">
        <w:rPr>
          <w:i w:val="0"/>
          <w:iCs w:val="0"/>
          <w:sz w:val="24"/>
          <w:szCs w:val="24"/>
          <w:u w:val="single"/>
          <w:lang w:val="sr-Cyrl-RS"/>
        </w:rPr>
        <w:t>Врста истраживања</w:t>
      </w:r>
    </w:p>
    <w:p w14:paraId="267AD4E7" w14:textId="37AFFDA2" w:rsidR="006313CA" w:rsidRPr="00412757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Корисник </w:t>
      </w:r>
      <w:r w:rsidR="00BB2118" w:rsidRPr="00412757">
        <w:rPr>
          <w:i w:val="0"/>
          <w:iCs w:val="0"/>
          <w:sz w:val="24"/>
          <w:szCs w:val="24"/>
          <w:lang w:val="sr-Cyrl-RS"/>
        </w:rPr>
        <w:t xml:space="preserve">кликом на иконицу добија дијалог у коме </w:t>
      </w:r>
      <w:r w:rsidRPr="00412757">
        <w:rPr>
          <w:i w:val="0"/>
          <w:iCs w:val="0"/>
          <w:sz w:val="24"/>
          <w:szCs w:val="24"/>
          <w:lang w:val="sr-Cyrl-RS"/>
        </w:rPr>
        <w:t>бира</w:t>
      </w:r>
      <w:r w:rsidR="00BB2118" w:rsidRPr="00412757">
        <w:rPr>
          <w:i w:val="0"/>
          <w:iCs w:val="0"/>
          <w:sz w:val="24"/>
          <w:szCs w:val="24"/>
          <w:lang w:val="sr-Cyrl-RS"/>
        </w:rPr>
        <w:t xml:space="preserve"> (креира)</w:t>
      </w:r>
      <w:r w:rsidRPr="00412757">
        <w:rPr>
          <w:i w:val="0"/>
          <w:iCs w:val="0"/>
          <w:sz w:val="24"/>
          <w:szCs w:val="24"/>
          <w:lang w:val="sr-Cyrl-RS"/>
        </w:rPr>
        <w:t xml:space="preserve"> врсту истраживања.</w:t>
      </w:r>
    </w:p>
    <w:p w14:paraId="75A2124E" w14:textId="0485B1C9" w:rsidR="00BB2118" w:rsidRPr="00412757" w:rsidRDefault="00BB2118" w:rsidP="00BB2118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noProof/>
          <w:sz w:val="24"/>
          <w:szCs w:val="24"/>
          <w:lang w:val="sr-Cyrl-RS" w:eastAsia="en-US" w:bidi="as-IN"/>
        </w:rPr>
        <w:drawing>
          <wp:inline distT="0" distB="0" distL="0" distR="0" wp14:anchorId="7F8E210B" wp14:editId="233A4B6D">
            <wp:extent cx="5734050" cy="895350"/>
            <wp:effectExtent l="19050" t="19050" r="1905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9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DA4859" w14:textId="0E6C4CF2" w:rsidR="006313CA" w:rsidRPr="00412757" w:rsidRDefault="006313CA" w:rsidP="000823F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6BD0AA2A" w14:textId="34112D01" w:rsidR="00BB2118" w:rsidRPr="00412757" w:rsidRDefault="00BB2118" w:rsidP="00BB2118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7A1E895D" wp14:editId="04FB2E32">
            <wp:extent cx="2657475" cy="1919288"/>
            <wp:effectExtent l="19050" t="19050" r="9525" b="2413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4247" cy="19314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8C62DD" w14:textId="4EBAB3B3" w:rsidR="009D0E53" w:rsidRPr="00412757" w:rsidRDefault="009D0E53" w:rsidP="009D0E53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8: Врста истраживања</w:t>
      </w:r>
    </w:p>
    <w:p w14:paraId="1952662A" w14:textId="77777777" w:rsidR="008E38E6" w:rsidRPr="00412757" w:rsidRDefault="008E38E6" w:rsidP="008E38E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0926150E" w14:textId="3A560B13" w:rsidR="008E38E6" w:rsidRPr="00412757" w:rsidRDefault="008E38E6" w:rsidP="008E38E6">
      <w:pPr>
        <w:pStyle w:val="Caption"/>
        <w:jc w:val="both"/>
        <w:rPr>
          <w:i w:val="0"/>
          <w:iCs w:val="0"/>
          <w:sz w:val="24"/>
          <w:szCs w:val="24"/>
          <w:u w:val="single"/>
          <w:lang w:val="sr-Cyrl-RS"/>
        </w:rPr>
      </w:pPr>
      <w:r w:rsidRPr="00412757">
        <w:rPr>
          <w:i w:val="0"/>
          <w:iCs w:val="0"/>
          <w:sz w:val="24"/>
          <w:szCs w:val="24"/>
          <w:u w:val="single"/>
          <w:lang w:val="sr-Cyrl-RS"/>
        </w:rPr>
        <w:t>Научне дисциплине</w:t>
      </w:r>
    </w:p>
    <w:p w14:paraId="15026B9E" w14:textId="77777777" w:rsidR="008E38E6" w:rsidRPr="00412757" w:rsidRDefault="008E38E6" w:rsidP="008E38E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Корисник уписује једну или више научних дисциплина.</w:t>
      </w:r>
    </w:p>
    <w:p w14:paraId="18E74259" w14:textId="77777777" w:rsidR="008E38E6" w:rsidRPr="00412757" w:rsidRDefault="008E38E6" w:rsidP="008E38E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CC1BA24" wp14:editId="13DC8240">
            <wp:extent cx="5727453" cy="571500"/>
            <wp:effectExtent l="19050" t="19050" r="26035" b="1905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286" cy="5719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E921C7" w14:textId="65CA60B0" w:rsidR="008E38E6" w:rsidRPr="00412757" w:rsidRDefault="00431A8B" w:rsidP="008E38E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9:Научне дисциплице</w:t>
      </w:r>
    </w:p>
    <w:p w14:paraId="5C312541" w14:textId="0B4666F7" w:rsidR="00BB2118" w:rsidRPr="00412757" w:rsidRDefault="00E60099" w:rsidP="003578C2">
      <w:pPr>
        <w:pStyle w:val="Heading2"/>
      </w:pPr>
      <w:bookmarkStart w:id="8" w:name="_Toc126108467"/>
      <w:r w:rsidRPr="00412757">
        <w:t>1</w:t>
      </w:r>
      <w:r w:rsidR="00BB2118" w:rsidRPr="00412757">
        <w:t>.</w:t>
      </w:r>
      <w:r w:rsidR="006200C5" w:rsidRPr="00412757">
        <w:t>6</w:t>
      </w:r>
      <w:r w:rsidR="00BB2118" w:rsidRPr="00412757">
        <w:t xml:space="preserve"> </w:t>
      </w:r>
      <w:r w:rsidR="008211A9" w:rsidRPr="00412757">
        <w:t>Оснивање</w:t>
      </w:r>
      <w:r w:rsidR="00BB2118" w:rsidRPr="00412757">
        <w:t xml:space="preserve"> </w:t>
      </w:r>
      <w:r w:rsidR="000032E2" w:rsidRPr="00412757">
        <w:t>факултета</w:t>
      </w:r>
      <w:bookmarkEnd w:id="8"/>
    </w:p>
    <w:p w14:paraId="5FCC2CC2" w14:textId="11F3F327" w:rsidR="00BB2118" w:rsidRPr="00412757" w:rsidRDefault="00D863C9" w:rsidP="002F4167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 секцији Оснивање </w:t>
      </w:r>
      <w:r w:rsidR="00790227" w:rsidRPr="00412757">
        <w:rPr>
          <w:i w:val="0"/>
          <w:iCs w:val="0"/>
          <w:sz w:val="24"/>
          <w:szCs w:val="24"/>
          <w:lang w:val="sr-Cyrl-RS"/>
        </w:rPr>
        <w:t>факултета</w:t>
      </w:r>
      <w:r w:rsidRPr="00412757">
        <w:rPr>
          <w:i w:val="0"/>
          <w:iCs w:val="0"/>
          <w:sz w:val="24"/>
          <w:szCs w:val="24"/>
          <w:lang w:val="sr-Cyrl-RS"/>
        </w:rPr>
        <w:t xml:space="preserve"> обавезна поља за унос су: </w:t>
      </w:r>
      <w:r w:rsidRPr="00412757">
        <w:rPr>
          <w:b/>
          <w:i w:val="0"/>
          <w:iCs w:val="0"/>
          <w:sz w:val="24"/>
          <w:szCs w:val="24"/>
          <w:lang w:val="sr-Cyrl-RS"/>
        </w:rPr>
        <w:t>Број акта оснивања</w:t>
      </w:r>
      <w:r w:rsidRPr="00412757">
        <w:rPr>
          <w:i w:val="0"/>
          <w:iCs w:val="0"/>
          <w:sz w:val="24"/>
          <w:szCs w:val="24"/>
          <w:lang w:val="sr-Cyrl-RS"/>
        </w:rPr>
        <w:t xml:space="preserve">, </w:t>
      </w:r>
      <w:r w:rsidRPr="00412757">
        <w:rPr>
          <w:b/>
          <w:i w:val="0"/>
          <w:iCs w:val="0"/>
          <w:sz w:val="24"/>
          <w:szCs w:val="24"/>
          <w:lang w:val="sr-Cyrl-RS"/>
        </w:rPr>
        <w:t>Датум акта оснивања</w:t>
      </w:r>
      <w:r w:rsidR="00910686"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Pr="00412757">
        <w:rPr>
          <w:i w:val="0"/>
          <w:iCs w:val="0"/>
          <w:sz w:val="24"/>
          <w:szCs w:val="24"/>
          <w:lang w:val="sr-Cyrl-RS"/>
        </w:rPr>
        <w:t xml:space="preserve">и </w:t>
      </w:r>
      <w:r w:rsidRPr="00412757">
        <w:rPr>
          <w:b/>
          <w:i w:val="0"/>
          <w:iCs w:val="0"/>
          <w:sz w:val="24"/>
          <w:szCs w:val="24"/>
          <w:lang w:val="sr-Cyrl-RS"/>
        </w:rPr>
        <w:t>Назив свих власника</w:t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68DE5761" w14:textId="3D9612DC" w:rsidR="00D863C9" w:rsidRPr="00412757" w:rsidRDefault="00790227" w:rsidP="00D863C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10FFCFA" wp14:editId="25579398">
            <wp:extent cx="5731510" cy="1471930"/>
            <wp:effectExtent l="19050" t="19050" r="21590" b="1397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1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CB06D5" w14:textId="448C6C05" w:rsidR="009565CC" w:rsidRPr="00412757" w:rsidRDefault="009565CC" w:rsidP="009565C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BF5506" w:rsidRPr="00412757">
        <w:rPr>
          <w:lang w:val="sr-Cyrl-RS"/>
        </w:rPr>
        <w:t>10</w:t>
      </w:r>
      <w:r w:rsidRPr="00412757">
        <w:rPr>
          <w:lang w:val="sr-Cyrl-RS"/>
        </w:rPr>
        <w:t>: Оснивање факултета</w:t>
      </w:r>
    </w:p>
    <w:p w14:paraId="415E540B" w14:textId="77777777" w:rsidR="009565CC" w:rsidRPr="00412757" w:rsidRDefault="009565CC" w:rsidP="00D863C9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EBCD6B6" w14:textId="315BF433" w:rsidR="002F4167" w:rsidRPr="00412757" w:rsidRDefault="00E60099" w:rsidP="003578C2">
      <w:pPr>
        <w:pStyle w:val="Heading2"/>
      </w:pPr>
      <w:bookmarkStart w:id="9" w:name="_Toc126108468"/>
      <w:r w:rsidRPr="00412757">
        <w:t>1</w:t>
      </w:r>
      <w:r w:rsidR="002F4167" w:rsidRPr="00412757">
        <w:t>.</w:t>
      </w:r>
      <w:r w:rsidR="006200C5" w:rsidRPr="00412757">
        <w:t>7</w:t>
      </w:r>
      <w:r w:rsidR="002F4167" w:rsidRPr="00412757">
        <w:t xml:space="preserve"> </w:t>
      </w:r>
      <w:r w:rsidR="004D785D" w:rsidRPr="00412757">
        <w:t>Декан факултета / ректор интегр. универзитета</w:t>
      </w:r>
      <w:bookmarkEnd w:id="9"/>
    </w:p>
    <w:p w14:paraId="0BA6F932" w14:textId="74DF6EAC" w:rsidR="00D10151" w:rsidRPr="00412757" w:rsidRDefault="002F4167" w:rsidP="003F4945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 секцији </w:t>
      </w:r>
      <w:r w:rsidR="00CA59A6" w:rsidRPr="00412757">
        <w:rPr>
          <w:i w:val="0"/>
          <w:iCs w:val="0"/>
          <w:sz w:val="24"/>
          <w:szCs w:val="24"/>
          <w:lang w:val="sr-Cyrl-RS"/>
        </w:rPr>
        <w:t xml:space="preserve">Декан факултета / ректор интегр. Универзитета </w:t>
      </w:r>
      <w:r w:rsidRPr="00412757">
        <w:rPr>
          <w:i w:val="0"/>
          <w:iCs w:val="0"/>
          <w:sz w:val="24"/>
          <w:szCs w:val="24"/>
          <w:lang w:val="sr-Cyrl-RS"/>
        </w:rPr>
        <w:t>унос</w:t>
      </w:r>
      <w:r w:rsidR="001F3C3B" w:rsidRPr="00412757">
        <w:rPr>
          <w:i w:val="0"/>
          <w:iCs w:val="0"/>
          <w:sz w:val="24"/>
          <w:szCs w:val="24"/>
          <w:lang w:val="sr-Cyrl-RS"/>
        </w:rPr>
        <w:t xml:space="preserve"> података је обавезан за сва поља. </w:t>
      </w:r>
    </w:p>
    <w:p w14:paraId="3F3396BB" w14:textId="65BE9C5D" w:rsidR="002F4167" w:rsidRPr="00412757" w:rsidRDefault="001F3C3B" w:rsidP="002F4167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07F9E1B9" wp14:editId="428F3E16">
            <wp:extent cx="5731510" cy="1538600"/>
            <wp:effectExtent l="19050" t="19050" r="21590" b="2413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8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B1FAF0" w14:textId="0816A532" w:rsidR="005124DA" w:rsidRPr="00412757" w:rsidRDefault="005124DA" w:rsidP="005124D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1</w:t>
      </w:r>
      <w:r w:rsidR="00BF5506" w:rsidRPr="00412757">
        <w:rPr>
          <w:lang w:val="sr-Cyrl-RS"/>
        </w:rPr>
        <w:t>1</w:t>
      </w:r>
      <w:r w:rsidRPr="00412757">
        <w:rPr>
          <w:lang w:val="sr-Cyrl-RS"/>
        </w:rPr>
        <w:t xml:space="preserve">: </w:t>
      </w:r>
      <w:r w:rsidR="00771DC4" w:rsidRPr="00412757">
        <w:rPr>
          <w:lang w:val="sr-Cyrl-RS"/>
        </w:rPr>
        <w:t>Декан факултета / ректор интегр. универзитета</w:t>
      </w:r>
    </w:p>
    <w:p w14:paraId="380111C6" w14:textId="0AC9DF5C" w:rsidR="00B50E1E" w:rsidRPr="00412757" w:rsidRDefault="00B50E1E" w:rsidP="003578C2">
      <w:pPr>
        <w:pStyle w:val="Heading2"/>
      </w:pPr>
      <w:bookmarkStart w:id="10" w:name="_Toc126108469"/>
      <w:r w:rsidRPr="00412757">
        <w:t>1.8 Савет факултета / Савет интегр. Универзитета</w:t>
      </w:r>
      <w:bookmarkEnd w:id="10"/>
    </w:p>
    <w:p w14:paraId="00C19D75" w14:textId="1D63757F" w:rsidR="007C193D" w:rsidRPr="00412757" w:rsidRDefault="007C193D" w:rsidP="007C193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 w:eastAsia="en-US"/>
        </w:rPr>
        <w:tab/>
      </w:r>
      <w:r w:rsidRPr="00412757">
        <w:rPr>
          <w:i w:val="0"/>
          <w:iCs w:val="0"/>
          <w:sz w:val="24"/>
          <w:szCs w:val="24"/>
          <w:lang w:val="sr-Cyrl-RS"/>
        </w:rPr>
        <w:t xml:space="preserve">У секцији Савет факултета / Савет интегр. Универзитета унос података је обавезан за сва поља. </w:t>
      </w:r>
    </w:p>
    <w:p w14:paraId="3F85F685" w14:textId="54DC6D87" w:rsidR="00B50E1E" w:rsidRPr="00412757" w:rsidRDefault="007C193D" w:rsidP="007C193D">
      <w:pPr>
        <w:tabs>
          <w:tab w:val="left" w:pos="720"/>
        </w:tabs>
        <w:rPr>
          <w:lang w:val="sr-Cyrl-RS" w:eastAsia="en-U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E095756" wp14:editId="5BB3C8CD">
            <wp:extent cx="5731510" cy="1196975"/>
            <wp:effectExtent l="19050" t="19050" r="21590" b="22225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6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B9DB25" w14:textId="1D28E173" w:rsidR="007C193D" w:rsidRPr="00412757" w:rsidRDefault="007C193D" w:rsidP="007C193D">
      <w:pPr>
        <w:pStyle w:val="Caption"/>
        <w:rPr>
          <w:lang w:val="sr-Cyrl-RS"/>
        </w:rPr>
      </w:pPr>
      <w:r w:rsidRPr="00412757">
        <w:rPr>
          <w:lang w:val="sr-Cyrl-RS"/>
        </w:rPr>
        <w:t>Слика 1</w:t>
      </w:r>
      <w:r w:rsidR="00BF5506" w:rsidRPr="00412757">
        <w:rPr>
          <w:lang w:val="sr-Cyrl-RS"/>
        </w:rPr>
        <w:t>2</w:t>
      </w:r>
      <w:r w:rsidRPr="00412757">
        <w:rPr>
          <w:lang w:val="sr-Cyrl-RS"/>
        </w:rPr>
        <w:t>: Савет факултета / Савет интегр. Универзитета</w:t>
      </w:r>
    </w:p>
    <w:p w14:paraId="515990A9" w14:textId="740F8480" w:rsidR="0069130D" w:rsidRPr="00412757" w:rsidRDefault="0069130D" w:rsidP="007C193D">
      <w:pPr>
        <w:pStyle w:val="Caption"/>
        <w:rPr>
          <w:lang w:val="sr-Cyrl-RS"/>
        </w:rPr>
      </w:pPr>
    </w:p>
    <w:p w14:paraId="7C7E9FC0" w14:textId="5421203D" w:rsidR="0069130D" w:rsidRPr="00412757" w:rsidRDefault="0069130D" w:rsidP="003578C2">
      <w:pPr>
        <w:pStyle w:val="Heading2"/>
      </w:pPr>
      <w:bookmarkStart w:id="11" w:name="_Toc126108470"/>
      <w:r w:rsidRPr="00412757">
        <w:t xml:space="preserve">1.9 </w:t>
      </w:r>
      <w:bookmarkStart w:id="12" w:name="_Hlk125537658"/>
      <w:r w:rsidRPr="00412757">
        <w:t>Наставно-научно веће / Сенат</w:t>
      </w:r>
      <w:bookmarkEnd w:id="11"/>
      <w:bookmarkEnd w:id="12"/>
    </w:p>
    <w:p w14:paraId="20C38967" w14:textId="0FBD299C" w:rsidR="0069130D" w:rsidRPr="00412757" w:rsidRDefault="0069130D" w:rsidP="0069130D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 w:eastAsia="en-US"/>
        </w:rPr>
        <w:tab/>
      </w:r>
      <w:r w:rsidRPr="00412757">
        <w:rPr>
          <w:i w:val="0"/>
          <w:iCs w:val="0"/>
          <w:sz w:val="24"/>
          <w:szCs w:val="24"/>
          <w:lang w:val="sr-Cyrl-RS"/>
        </w:rPr>
        <w:t xml:space="preserve">У секцији Наставно-научно веће / Сенат унос података је обавезан за сва поља. </w:t>
      </w:r>
    </w:p>
    <w:p w14:paraId="04F38533" w14:textId="0D49A735" w:rsidR="0069130D" w:rsidRPr="00412757" w:rsidRDefault="0069130D" w:rsidP="007C193D">
      <w:pPr>
        <w:pStyle w:val="Caption"/>
        <w:rPr>
          <w:lang w:val="sr-Cyrl-RS"/>
        </w:rPr>
      </w:pPr>
    </w:p>
    <w:p w14:paraId="5DA06023" w14:textId="479E46C1" w:rsidR="0069130D" w:rsidRPr="00412757" w:rsidRDefault="0069130D" w:rsidP="007C193D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E0D371A" wp14:editId="2FA2A665">
            <wp:extent cx="5731510" cy="1800225"/>
            <wp:effectExtent l="19050" t="19050" r="21590" b="28575"/>
            <wp:docPr id="25" name="Picture 25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pplication&#10;&#10;Description automatically generated with medium confidenc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0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2BD33A" w14:textId="5D54B55B" w:rsidR="0069130D" w:rsidRPr="00412757" w:rsidRDefault="0069130D" w:rsidP="0069130D">
      <w:pPr>
        <w:pStyle w:val="Caption"/>
        <w:rPr>
          <w:lang w:val="sr-Cyrl-RS"/>
        </w:rPr>
      </w:pPr>
      <w:r w:rsidRPr="00412757">
        <w:rPr>
          <w:lang w:val="sr-Cyrl-RS"/>
        </w:rPr>
        <w:t>Слика 1</w:t>
      </w:r>
      <w:r w:rsidR="00BF5506" w:rsidRPr="00412757">
        <w:rPr>
          <w:lang w:val="sr-Cyrl-RS"/>
        </w:rPr>
        <w:t>3</w:t>
      </w:r>
      <w:r w:rsidRPr="00412757">
        <w:rPr>
          <w:lang w:val="sr-Cyrl-RS"/>
        </w:rPr>
        <w:t>: Наставно-научно веће / Сенат</w:t>
      </w:r>
    </w:p>
    <w:p w14:paraId="3E63E611" w14:textId="2DBAE7A3" w:rsidR="005712FF" w:rsidRPr="00412757" w:rsidRDefault="005712FF" w:rsidP="003578C2">
      <w:pPr>
        <w:pStyle w:val="Heading2"/>
      </w:pPr>
      <w:bookmarkStart w:id="13" w:name="_Toc126108471"/>
      <w:r w:rsidRPr="00412757">
        <w:t>1.</w:t>
      </w:r>
      <w:r w:rsidR="00BF5506" w:rsidRPr="00412757">
        <w:t>10</w:t>
      </w:r>
      <w:r w:rsidRPr="00412757">
        <w:t xml:space="preserve"> Пројекти финансирани из националних фондова</w:t>
      </w:r>
      <w:bookmarkEnd w:id="13"/>
    </w:p>
    <w:p w14:paraId="197DF644" w14:textId="366CF2AE" w:rsidR="005712FF" w:rsidRPr="00412757" w:rsidRDefault="005712FF" w:rsidP="005712FF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 w:eastAsia="en-US"/>
        </w:rPr>
        <w:tab/>
      </w:r>
      <w:r w:rsidRPr="00412757">
        <w:rPr>
          <w:i w:val="0"/>
          <w:iCs w:val="0"/>
          <w:sz w:val="24"/>
          <w:szCs w:val="24"/>
          <w:lang w:val="sr-Cyrl-RS"/>
        </w:rPr>
        <w:t xml:space="preserve">У секцији Пројекти финансирани из националних фондова корисник уноси списак до 20 најзначајнијих резултата остварених у оцењиваном периоду по важећој класификацији Министарства по научним областима у којима се НИО акредитује. </w:t>
      </w:r>
    </w:p>
    <w:p w14:paraId="36D227D6" w14:textId="0591C37C" w:rsidR="005712FF" w:rsidRPr="00412757" w:rsidRDefault="005712FF" w:rsidP="005712FF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67CDDAB0" wp14:editId="39CC17C6">
            <wp:extent cx="5731510" cy="1734185"/>
            <wp:effectExtent l="19050" t="19050" r="21590" b="1841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4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0FC3E" w14:textId="77777777" w:rsidR="001756CB" w:rsidRPr="00412757" w:rsidRDefault="001756CB" w:rsidP="001756CB">
      <w:pPr>
        <w:pStyle w:val="Caption"/>
        <w:rPr>
          <w:lang w:val="sr-Cyrl-RS"/>
        </w:rPr>
      </w:pPr>
      <w:r w:rsidRPr="00412757">
        <w:rPr>
          <w:lang w:val="sr-Cyrl-RS"/>
        </w:rPr>
        <w:t>Слика 14: Пројекти финансирани из националних фондова</w:t>
      </w:r>
    </w:p>
    <w:p w14:paraId="4D8BA75A" w14:textId="77777777" w:rsidR="001756CB" w:rsidRPr="00412757" w:rsidRDefault="001756CB" w:rsidP="001756CB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Корисник додаје нови пројекат кликом на опцију за креирање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1A01146" wp14:editId="74C35B48">
            <wp:extent cx="2847975" cy="276660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02630" cy="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>. Сва поља су обавезна за унос.</w:t>
      </w:r>
    </w:p>
    <w:p w14:paraId="0DD0C731" w14:textId="4F58DC0A" w:rsidR="003C3976" w:rsidRPr="00412757" w:rsidRDefault="003C3976" w:rsidP="005712FF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EFE57FB" wp14:editId="30F34ED8">
            <wp:extent cx="3667125" cy="3085731"/>
            <wp:effectExtent l="19050" t="19050" r="9525" b="19685"/>
            <wp:docPr id="28" name="Picture 2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6088" cy="30932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3A41E6" w14:textId="2737159E" w:rsidR="005712FF" w:rsidRPr="00412757" w:rsidRDefault="005712FF" w:rsidP="005712FF">
      <w:pPr>
        <w:pStyle w:val="Caption"/>
        <w:rPr>
          <w:lang w:val="sr-Cyrl-RS"/>
        </w:rPr>
      </w:pPr>
      <w:r w:rsidRPr="00412757">
        <w:rPr>
          <w:lang w:val="sr-Cyrl-RS"/>
        </w:rPr>
        <w:t>Слика 1</w:t>
      </w:r>
      <w:r w:rsidR="00FE4E6E" w:rsidRPr="00412757">
        <w:rPr>
          <w:lang w:val="sr-Cyrl-RS"/>
        </w:rPr>
        <w:t>5</w:t>
      </w:r>
      <w:r w:rsidRPr="00412757">
        <w:rPr>
          <w:lang w:val="sr-Cyrl-RS"/>
        </w:rPr>
        <w:t xml:space="preserve">: </w:t>
      </w:r>
      <w:r w:rsidR="000F1733" w:rsidRPr="00412757">
        <w:rPr>
          <w:lang w:val="sr-Cyrl-RS"/>
        </w:rPr>
        <w:t>Унос националних пројеката</w:t>
      </w:r>
    </w:p>
    <w:p w14:paraId="562613CB" w14:textId="77777777" w:rsidR="00CD1D5C" w:rsidRPr="00412757" w:rsidRDefault="00A06C19" w:rsidP="00CD1D5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lang w:val="sr-Cyrl-RS" w:eastAsia="en-US"/>
        </w:rPr>
        <w:tab/>
      </w:r>
      <w:r w:rsidR="00CD1D5C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тога, систем формира листу на којој ће бити доступна акција додавање нових националних пројеката, иконицом </w:t>
      </w:r>
      <w:r w:rsidR="00CD1D5C"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4D44675C" wp14:editId="543E05B8">
            <wp:extent cx="197510" cy="17356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D5C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националних пројеката, иконицом </w:t>
      </w:r>
      <w:r w:rsidR="00CD1D5C"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6A6E40C1" wp14:editId="22B70EF2">
            <wp:extent cx="197511" cy="181918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1D5C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националног пројекта.</w:t>
      </w:r>
    </w:p>
    <w:p w14:paraId="0DD23C8C" w14:textId="77777777" w:rsidR="00CD1D5C" w:rsidRPr="00412757" w:rsidRDefault="00CD1D5C" w:rsidP="00CD1D5C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9C1283" w14:textId="01F93A11" w:rsidR="007C193D" w:rsidRPr="00412757" w:rsidRDefault="00525CBF" w:rsidP="00CD1D5C">
      <w:pPr>
        <w:ind w:firstLine="425"/>
        <w:rPr>
          <w:lang w:val="sr-Cyrl-RS" w:eastAsia="en-US"/>
        </w:rPr>
      </w:pP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08DC3BC" wp14:editId="5D32D3EE">
            <wp:extent cx="5731510" cy="1913890"/>
            <wp:effectExtent l="19050" t="19050" r="21590" b="1016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13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84D78D" w14:textId="0F4FA881" w:rsidR="00525CBF" w:rsidRPr="00412757" w:rsidRDefault="00525CBF" w:rsidP="00525CBF">
      <w:pPr>
        <w:pStyle w:val="Caption"/>
        <w:rPr>
          <w:sz w:val="24"/>
          <w:szCs w:val="24"/>
          <w:lang w:val="sr-Cyrl-RS"/>
        </w:rPr>
      </w:pPr>
      <w:r w:rsidRPr="00412757">
        <w:rPr>
          <w:lang w:val="sr-Cyrl-RS"/>
        </w:rPr>
        <w:t>Слика 1</w:t>
      </w:r>
      <w:r w:rsidR="000C1E8A" w:rsidRPr="00412757">
        <w:rPr>
          <w:lang w:val="sr-Cyrl-RS"/>
        </w:rPr>
        <w:t>6</w:t>
      </w:r>
      <w:r w:rsidRPr="00412757">
        <w:rPr>
          <w:lang w:val="sr-Cyrl-RS"/>
        </w:rPr>
        <w:t>: Опције за националне пројекте</w:t>
      </w:r>
    </w:p>
    <w:p w14:paraId="5135412B" w14:textId="77777777" w:rsidR="00525CBF" w:rsidRPr="00412757" w:rsidRDefault="00525CBF" w:rsidP="00CD1D5C">
      <w:pPr>
        <w:ind w:firstLine="425"/>
        <w:rPr>
          <w:lang w:val="sr-Cyrl-RS" w:eastAsia="en-US"/>
        </w:rPr>
      </w:pPr>
    </w:p>
    <w:p w14:paraId="2B95901D" w14:textId="1C1F3D50" w:rsidR="003578C2" w:rsidRPr="00412757" w:rsidRDefault="00BF5506" w:rsidP="00BF5506">
      <w:pPr>
        <w:pStyle w:val="Heading2"/>
        <w:ind w:left="905"/>
      </w:pPr>
      <w:bookmarkStart w:id="14" w:name="_Toc126108472"/>
      <w:r w:rsidRPr="00412757">
        <w:t xml:space="preserve">1.11 </w:t>
      </w:r>
      <w:r w:rsidR="003578C2" w:rsidRPr="00412757">
        <w:t>Пројекти међународне сарадње</w:t>
      </w:r>
      <w:bookmarkEnd w:id="14"/>
    </w:p>
    <w:p w14:paraId="23C67125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секцији Пројекти међународне сарадње уносе се Међународни пројекти за захтев за акредитацију НИО.</w:t>
      </w:r>
    </w:p>
    <w:p w14:paraId="0EEF4C4C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 први пут креира, форма за унос првог међународног пројекта, биће приказан:</w:t>
      </w:r>
    </w:p>
    <w:p w14:paraId="0D4EA766" w14:textId="77777777" w:rsidR="003578C2" w:rsidRPr="00412757" w:rsidRDefault="003578C2" w:rsidP="003578C2">
      <w:pPr>
        <w:jc w:val="center"/>
        <w:rPr>
          <w:lang w:val="sr-Cyrl-RS" w:eastAsia="en-U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A3B6A1D" wp14:editId="2462A22B">
            <wp:extent cx="5731510" cy="1419860"/>
            <wp:effectExtent l="19050" t="19050" r="21590" b="27940"/>
            <wp:docPr id="167" name="Picture 16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78B8D7" w14:textId="77777777" w:rsidR="003578C2" w:rsidRPr="00412757" w:rsidRDefault="003578C2" w:rsidP="003578C2">
      <w:pPr>
        <w:rPr>
          <w:lang w:val="sr-Cyrl-RS" w:eastAsia="en-US"/>
        </w:rPr>
      </w:pPr>
    </w:p>
    <w:p w14:paraId="3B57E034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3578C2" w:rsidRPr="00412757" w:rsidSect="00D00974">
          <w:footerReference w:type="even" r:id="rId43"/>
          <w:footerReference w:type="default" r:id="rId44"/>
          <w:footerReference w:type="first" r:id="rId45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35410B66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међународни пројекат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76F417F8" wp14:editId="0D4888D2">
            <wp:extent cx="2086862" cy="190195"/>
            <wp:effectExtent l="0" t="0" r="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97872" cy="2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B5F2019" w14:textId="77777777" w:rsidR="003578C2" w:rsidRPr="00412757" w:rsidRDefault="003578C2" w:rsidP="003578C2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2B5F22F8" w14:textId="77777777" w:rsidR="003578C2" w:rsidRPr="00412757" w:rsidRDefault="003578C2" w:rsidP="003578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2B5A05B" wp14:editId="7CD58225">
            <wp:extent cx="2867558" cy="3007346"/>
            <wp:effectExtent l="19050" t="19050" r="9525" b="22225"/>
            <wp:docPr id="166" name="Picture 1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Graphical user interface, text, application, email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73075" cy="301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CD4D4C" w14:textId="61BF3F73" w:rsidR="003578C2" w:rsidRPr="00412757" w:rsidRDefault="003578C2" w:rsidP="003578C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CE5AE2" w:rsidRPr="00412757">
        <w:rPr>
          <w:lang w:val="sr-Cyrl-RS"/>
        </w:rPr>
        <w:t>1</w:t>
      </w:r>
      <w:r w:rsidR="000C1E8A" w:rsidRPr="00412757">
        <w:rPr>
          <w:lang w:val="sr-Cyrl-RS"/>
        </w:rPr>
        <w:t>7</w:t>
      </w:r>
      <w:r w:rsidRPr="00412757">
        <w:rPr>
          <w:lang w:val="sr-Cyrl-RS"/>
        </w:rPr>
        <w:t>: Пројекти међународне сарадње</w:t>
      </w:r>
    </w:p>
    <w:p w14:paraId="0E1B4836" w14:textId="77777777" w:rsidR="003578C2" w:rsidRPr="00412757" w:rsidRDefault="003578C2" w:rsidP="003578C2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7ADECCC" w14:textId="324987B3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15" w:name="_Hlk125709010"/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тога, систем </w:t>
      </w:r>
      <w:r w:rsidR="00CD1D5C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формира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1C26FD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листу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на којој ће бити доступна акција додавање нових међународних пројеката, иконицом </w:t>
      </w: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25EEC366" wp14:editId="53CAE091">
            <wp:extent cx="197510" cy="173569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међународних пројеката, иконицом </w:t>
      </w: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29160394" wp14:editId="4C9403A1">
            <wp:extent cx="197511" cy="181918"/>
            <wp:effectExtent l="0" t="0" r="0" b="889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међународног пројекта.</w:t>
      </w:r>
    </w:p>
    <w:bookmarkEnd w:id="15"/>
    <w:p w14:paraId="76623C40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655C2089" wp14:editId="1A591AF0">
            <wp:extent cx="5731510" cy="1898015"/>
            <wp:effectExtent l="19050" t="19050" r="21590" b="26035"/>
            <wp:docPr id="165" name="Picture 1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Graphical user interface, text, application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8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AE63E7" w14:textId="622B6568" w:rsidR="003578C2" w:rsidRPr="00412757" w:rsidRDefault="003578C2" w:rsidP="003578C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975C86" w:rsidRPr="00412757">
        <w:rPr>
          <w:lang w:val="sr-Cyrl-RS"/>
        </w:rPr>
        <w:t>1</w:t>
      </w:r>
      <w:r w:rsidR="000C1E8A" w:rsidRPr="00412757">
        <w:rPr>
          <w:lang w:val="sr-Cyrl-RS"/>
        </w:rPr>
        <w:t>8</w:t>
      </w:r>
      <w:r w:rsidRPr="00412757">
        <w:rPr>
          <w:lang w:val="sr-Cyrl-RS"/>
        </w:rPr>
        <w:t>: Опције за пројекте међународне сарадње</w:t>
      </w:r>
    </w:p>
    <w:p w14:paraId="3D10D8E9" w14:textId="5E71ACD2" w:rsidR="003578C2" w:rsidRPr="00412757" w:rsidRDefault="00CE5AE2" w:rsidP="00CE5AE2">
      <w:pPr>
        <w:pStyle w:val="Heading2"/>
        <w:numPr>
          <w:ilvl w:val="1"/>
          <w:numId w:val="46"/>
        </w:numPr>
      </w:pPr>
      <w:r w:rsidRPr="00412757">
        <w:t xml:space="preserve"> </w:t>
      </w:r>
      <w:bookmarkStart w:id="16" w:name="_Toc126108473"/>
      <w:r w:rsidR="003578C2" w:rsidRPr="00412757">
        <w:t>Научноистраживачка сарадња факултета са привредним и другим организацијама у оцењиваном периоду</w:t>
      </w:r>
      <w:bookmarkEnd w:id="16"/>
    </w:p>
    <w:p w14:paraId="1A9CA5BB" w14:textId="77777777" w:rsidR="003578C2" w:rsidRPr="00412757" w:rsidRDefault="003578C2" w:rsidP="003578C2">
      <w:pPr>
        <w:rPr>
          <w:lang w:val="sr-Cyrl-RS" w:eastAsia="en-US"/>
        </w:rPr>
      </w:pPr>
    </w:p>
    <w:p w14:paraId="068EC84F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секцији Научноистраживачка сарадња факултета са привредним и другим организацијама у оцењиваном периоду уносе се Привредни пројекти за захтев за акредитацију НИО.</w:t>
      </w:r>
    </w:p>
    <w:p w14:paraId="2EA73C37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захтев за акредитацију први пут креира, форма за унос првог привредног пројекта, биће приказан:</w:t>
      </w:r>
    </w:p>
    <w:p w14:paraId="60BDE8B0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094988D" w14:textId="77777777" w:rsidR="003578C2" w:rsidRPr="00412757" w:rsidRDefault="003578C2" w:rsidP="003578C2">
      <w:pPr>
        <w:jc w:val="center"/>
        <w:rPr>
          <w:lang w:val="sr-Cyrl-RS" w:eastAsia="en-U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D8B1544" wp14:editId="3BBBC7B7">
            <wp:extent cx="5731510" cy="1413510"/>
            <wp:effectExtent l="19050" t="19050" r="21590" b="15240"/>
            <wp:docPr id="174" name="Picture 17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Text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3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AD59A7" w14:textId="77777777" w:rsidR="003578C2" w:rsidRPr="00412757" w:rsidRDefault="003578C2" w:rsidP="003578C2">
      <w:pPr>
        <w:rPr>
          <w:lang w:val="sr-Cyrl-RS" w:eastAsia="en-US"/>
        </w:rPr>
      </w:pPr>
    </w:p>
    <w:p w14:paraId="08551C09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3578C2" w:rsidRPr="00412757" w:rsidSect="00D00974">
          <w:footerReference w:type="even" r:id="rId50"/>
          <w:footerReference w:type="default" r:id="rId51"/>
          <w:footerReference w:type="first" r:id="rId52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442139DF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креира привредни пројекат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2DE9948B" wp14:editId="74F462E6">
            <wp:extent cx="2055571" cy="186870"/>
            <wp:effectExtent l="0" t="0" r="1905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30684" cy="20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49B5E71E" w14:textId="77777777" w:rsidR="003578C2" w:rsidRPr="00412757" w:rsidRDefault="003578C2" w:rsidP="003578C2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Обавезан је унос свих поља.</w:t>
      </w:r>
    </w:p>
    <w:p w14:paraId="62705232" w14:textId="77777777" w:rsidR="003578C2" w:rsidRPr="00412757" w:rsidRDefault="003578C2" w:rsidP="003578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E82F98E" wp14:editId="61AC9AEB">
            <wp:extent cx="2589581" cy="3108874"/>
            <wp:effectExtent l="19050" t="19050" r="20320" b="15875"/>
            <wp:docPr id="176" name="Picture 17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 descr="Graphical user interface, text, application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91531" cy="31112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E4260" w14:textId="77777777" w:rsidR="003578C2" w:rsidRPr="00412757" w:rsidRDefault="003578C2" w:rsidP="003578C2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3578C2" w:rsidRPr="00412757" w:rsidSect="00BA07A2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60151A2A" w14:textId="29D4E004" w:rsidR="003578C2" w:rsidRPr="00412757" w:rsidRDefault="003578C2" w:rsidP="003578C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975C86" w:rsidRPr="00412757">
        <w:rPr>
          <w:lang w:val="sr-Cyrl-RS"/>
        </w:rPr>
        <w:t>1</w:t>
      </w:r>
      <w:r w:rsidR="000C1E8A" w:rsidRPr="00412757">
        <w:rPr>
          <w:lang w:val="sr-Cyrl-RS"/>
        </w:rPr>
        <w:t>9</w:t>
      </w:r>
      <w:r w:rsidRPr="00412757">
        <w:rPr>
          <w:lang w:val="sr-Cyrl-RS"/>
        </w:rPr>
        <w:t>: Научноистраживачка сарадња факултета са привредним и другим организацијама у оцењиваном периоду</w:t>
      </w:r>
    </w:p>
    <w:p w14:paraId="2499AD6D" w14:textId="77777777" w:rsidR="003578C2" w:rsidRPr="00412757" w:rsidRDefault="003578C2" w:rsidP="003578C2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69F0537" w14:textId="77777777" w:rsidR="003578C2" w:rsidRPr="00412757" w:rsidRDefault="003578C2" w:rsidP="003578C2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тога, систем отвара форму на којој ће бити доступна акција додавање нових привредних пројеката, иконицом </w:t>
      </w: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35C01D83" wp14:editId="2638F2E6">
            <wp:extent cx="197510" cy="173569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брисање привредних пројеката, иконицом </w:t>
      </w: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1CB1FE4" wp14:editId="189372D4">
            <wp:extent cx="197511" cy="181918"/>
            <wp:effectExtent l="0" t="0" r="0" b="889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која ће бити доступна селектовањем једног реда међународног пројекта.</w:t>
      </w:r>
    </w:p>
    <w:p w14:paraId="0D97E7EC" w14:textId="77777777" w:rsidR="003578C2" w:rsidRPr="00412757" w:rsidRDefault="003578C2" w:rsidP="003578C2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6BA8F260" wp14:editId="4B673207">
            <wp:extent cx="5731510" cy="1529715"/>
            <wp:effectExtent l="19050" t="19050" r="21590" b="13335"/>
            <wp:docPr id="177" name="Picture 17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 descr="Graphical user interface, text, application&#10;&#10;Description automatically generated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5E6D11" w14:textId="44266E4B" w:rsidR="003578C2" w:rsidRPr="00412757" w:rsidRDefault="003578C2" w:rsidP="003578C2">
      <w:pPr>
        <w:pStyle w:val="Caption"/>
        <w:rPr>
          <w:lang w:val="sr-Cyrl-RS"/>
        </w:rPr>
      </w:pPr>
      <w:r w:rsidRPr="00412757">
        <w:rPr>
          <w:lang w:val="sr-Cyrl-RS"/>
        </w:rPr>
        <w:t xml:space="preserve">Слика </w:t>
      </w:r>
      <w:r w:rsidR="000C1E8A" w:rsidRPr="00412757">
        <w:rPr>
          <w:lang w:val="sr-Cyrl-RS"/>
        </w:rPr>
        <w:t>20</w:t>
      </w:r>
      <w:r w:rsidRPr="00412757">
        <w:rPr>
          <w:lang w:val="sr-Cyrl-RS"/>
        </w:rPr>
        <w:t>:Опције за научноистраживачка сарадња факултета са привредним и другим организацијама</w:t>
      </w:r>
    </w:p>
    <w:p w14:paraId="725FA217" w14:textId="77777777" w:rsidR="003578C2" w:rsidRPr="00412757" w:rsidRDefault="003578C2" w:rsidP="003578C2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89F0072" w14:textId="5A8AA22B" w:rsidR="008446FC" w:rsidRPr="00412757" w:rsidRDefault="00E60099" w:rsidP="003578C2">
      <w:pPr>
        <w:pStyle w:val="Heading2"/>
      </w:pPr>
      <w:bookmarkStart w:id="17" w:name="_Toc126108474"/>
      <w:r w:rsidRPr="00412757">
        <w:t>1</w:t>
      </w:r>
      <w:r w:rsidR="006200C5" w:rsidRPr="00412757">
        <w:t>.</w:t>
      </w:r>
      <w:r w:rsidR="005A6B57" w:rsidRPr="00412757">
        <w:t>13</w:t>
      </w:r>
      <w:r w:rsidR="006200C5" w:rsidRPr="00412757">
        <w:t xml:space="preserve"> </w:t>
      </w:r>
      <w:r w:rsidR="00A251FD" w:rsidRPr="00412757">
        <w:t xml:space="preserve"> </w:t>
      </w:r>
      <w:r w:rsidR="00A67BA0" w:rsidRPr="00412757">
        <w:t xml:space="preserve">Научноистраживачки кадрови </w:t>
      </w:r>
      <w:r w:rsidR="00DD7A5D" w:rsidRPr="00412757">
        <w:t>факултета</w:t>
      </w:r>
      <w:bookmarkEnd w:id="17"/>
    </w:p>
    <w:p w14:paraId="6D5A946E" w14:textId="779802AA" w:rsidR="0003451C" w:rsidRPr="00412757" w:rsidRDefault="000345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 секцији Научноистраживачки кадрови </w:t>
      </w:r>
      <w:r w:rsidR="00DD7A5D" w:rsidRPr="00412757">
        <w:rPr>
          <w:i w:val="0"/>
          <w:iCs w:val="0"/>
          <w:sz w:val="24"/>
          <w:szCs w:val="24"/>
          <w:lang w:val="sr-Cyrl-RS"/>
        </w:rPr>
        <w:t>факултета корисник</w:t>
      </w:r>
      <w:r w:rsidRPr="00412757">
        <w:rPr>
          <w:i w:val="0"/>
          <w:iCs w:val="0"/>
          <w:sz w:val="24"/>
          <w:szCs w:val="24"/>
          <w:lang w:val="sr-Cyrl-RS"/>
        </w:rPr>
        <w:t xml:space="preserve"> уноси: Укупан број запослених, Број стипендиста и Број младих талената. Систем приказује број осталих</w:t>
      </w:r>
      <w:r w:rsidR="00F4124D" w:rsidRPr="00412757">
        <w:rPr>
          <w:i w:val="0"/>
          <w:iCs w:val="0"/>
          <w:sz w:val="24"/>
          <w:szCs w:val="24"/>
          <w:lang w:val="sr-Cyrl-RS"/>
        </w:rPr>
        <w:t xml:space="preserve"> истраживача по врстама звања на основу </w:t>
      </w:r>
      <w:r w:rsidRPr="00412757">
        <w:rPr>
          <w:i w:val="0"/>
          <w:iCs w:val="0"/>
          <w:sz w:val="24"/>
          <w:szCs w:val="24"/>
          <w:lang w:val="sr-Cyrl-RS"/>
        </w:rPr>
        <w:t xml:space="preserve">података </w:t>
      </w:r>
      <w:r w:rsidR="00F4124D" w:rsidRPr="00412757">
        <w:rPr>
          <w:i w:val="0"/>
          <w:iCs w:val="0"/>
          <w:sz w:val="24"/>
          <w:szCs w:val="24"/>
          <w:lang w:val="sr-Cyrl-RS"/>
        </w:rPr>
        <w:t>из Регистра истраживача</w:t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6639E0B5" w14:textId="1E4BF2E4" w:rsidR="00C4561C" w:rsidRPr="00412757" w:rsidRDefault="00C4561C" w:rsidP="0003451C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Укупан број запослених </w:t>
      </w:r>
      <w:r w:rsidR="00AE2E03" w:rsidRPr="00412757">
        <w:rPr>
          <w:i w:val="0"/>
          <w:iCs w:val="0"/>
          <w:sz w:val="24"/>
          <w:szCs w:val="24"/>
          <w:lang w:val="sr-Cyrl-RS"/>
        </w:rPr>
        <w:t xml:space="preserve">: уноси се укупан број свих запослених, не само </w:t>
      </w:r>
      <w:r w:rsidR="00D740BA" w:rsidRPr="00412757">
        <w:rPr>
          <w:i w:val="0"/>
          <w:iCs w:val="0"/>
          <w:sz w:val="24"/>
          <w:szCs w:val="24"/>
          <w:lang w:val="sr-Cyrl-RS"/>
        </w:rPr>
        <w:t>укупан број истраживача</w:t>
      </w:r>
      <w:r w:rsidR="00E947FE" w:rsidRPr="00412757">
        <w:rPr>
          <w:i w:val="0"/>
          <w:iCs w:val="0"/>
          <w:sz w:val="24"/>
          <w:szCs w:val="24"/>
          <w:lang w:val="sr-Cyrl-RS"/>
        </w:rPr>
        <w:t xml:space="preserve"> (број је већи или једак укупном броју истраживача за НИО)</w:t>
      </w:r>
      <w:r w:rsidR="00AE2E03" w:rsidRPr="00412757">
        <w:rPr>
          <w:i w:val="0"/>
          <w:iCs w:val="0"/>
          <w:sz w:val="24"/>
          <w:szCs w:val="24"/>
          <w:lang w:val="sr-Cyrl-RS"/>
        </w:rPr>
        <w:t>.</w:t>
      </w:r>
    </w:p>
    <w:p w14:paraId="013B46D0" w14:textId="012C14A2" w:rsidR="003F4945" w:rsidRPr="00412757" w:rsidRDefault="00AE2E03" w:rsidP="008446F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1BDEAD6" wp14:editId="349430CE">
            <wp:extent cx="5731510" cy="1231265"/>
            <wp:effectExtent l="19050" t="19050" r="21590" b="2603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1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B305A4" w14:textId="7C461803" w:rsidR="005124DA" w:rsidRPr="00412757" w:rsidRDefault="005124DA" w:rsidP="005124D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236074" w:rsidRPr="00412757">
        <w:rPr>
          <w:lang w:val="sr-Cyrl-RS"/>
        </w:rPr>
        <w:t>2</w:t>
      </w:r>
      <w:r w:rsidR="000C1E8A" w:rsidRPr="00412757">
        <w:rPr>
          <w:lang w:val="sr-Cyrl-RS"/>
        </w:rPr>
        <w:t>1</w:t>
      </w:r>
      <w:r w:rsidRPr="00412757">
        <w:rPr>
          <w:lang w:val="sr-Cyrl-RS"/>
        </w:rPr>
        <w:t>: Научноистраживачки кадрови факултета</w:t>
      </w:r>
    </w:p>
    <w:p w14:paraId="132040A7" w14:textId="77777777" w:rsidR="005124DA" w:rsidRPr="00412757" w:rsidRDefault="005124DA" w:rsidP="008446FC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005CA1B2" w14:textId="137C4382" w:rsidR="00150367" w:rsidRPr="00412757" w:rsidRDefault="00E60099" w:rsidP="003578C2">
      <w:pPr>
        <w:pStyle w:val="Heading2"/>
      </w:pPr>
      <w:bookmarkStart w:id="18" w:name="_Toc126108475"/>
      <w:r w:rsidRPr="00412757">
        <w:t>1</w:t>
      </w:r>
      <w:r w:rsidR="00742D44" w:rsidRPr="00412757">
        <w:t>.</w:t>
      </w:r>
      <w:r w:rsidR="005A6B57" w:rsidRPr="00412757">
        <w:t>14</w:t>
      </w:r>
      <w:r w:rsidR="00742D44" w:rsidRPr="00412757">
        <w:t xml:space="preserve"> </w:t>
      </w:r>
      <w:r w:rsidR="00A251FD" w:rsidRPr="00412757">
        <w:t xml:space="preserve"> </w:t>
      </w:r>
      <w:r w:rsidR="00616B64" w:rsidRPr="00412757">
        <w:t>Простор за обављање научноистраживачке делатности</w:t>
      </w:r>
      <w:bookmarkEnd w:id="18"/>
    </w:p>
    <w:p w14:paraId="429C4700" w14:textId="64E04167" w:rsidR="00150367" w:rsidRPr="00412757" w:rsidRDefault="00D45F00" w:rsidP="00BF0EDF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Мора бити уписан најмање један од података: Простор власништв</w:t>
      </w:r>
      <w:r w:rsidR="00E947FE" w:rsidRPr="00412757">
        <w:rPr>
          <w:i w:val="0"/>
          <w:iCs w:val="0"/>
          <w:sz w:val="24"/>
          <w:szCs w:val="24"/>
          <w:lang w:val="sr-Cyrl-RS"/>
        </w:rPr>
        <w:t>о</w:t>
      </w:r>
      <w:r w:rsidRPr="00412757">
        <w:rPr>
          <w:i w:val="0"/>
          <w:iCs w:val="0"/>
          <w:sz w:val="24"/>
          <w:szCs w:val="24"/>
          <w:lang w:val="sr-Cyrl-RS"/>
        </w:rPr>
        <w:t xml:space="preserve"> или Простор закуп или </w:t>
      </w:r>
      <w:r w:rsidR="00E947FE" w:rsidRPr="00412757">
        <w:rPr>
          <w:i w:val="0"/>
          <w:iCs w:val="0"/>
          <w:sz w:val="24"/>
          <w:szCs w:val="24"/>
          <w:lang w:val="sr-Cyrl-RS"/>
        </w:rPr>
        <w:t>Право коришћења простора</w:t>
      </w:r>
      <w:r w:rsidRPr="00412757">
        <w:rPr>
          <w:i w:val="0"/>
          <w:iCs w:val="0"/>
          <w:sz w:val="24"/>
          <w:szCs w:val="24"/>
          <w:lang w:val="sr-Cyrl-RS"/>
        </w:rPr>
        <w:t>. Уколико су уписани ови подаци морају бити већи или једнаки 0.</w:t>
      </w:r>
    </w:p>
    <w:p w14:paraId="540E92E2" w14:textId="70ED11D0" w:rsidR="00150367" w:rsidRPr="00412757" w:rsidRDefault="00E947FE" w:rsidP="008446FC">
      <w:pPr>
        <w:pStyle w:val="Caption"/>
        <w:rPr>
          <w:noProof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DD0EAA2" wp14:editId="5731A292">
            <wp:extent cx="5731510" cy="701040"/>
            <wp:effectExtent l="19050" t="19050" r="21590" b="2286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1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12757">
        <w:rPr>
          <w:noProof/>
          <w:lang w:val="sr-Cyrl-RS"/>
        </w:rPr>
        <w:t xml:space="preserve"> </w:t>
      </w:r>
    </w:p>
    <w:p w14:paraId="6510E280" w14:textId="2618ED3D" w:rsidR="005124DA" w:rsidRPr="00412757" w:rsidRDefault="005124DA" w:rsidP="005124D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0C1E8A" w:rsidRPr="00412757">
        <w:rPr>
          <w:lang w:val="sr-Cyrl-RS"/>
        </w:rPr>
        <w:t>2</w:t>
      </w:r>
      <w:r w:rsidRPr="00412757">
        <w:rPr>
          <w:lang w:val="sr-Cyrl-RS"/>
        </w:rPr>
        <w:t>: Простор за обављање научноистраживачке делатности</w:t>
      </w:r>
    </w:p>
    <w:p w14:paraId="51D14A01" w14:textId="77777777" w:rsidR="005124DA" w:rsidRPr="00412757" w:rsidRDefault="005124DA" w:rsidP="008446FC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D87FACE" w14:textId="5B284A93" w:rsidR="00C4561C" w:rsidRPr="00412757" w:rsidRDefault="0043050F" w:rsidP="00962E49">
      <w:pPr>
        <w:pStyle w:val="Heading2"/>
        <w:numPr>
          <w:ilvl w:val="1"/>
          <w:numId w:val="47"/>
        </w:numPr>
      </w:pPr>
      <w:r w:rsidRPr="00412757">
        <w:t xml:space="preserve"> </w:t>
      </w:r>
      <w:bookmarkStart w:id="19" w:name="_Toc126108476"/>
      <w:r w:rsidR="00FE48EF" w:rsidRPr="00412757">
        <w:t>Кључна опрема за обављање научноистраживачке делатности</w:t>
      </w:r>
      <w:bookmarkEnd w:id="19"/>
    </w:p>
    <w:p w14:paraId="2DA2C717" w14:textId="3A004EE2" w:rsidR="00E947FE" w:rsidRPr="00412757" w:rsidRDefault="00E947FE" w:rsidP="00E947FE">
      <w:pPr>
        <w:pStyle w:val="Caption"/>
        <w:ind w:firstLine="425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Креирањем новог захтева за акредитацију факултета, форма за унос </w:t>
      </w:r>
      <w:r w:rsidR="00F932EB" w:rsidRPr="00412757">
        <w:rPr>
          <w:i w:val="0"/>
          <w:iCs w:val="0"/>
          <w:sz w:val="24"/>
          <w:szCs w:val="24"/>
          <w:lang w:val="sr-Cyrl-RS"/>
        </w:rPr>
        <w:t>опреме коју НИО користи,</w:t>
      </w:r>
      <w:r w:rsidRPr="00412757">
        <w:rPr>
          <w:i w:val="0"/>
          <w:iCs w:val="0"/>
          <w:sz w:val="24"/>
          <w:szCs w:val="24"/>
          <w:lang w:val="sr-Cyrl-RS"/>
        </w:rPr>
        <w:t xml:space="preserve"> биће приказана:</w:t>
      </w:r>
    </w:p>
    <w:p w14:paraId="174DA9AA" w14:textId="2E5E216A" w:rsidR="00E947FE" w:rsidRPr="00412757" w:rsidRDefault="00E947FE" w:rsidP="00E947F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62C3982E" wp14:editId="0B7C9B1E">
            <wp:extent cx="5731510" cy="1433830"/>
            <wp:effectExtent l="19050" t="19050" r="21590" b="1397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C34ACC2" w14:textId="39467723" w:rsidR="00E947FE" w:rsidRPr="00412757" w:rsidRDefault="003578C2" w:rsidP="00E947FE">
      <w:pPr>
        <w:pStyle w:val="Caption"/>
        <w:ind w:firstLine="720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Корисник уноси најмање 10 најзначајнијих комада кључне опреме кликом на опцију </w:t>
      </w:r>
      <w:r w:rsidRPr="00412757">
        <w:rPr>
          <w:noProof/>
          <w:lang w:val="sr-Cyrl-RS" w:eastAsia="en-US" w:bidi="as-IN"/>
        </w:rPr>
        <w:drawing>
          <wp:inline distT="0" distB="0" distL="0" distR="0" wp14:anchorId="5F5553B4" wp14:editId="6778FFFF">
            <wp:extent cx="2390775" cy="2952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7FE" w:rsidRPr="00412757">
        <w:rPr>
          <w:i w:val="0"/>
          <w:iCs w:val="0"/>
          <w:sz w:val="24"/>
          <w:szCs w:val="24"/>
          <w:lang w:val="sr-Cyrl-RS"/>
        </w:rPr>
        <w:t>.</w:t>
      </w:r>
    </w:p>
    <w:p w14:paraId="068A2C23" w14:textId="3EE092A6" w:rsidR="00E947FE" w:rsidRPr="00412757" w:rsidRDefault="00E947FE" w:rsidP="00E947FE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9FCE6B0" wp14:editId="2340BF70">
            <wp:extent cx="3745382" cy="2580604"/>
            <wp:effectExtent l="19050" t="19050" r="26670" b="10795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55041" cy="25872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E62A31" w14:textId="54EAFEFB" w:rsidR="002111EC" w:rsidRPr="00412757" w:rsidRDefault="002111EC" w:rsidP="002111EC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962E49" w:rsidRPr="00412757">
        <w:rPr>
          <w:lang w:val="sr-Cyrl-RS"/>
        </w:rPr>
        <w:t>2</w:t>
      </w:r>
      <w:r w:rsidR="000C1E8A" w:rsidRPr="00412757">
        <w:rPr>
          <w:lang w:val="sr-Cyrl-RS"/>
        </w:rPr>
        <w:t>3</w:t>
      </w:r>
      <w:r w:rsidRPr="00412757">
        <w:rPr>
          <w:lang w:val="sr-Cyrl-RS"/>
        </w:rPr>
        <w:t>: Кључна опрема за обављање научноистраживачке делатности</w:t>
      </w:r>
    </w:p>
    <w:p w14:paraId="19FD264A" w14:textId="77777777" w:rsidR="00E947FE" w:rsidRPr="00412757" w:rsidRDefault="00E947FE" w:rsidP="00E947F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4C147C1" w14:textId="6BC6811D" w:rsidR="00E947FE" w:rsidRPr="00412757" w:rsidRDefault="00E947FE" w:rsidP="00E947FE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>Када је први пут унета опрема НИО за з</w:t>
      </w:r>
      <w:r w:rsidR="0040260A" w:rsidRPr="00412757">
        <w:rPr>
          <w:i w:val="0"/>
          <w:iCs w:val="0"/>
          <w:sz w:val="24"/>
          <w:szCs w:val="24"/>
          <w:lang w:val="sr-Cyrl-RS"/>
        </w:rPr>
        <w:t>а</w:t>
      </w:r>
      <w:r w:rsidRPr="00412757">
        <w:rPr>
          <w:i w:val="0"/>
          <w:iCs w:val="0"/>
          <w:sz w:val="24"/>
          <w:szCs w:val="24"/>
          <w:lang w:val="sr-Cyrl-RS"/>
        </w:rPr>
        <w:t>х</w:t>
      </w:r>
      <w:r w:rsidR="003578C2" w:rsidRPr="00412757">
        <w:rPr>
          <w:i w:val="0"/>
          <w:iCs w:val="0"/>
          <w:sz w:val="24"/>
          <w:szCs w:val="24"/>
          <w:lang w:val="sr-Cyrl-RS"/>
        </w:rPr>
        <w:t>те</w:t>
      </w:r>
      <w:r w:rsidRPr="00412757">
        <w:rPr>
          <w:i w:val="0"/>
          <w:iCs w:val="0"/>
          <w:sz w:val="24"/>
          <w:szCs w:val="24"/>
          <w:lang w:val="sr-Cyrl-RS"/>
        </w:rPr>
        <w:t xml:space="preserve">в за акредитацију , систем ће приказати опрему у виду списка. На таквој форми биће доступна акција додавање нове </w:t>
      </w:r>
      <w:r w:rsidR="0040260A" w:rsidRPr="00412757">
        <w:rPr>
          <w:i w:val="0"/>
          <w:iCs w:val="0"/>
          <w:sz w:val="24"/>
          <w:szCs w:val="24"/>
          <w:lang w:val="sr-Cyrl-RS"/>
        </w:rPr>
        <w:t>опреме, иконицом</w:t>
      </w:r>
      <w:r w:rsidRPr="00412757">
        <w:rPr>
          <w:i w:val="0"/>
          <w:iCs w:val="0"/>
          <w:sz w:val="24"/>
          <w:szCs w:val="24"/>
          <w:lang w:val="sr-Cyrl-RS"/>
        </w:rPr>
        <w:t xml:space="preserve"> </w:t>
      </w:r>
      <w:r w:rsidRPr="00412757">
        <w:rPr>
          <w:noProof/>
          <w:lang w:val="sr-Cyrl-RS" w:eastAsia="en-US" w:bidi="as-IN"/>
        </w:rPr>
        <w:drawing>
          <wp:inline distT="0" distB="0" distL="0" distR="0" wp14:anchorId="15EA978D" wp14:editId="63C4A6EE">
            <wp:extent cx="197510" cy="17356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4998" cy="1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 и брисање </w:t>
      </w:r>
      <w:r w:rsidR="0040260A" w:rsidRPr="00412757">
        <w:rPr>
          <w:i w:val="0"/>
          <w:iCs w:val="0"/>
          <w:sz w:val="24"/>
          <w:szCs w:val="24"/>
          <w:lang w:val="sr-Cyrl-RS"/>
        </w:rPr>
        <w:t xml:space="preserve">опреме </w:t>
      </w:r>
      <w:r w:rsidRPr="00412757">
        <w:rPr>
          <w:i w:val="0"/>
          <w:iCs w:val="0"/>
          <w:sz w:val="24"/>
          <w:szCs w:val="24"/>
          <w:lang w:val="sr-Cyrl-RS"/>
        </w:rPr>
        <w:t xml:space="preserve"> из захтева,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A44E6D5" wp14:editId="10584236">
            <wp:extent cx="197511" cy="181918"/>
            <wp:effectExtent l="0" t="0" r="0" b="889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008" cy="1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i w:val="0"/>
          <w:iCs w:val="0"/>
          <w:sz w:val="24"/>
          <w:szCs w:val="24"/>
          <w:lang w:val="sr-Cyrl-RS"/>
        </w:rPr>
        <w:t xml:space="preserve"> која ће бити доступна селектовањем </w:t>
      </w:r>
      <w:r w:rsidR="0040260A" w:rsidRPr="00412757">
        <w:rPr>
          <w:i w:val="0"/>
          <w:iCs w:val="0"/>
          <w:sz w:val="24"/>
          <w:szCs w:val="24"/>
          <w:lang w:val="sr-Cyrl-RS"/>
        </w:rPr>
        <w:t>једног реда опреме</w:t>
      </w:r>
      <w:r w:rsidRPr="00412757">
        <w:rPr>
          <w:i w:val="0"/>
          <w:iCs w:val="0"/>
          <w:sz w:val="24"/>
          <w:szCs w:val="24"/>
          <w:lang w:val="sr-Cyrl-RS"/>
        </w:rPr>
        <w:t>.</w:t>
      </w:r>
    </w:p>
    <w:p w14:paraId="52077182" w14:textId="2E5D4EC8" w:rsidR="00027B60" w:rsidRPr="00412757" w:rsidRDefault="00D415F8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32B6467" wp14:editId="6F92F513">
            <wp:extent cx="5731510" cy="1437640"/>
            <wp:effectExtent l="19050" t="19050" r="21590" b="1016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6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E7F94" w14:textId="24C9CFBA" w:rsidR="00994A09" w:rsidRPr="00412757" w:rsidRDefault="00994A09" w:rsidP="00994A0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8C273E" w:rsidRPr="00412757">
        <w:rPr>
          <w:lang w:val="sr-Cyrl-RS"/>
        </w:rPr>
        <w:t>2</w:t>
      </w:r>
      <w:r w:rsidR="000C1E8A" w:rsidRPr="00412757">
        <w:rPr>
          <w:lang w:val="sr-Cyrl-RS"/>
        </w:rPr>
        <w:t>4</w:t>
      </w:r>
      <w:r w:rsidRPr="00412757">
        <w:rPr>
          <w:lang w:val="sr-Cyrl-RS"/>
        </w:rPr>
        <w:t>: Опције са кључном опремом за обављање научноистраживачке делатности</w:t>
      </w:r>
    </w:p>
    <w:p w14:paraId="4CA4165D" w14:textId="77777777" w:rsidR="00D415F8" w:rsidRPr="00412757" w:rsidRDefault="00D415F8" w:rsidP="00027B6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</w:p>
    <w:p w14:paraId="598A07A0" w14:textId="7432C731" w:rsidR="00BC0211" w:rsidRPr="00412757" w:rsidRDefault="0070650A" w:rsidP="0070650A">
      <w:pPr>
        <w:pStyle w:val="Heading2"/>
        <w:numPr>
          <w:ilvl w:val="1"/>
          <w:numId w:val="47"/>
        </w:numPr>
      </w:pPr>
      <w:r w:rsidRPr="00412757">
        <w:t xml:space="preserve"> </w:t>
      </w:r>
      <w:bookmarkStart w:id="20" w:name="_Toc126108477"/>
      <w:r w:rsidR="00BC0211" w:rsidRPr="00412757">
        <w:t>Библиотечки и информатички ресурси</w:t>
      </w:r>
      <w:bookmarkEnd w:id="20"/>
    </w:p>
    <w:p w14:paraId="165D5C36" w14:textId="770282CC" w:rsidR="00BC0211" w:rsidRPr="00412757" w:rsidRDefault="00BC0211" w:rsidP="007269F6">
      <w:pPr>
        <w:pStyle w:val="Caption"/>
        <w:ind w:firstLine="567"/>
        <w:jc w:val="both"/>
        <w:rPr>
          <w:i w:val="0"/>
          <w:iCs w:val="0"/>
          <w:sz w:val="24"/>
          <w:szCs w:val="24"/>
          <w:lang w:val="sr-Cyrl-RS"/>
        </w:rPr>
      </w:pPr>
      <w:r w:rsidRPr="00412757">
        <w:rPr>
          <w:i w:val="0"/>
          <w:iCs w:val="0"/>
          <w:sz w:val="24"/>
          <w:szCs w:val="24"/>
          <w:lang w:val="sr-Cyrl-RS"/>
        </w:rPr>
        <w:t xml:space="preserve">У секцији Библиотечки и информатички ресурси корисник може да одабере да ли постоје или не </w:t>
      </w:r>
      <w:r w:rsidR="007269F6" w:rsidRPr="00412757">
        <w:rPr>
          <w:b/>
          <w:i w:val="0"/>
          <w:iCs w:val="0"/>
          <w:sz w:val="24"/>
          <w:szCs w:val="24"/>
          <w:lang w:val="sr-Cyrl-RS"/>
        </w:rPr>
        <w:t>Сопствена библиотека</w:t>
      </w:r>
      <w:r w:rsidR="007269F6" w:rsidRPr="00412757">
        <w:rPr>
          <w:i w:val="0"/>
          <w:iCs w:val="0"/>
          <w:sz w:val="24"/>
          <w:szCs w:val="24"/>
          <w:lang w:val="sr-Cyrl-RS"/>
        </w:rPr>
        <w:t xml:space="preserve"> и </w:t>
      </w:r>
      <w:r w:rsidR="007269F6" w:rsidRPr="00412757">
        <w:rPr>
          <w:b/>
          <w:i w:val="0"/>
          <w:iCs w:val="0"/>
          <w:sz w:val="24"/>
          <w:szCs w:val="24"/>
          <w:lang w:val="sr-Cyrl-RS"/>
        </w:rPr>
        <w:t>Институционални репозиторијум</w:t>
      </w:r>
      <w:r w:rsidR="007269F6" w:rsidRPr="00412757">
        <w:rPr>
          <w:i w:val="0"/>
          <w:iCs w:val="0"/>
          <w:sz w:val="24"/>
          <w:szCs w:val="24"/>
          <w:lang w:val="sr-Cyrl-RS"/>
        </w:rPr>
        <w:t>.</w:t>
      </w:r>
    </w:p>
    <w:p w14:paraId="5F5A59C7" w14:textId="149AB4E9" w:rsidR="00BC0211" w:rsidRPr="00412757" w:rsidRDefault="00BC0211" w:rsidP="00BC021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427D03B5" wp14:editId="6B42F8B4">
            <wp:extent cx="5731510" cy="488950"/>
            <wp:effectExtent l="19050" t="19050" r="21590" b="2540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C25330" w14:textId="51DB9566" w:rsidR="00994A09" w:rsidRPr="00412757" w:rsidRDefault="00994A09" w:rsidP="00994A09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AD75A0" w:rsidRPr="00412757">
        <w:rPr>
          <w:lang w:val="sr-Cyrl-RS"/>
        </w:rPr>
        <w:t>2</w:t>
      </w:r>
      <w:r w:rsidR="000C1E8A" w:rsidRPr="00412757">
        <w:rPr>
          <w:lang w:val="sr-Cyrl-RS"/>
        </w:rPr>
        <w:t>5</w:t>
      </w:r>
      <w:r w:rsidRPr="00412757">
        <w:rPr>
          <w:lang w:val="sr-Cyrl-RS"/>
        </w:rPr>
        <w:t>: Библиотечки и информатички ресурси</w:t>
      </w:r>
    </w:p>
    <w:p w14:paraId="2871B04C" w14:textId="77777777" w:rsidR="00385D73" w:rsidRPr="00412757" w:rsidRDefault="00385D73" w:rsidP="00644D3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0606512" w14:textId="77777777" w:rsidR="00644D38" w:rsidRPr="00412757" w:rsidRDefault="00644D38" w:rsidP="00C1723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F69DA3D" w14:textId="246C4267" w:rsidR="00C17DD9" w:rsidRPr="00412757" w:rsidRDefault="00410C8A" w:rsidP="0070650A">
      <w:pPr>
        <w:pStyle w:val="Heading2"/>
        <w:numPr>
          <w:ilvl w:val="1"/>
          <w:numId w:val="47"/>
        </w:numPr>
      </w:pPr>
      <w:r>
        <w:rPr>
          <w:lang w:val="en-US"/>
        </w:rPr>
        <w:t xml:space="preserve"> </w:t>
      </w:r>
      <w:bookmarkStart w:id="21" w:name="_Toc126108478"/>
      <w:r w:rsidR="00C17DD9" w:rsidRPr="00412757">
        <w:t>Истраживачи на захтеву за акредитацију НИО</w:t>
      </w:r>
      <w:bookmarkEnd w:id="21"/>
    </w:p>
    <w:p w14:paraId="3EE8DDDE" w14:textId="77777777" w:rsidR="00C17DD9" w:rsidRPr="00412757" w:rsidRDefault="00C17DD9" w:rsidP="004B384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BDF367F" w14:textId="49AE9016" w:rsidR="00C17DD9" w:rsidRPr="00412757" w:rsidRDefault="00E534F2" w:rsidP="004B384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секцији Истраживачи на захтеву</w:t>
      </w:r>
      <w:r w:rsidR="004B3840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се види списак истраживача са атрибутима: 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Документа о 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истраживачу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(Одлука о избору, Уговор о раду са анексима и МА об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азац)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Звање истраживача, Име и презиме истраживача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Шифра истраживача,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Датум стицања звања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="0078393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Датум истека звања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Датум запослења, Датум престанка запослења</w:t>
      </w:r>
      <w:r w:rsidR="0078393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9E71740" w14:textId="7173BE4D" w:rsidR="00DE4ECC" w:rsidRPr="00412757" w:rsidRDefault="00DE4ECC" w:rsidP="004B384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05877D4" w14:textId="68B8519B" w:rsidR="00DE4ECC" w:rsidRPr="00412757" w:rsidRDefault="004B281D" w:rsidP="00DE4ECC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021F86D9" wp14:editId="4BF57110">
            <wp:extent cx="5731510" cy="13887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strFak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7382" w14:textId="2FF62D31" w:rsidR="00F134FE" w:rsidRPr="00412757" w:rsidRDefault="00F134FE" w:rsidP="00F134FE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0C1E8A" w:rsidRPr="00412757">
        <w:rPr>
          <w:lang w:val="sr-Cyrl-RS"/>
        </w:rPr>
        <w:t>6</w:t>
      </w:r>
      <w:r w:rsidRPr="00412757">
        <w:rPr>
          <w:lang w:val="sr-Cyrl-RS"/>
        </w:rPr>
        <w:t>:Истраживачи на захтеву за акредитацију НИО</w:t>
      </w:r>
    </w:p>
    <w:p w14:paraId="5C1824DF" w14:textId="6211ACF0" w:rsidR="00DE4ECC" w:rsidRPr="00412757" w:rsidRDefault="00DE4ECC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Бирањем опције за штампање у менију </w:t>
      </w:r>
      <w:r w:rsidRPr="00412757">
        <w:rPr>
          <w:noProof/>
          <w:lang w:val="sr-Cyrl-RS" w:eastAsia="en-US" w:bidi="as-IN"/>
        </w:rPr>
        <w:drawing>
          <wp:inline distT="0" distB="0" distL="0" distR="0" wp14:anchorId="779A826B" wp14:editId="7D8A3522">
            <wp:extent cx="219075" cy="28575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може да одштампа списак истраживача.</w:t>
      </w:r>
    </w:p>
    <w:p w14:paraId="29277513" w14:textId="77777777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59C590B" w14:textId="3868D7B1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961109" w:rsidRPr="00412757" w:rsidSect="00D00974">
          <w:footerReference w:type="even" r:id="rId65"/>
          <w:footerReference w:type="default" r:id="rId66"/>
          <w:footerReference w:type="first" r:id="rId67"/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5B245A36" w14:textId="7A3C3EF8" w:rsidR="00CA6B83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Иконица </w:t>
      </w:r>
      <w:r w:rsidR="000E39A4" w:rsidRPr="00412757">
        <w:rPr>
          <w:noProof/>
          <w:lang w:val="sr-Cyrl-RS" w:eastAsia="en-US" w:bidi="as-IN"/>
        </w:rPr>
        <w:drawing>
          <wp:inline distT="0" distB="0" distL="0" distR="0" wp14:anchorId="33ABB217" wp14:editId="226F0E10">
            <wp:extent cx="168250" cy="208862"/>
            <wp:effectExtent l="0" t="0" r="3810" b="127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7753" cy="22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9A4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 валидацију унете документације по истраживачу (Одлука о избору, Уговор о раду са анексима и МА обазац) биће </w:t>
      </w:r>
      <w:r w:rsidR="00E66BF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функцији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некој наредној верзији апликације.</w:t>
      </w:r>
    </w:p>
    <w:p w14:paraId="4FAD2FF5" w14:textId="7F2D3F85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EACB3B" w14:textId="54DD9064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75D954ED" wp14:editId="2D9C00F5">
            <wp:extent cx="2333625" cy="857250"/>
            <wp:effectExtent l="0" t="0" r="9525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40EA" w14:textId="3D441B89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65F7DC6" w14:textId="77777777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961109" w:rsidRPr="00412757" w:rsidSect="00961109">
          <w:type w:val="continuous"/>
          <w:pgSz w:w="11906" w:h="16838" w:code="9"/>
          <w:pgMar w:top="1559" w:right="1440" w:bottom="567" w:left="1440" w:header="567" w:footer="567" w:gutter="0"/>
          <w:cols w:num="2" w:space="708"/>
          <w:titlePg/>
          <w:docGrid w:linePitch="360"/>
        </w:sectPr>
      </w:pPr>
    </w:p>
    <w:p w14:paraId="72FDABB2" w14:textId="77777777" w:rsidR="001146C2" w:rsidRPr="00412757" w:rsidRDefault="001146C2" w:rsidP="001146C2">
      <w:pPr>
        <w:rPr>
          <w:lang w:val="sr-Cyrl-RS" w:eastAsia="en-US"/>
        </w:rPr>
      </w:pPr>
    </w:p>
    <w:p w14:paraId="08B0B70A" w14:textId="144C16F2" w:rsidR="001146C2" w:rsidRPr="00412757" w:rsidRDefault="00AD75A0" w:rsidP="0070650A">
      <w:pPr>
        <w:pStyle w:val="Heading2"/>
        <w:numPr>
          <w:ilvl w:val="1"/>
          <w:numId w:val="47"/>
        </w:numPr>
      </w:pPr>
      <w:r w:rsidRPr="00412757">
        <w:t xml:space="preserve"> </w:t>
      </w:r>
      <w:bookmarkStart w:id="22" w:name="_Toc126108479"/>
      <w:r w:rsidR="0090011F" w:rsidRPr="00412757">
        <w:t>Документа (докази) захтева за акредитацију</w:t>
      </w:r>
      <w:bookmarkEnd w:id="22"/>
    </w:p>
    <w:p w14:paraId="7E6AB958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овој секцији корисник доставља сва потребна скенирана документа за акредитацију једног факултета. Кликом на иконицу за додавање докумената корисник добија дијалог у коме доставља документ са свог рачунара под одређеним називом који бира у дијалогу.</w:t>
      </w:r>
    </w:p>
    <w:p w14:paraId="5F556671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A47F875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4E2F7DA" wp14:editId="0DAFD667">
            <wp:extent cx="5372100" cy="1209040"/>
            <wp:effectExtent l="19050" t="19050" r="19050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07" cy="121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13808F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537E8E9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ECCE998" wp14:editId="762A5A5C">
            <wp:extent cx="4842662" cy="3632265"/>
            <wp:effectExtent l="19050" t="19050" r="15240" b="25400"/>
            <wp:docPr id="178" name="Picture 17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 descr="Graphical user interface, text, application, email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848038" cy="36362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EEE8E5" w14:textId="682A2AF1" w:rsidR="001146C2" w:rsidRPr="00412757" w:rsidRDefault="001146C2" w:rsidP="001146C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0C1E8A" w:rsidRPr="00412757">
        <w:rPr>
          <w:lang w:val="sr-Cyrl-RS"/>
        </w:rPr>
        <w:t>7</w:t>
      </w:r>
      <w:r w:rsidRPr="00412757">
        <w:rPr>
          <w:lang w:val="sr-Cyrl-RS"/>
        </w:rPr>
        <w:t>:Убацивање скениране документације захтева за акредитацију факултета</w:t>
      </w:r>
    </w:p>
    <w:p w14:paraId="14696027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99A6C2B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додати документ може да обрише или прегледа његов садржај позиционирањем на запис са документом и бирањем опције за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Брисање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 Преглед садржаја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43489B6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E93C7AA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65F6F3E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51D97C13" wp14:editId="1F79BA19">
            <wp:extent cx="5724525" cy="1400175"/>
            <wp:effectExtent l="19050" t="19050" r="28575" b="28575"/>
            <wp:docPr id="79" name="Picture 79" descr="Graphical user interface, text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Graphical user interface, text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00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3B76FD" w14:textId="663E4012" w:rsidR="001146C2" w:rsidRPr="00412757" w:rsidRDefault="001146C2" w:rsidP="001146C2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236074" w:rsidRPr="00412757">
        <w:rPr>
          <w:lang w:val="sr-Cyrl-RS"/>
        </w:rPr>
        <w:t>7</w:t>
      </w:r>
      <w:r w:rsidRPr="00412757">
        <w:rPr>
          <w:lang w:val="sr-Cyrl-RS"/>
        </w:rPr>
        <w:t>:Опције за рад са документима за акредитацију факултета</w:t>
      </w:r>
    </w:p>
    <w:p w14:paraId="52509D1A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9A7DC70" w14:textId="77777777" w:rsidR="001146C2" w:rsidRPr="00412757" w:rsidRDefault="001146C2" w:rsidP="001146C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Када корисник унесе сву потребну скенирану документацију валидира сва потребна документа опцијом за валидацију у менију </w:t>
      </w:r>
      <w:r w:rsidRPr="00412757">
        <w:rPr>
          <w:noProof/>
          <w:lang w:val="sr-Cyrl-RS" w:eastAsia="en-US" w:bidi="as-IN"/>
        </w:rPr>
        <w:drawing>
          <wp:inline distT="0" distB="0" distL="0" distR="0" wp14:anchorId="1BE518B7" wp14:editId="3EF1F0D5">
            <wp:extent cx="200025" cy="2381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7C0A767" w14:textId="77777777" w:rsidR="001146C2" w:rsidRPr="00412757" w:rsidRDefault="001146C2" w:rsidP="001146C2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B72E46" w14:textId="0283FCCB" w:rsidR="00961109" w:rsidRPr="00412757" w:rsidRDefault="00961109" w:rsidP="00961109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DD4FF21" w14:textId="337D5B38" w:rsidR="00CA6B83" w:rsidRPr="00412757" w:rsidRDefault="009C5DC9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23" w:name="_Toc126108480"/>
      <w:r w:rsidR="00345A65" w:rsidRPr="00412757">
        <w:rPr>
          <w:rFonts w:eastAsia="SimSun"/>
          <w:lang w:bidi="hi-IN"/>
        </w:rPr>
        <w:t>Обрада захтева</w:t>
      </w:r>
      <w:r w:rsidR="00CA6B83" w:rsidRPr="00412757">
        <w:rPr>
          <w:rFonts w:eastAsia="SimSun"/>
          <w:lang w:bidi="hi-IN"/>
        </w:rPr>
        <w:t xml:space="preserve"> и валидација</w:t>
      </w:r>
      <w:r w:rsidR="00345A65" w:rsidRPr="00412757">
        <w:rPr>
          <w:rFonts w:eastAsia="SimSun"/>
          <w:lang w:bidi="hi-IN"/>
        </w:rPr>
        <w:t xml:space="preserve"> унетих података</w:t>
      </w:r>
      <w:bookmarkEnd w:id="23"/>
    </w:p>
    <w:p w14:paraId="0287C830" w14:textId="2E178679" w:rsidR="00CA6B83" w:rsidRPr="00412757" w:rsidRDefault="00CA6B83" w:rsidP="00CA6B83">
      <w:pPr>
        <w:rPr>
          <w:lang w:val="sr-Cyrl-RS" w:eastAsia="hi-IN" w:bidi="hi-IN"/>
        </w:rPr>
      </w:pPr>
    </w:p>
    <w:p w14:paraId="578E89CE" w14:textId="164D03AF" w:rsidR="00CA6B83" w:rsidRPr="00412757" w:rsidRDefault="00CA6B83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Када се попуне све секције корисник бира</w:t>
      </w:r>
      <w:r w:rsidR="00EB305E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једну од акција/таба које су понуђене у горњем десном углу захтева за акредитацију 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/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интегрисаног универзитета</w:t>
      </w:r>
      <w:r w:rsidR="00EB305E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7E0F77C" w14:textId="44589B5C" w:rsidR="00EB305E" w:rsidRPr="00412757" w:rsidRDefault="00E23ECB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412757">
        <w:rPr>
          <w:noProof/>
          <w:lang w:val="sr-Cyrl-RS" w:eastAsia="en-US" w:bidi="as-IN"/>
        </w:rPr>
        <w:drawing>
          <wp:inline distT="0" distB="0" distL="0" distR="0" wp14:anchorId="64DB36F3" wp14:editId="5B3611E0">
            <wp:extent cx="873735" cy="226771"/>
            <wp:effectExtent l="0" t="0" r="3175" b="190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96895" cy="23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доступно је након уноса или ажурирања података.</w:t>
      </w:r>
    </w:p>
    <w:p w14:paraId="164D0239" w14:textId="0BB643FA" w:rsidR="00E23ECB" w:rsidRPr="00412757" w:rsidRDefault="00E23ECB" w:rsidP="00E23EC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 xml:space="preserve">Захтев се након акције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Сачувај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враћа на Радну листу.</w:t>
      </w:r>
    </w:p>
    <w:p w14:paraId="6A5A8125" w14:textId="5652C0C9" w:rsidR="00E23ECB" w:rsidRPr="00412757" w:rsidRDefault="00E23ECB" w:rsidP="00E23ECB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412757">
        <w:rPr>
          <w:noProof/>
          <w:lang w:val="sr-Cyrl-RS" w:eastAsia="en-US" w:bidi="as-IN"/>
        </w:rPr>
        <w:drawing>
          <wp:inline distT="0" distB="0" distL="0" distR="0" wp14:anchorId="466A9D05" wp14:editId="1A731FED">
            <wp:extent cx="802235" cy="204826"/>
            <wp:effectExtent l="0" t="0" r="0" b="508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1064" cy="20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, када су све секције попуњене, корисник уз помоћ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Валидације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може да прегледа да ли су сви унети подаци исправни и попуњена су сва обавезна поља.</w:t>
      </w:r>
    </w:p>
    <w:p w14:paraId="1020EF3B" w14:textId="77777777" w:rsidR="00E23ECB" w:rsidRPr="00412757" w:rsidRDefault="00E23ECB" w:rsidP="00CA6B83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80908AD" w14:textId="2A0B85A4" w:rsidR="009E2F7A" w:rsidRPr="00412757" w:rsidRDefault="009E2F7A" w:rsidP="009E2F7A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1C8E33BC" wp14:editId="1FB81730">
            <wp:extent cx="2470863" cy="2913526"/>
            <wp:effectExtent l="19050" t="19050" r="24765" b="2032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863" cy="29135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AE1608" w14:textId="034EB824" w:rsidR="009E2F7A" w:rsidRPr="00412757" w:rsidRDefault="009E2F7A" w:rsidP="009E2F7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882368A" w14:textId="045598D8" w:rsidR="00855CB4" w:rsidRPr="00412757" w:rsidRDefault="00855CB4" w:rsidP="00855CB4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0C1E8A" w:rsidRPr="00412757">
        <w:rPr>
          <w:lang w:val="sr-Cyrl-RS"/>
        </w:rPr>
        <w:t>8</w:t>
      </w:r>
      <w:r w:rsidRPr="00412757">
        <w:rPr>
          <w:lang w:val="sr-Cyrl-RS"/>
        </w:rPr>
        <w:t>:Опције Валидирај, Обриши захтев, Потврди захт</w:t>
      </w:r>
      <w:r w:rsidR="00603638" w:rsidRPr="00412757">
        <w:rPr>
          <w:lang w:val="sr-Cyrl-RS"/>
        </w:rPr>
        <w:t>е</w:t>
      </w:r>
      <w:r w:rsidRPr="00412757">
        <w:rPr>
          <w:lang w:val="sr-Cyrl-RS"/>
        </w:rPr>
        <w:t>в и Штампа</w:t>
      </w:r>
    </w:p>
    <w:p w14:paraId="7DFAF08D" w14:textId="77777777" w:rsidR="00855CB4" w:rsidRPr="00412757" w:rsidRDefault="00855CB4" w:rsidP="009E2F7A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B2AD682" w14:textId="5C371F90" w:rsidR="00B7512D" w:rsidRPr="00412757" w:rsidRDefault="00B7512D" w:rsidP="0007545D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="0052172A" w:rsidRPr="00412757">
        <w:rPr>
          <w:noProof/>
          <w:lang w:val="sr-Cyrl-RS" w:eastAsia="en-US" w:bidi="as-IN"/>
        </w:rPr>
        <w:drawing>
          <wp:inline distT="0" distB="0" distL="0" distR="0" wp14:anchorId="752AB3A0" wp14:editId="06B3D69C">
            <wp:extent cx="775411" cy="205256"/>
            <wp:effectExtent l="0" t="0" r="5715" b="4445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7271" cy="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, корисник може да </w:t>
      </w:r>
      <w:r w:rsidR="0052172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брише захтев за акредитацију 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/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интегрисаног универзитета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док је захтев у стању „У припреми“</w:t>
      </w:r>
      <w:r w:rsidR="0052172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CEA59AF" w14:textId="39C14DE9" w:rsidR="00767B3E" w:rsidRPr="00412757" w:rsidRDefault="0007545D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330A3B8" wp14:editId="339EC844">
            <wp:extent cx="526694" cy="182518"/>
            <wp:effectExtent l="0" t="0" r="6985" b="8255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569" cy="1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служи за креирање захтева у PDF формaту. Штампа захтева врши се након уноса података за све секције.</w:t>
      </w:r>
    </w:p>
    <w:p w14:paraId="47D6AA9A" w14:textId="0D6BF708" w:rsidR="0007545D" w:rsidRPr="00412757" w:rsidRDefault="0007545D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Поље/таб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8B7F74A" wp14:editId="618213D2">
            <wp:extent cx="753465" cy="206026"/>
            <wp:effectExtent l="0" t="0" r="0" b="381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корисник Потврђује да је обрада захтева завршена и да захтев може</w:t>
      </w:r>
      <w:r w:rsidR="00B746EF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да пошаљемо на потписивање.</w:t>
      </w:r>
    </w:p>
    <w:p w14:paraId="39DD16BB" w14:textId="5093E4CD" w:rsidR="00767B3E" w:rsidRPr="00412757" w:rsidRDefault="00B43BF1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24" w:name="_Toc126108481"/>
      <w:r w:rsidR="00767B3E" w:rsidRPr="00412757">
        <w:rPr>
          <w:rFonts w:eastAsia="SimSun"/>
          <w:lang w:bidi="hi-IN"/>
        </w:rPr>
        <w:t>Потврђивање захтева</w:t>
      </w:r>
      <w:bookmarkEnd w:id="24"/>
    </w:p>
    <w:p w14:paraId="5E767BA4" w14:textId="4F299EC9" w:rsidR="00584ACA" w:rsidRPr="00412757" w:rsidRDefault="002034A9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Потврђивање захтева / </w:t>
      </w:r>
      <w:r w:rsidR="00584AC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Завршена обрада захтева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/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интегрисаног универзитета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</w:t>
      </w:r>
      <w:r w:rsidR="00584AC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подразумева да је корисник извршио:</w:t>
      </w:r>
    </w:p>
    <w:p w14:paraId="4821FEE3" w14:textId="790C6073" w:rsidR="001C3AE0" w:rsidRPr="00412757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Валидацију унетих података (систем не приказује грешку), </w:t>
      </w:r>
    </w:p>
    <w:p w14:paraId="6ADD15FC" w14:textId="1A1CA1C9" w:rsidR="00584ACA" w:rsidRPr="00412757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Унета је обавезна документација за захтев за акредитацију 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en-US" w:eastAsia="hi-IN" w:bidi="hi-IN"/>
        </w:rPr>
        <w:t>/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интегрисаног универзитета</w:t>
      </w:r>
      <w:r w:rsidR="002F485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2F485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 у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рађена је валидација докумената (систем је потврдио да су унети сви потребни документи),</w:t>
      </w:r>
    </w:p>
    <w:p w14:paraId="73E341B6" w14:textId="39910199" w:rsidR="00584ACA" w:rsidRPr="00412757" w:rsidRDefault="00584ACA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Унета је сва потребна документација и Валидирана (Одлука о избору, Уговор о раду са анексима, МА образац) за истраживаче *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напомена: унос документације и валидација документације истраживача, биће доступна у наредним верзијама апликације.</w:t>
      </w:r>
    </w:p>
    <w:p w14:paraId="0AF72B18" w14:textId="16F63A2C" w:rsidR="005954BE" w:rsidRPr="00412757" w:rsidRDefault="005954BE" w:rsidP="00584ACA">
      <w:pPr>
        <w:pStyle w:val="ListParagraph"/>
        <w:numPr>
          <w:ilvl w:val="0"/>
          <w:numId w:val="41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Креирана је Штампа захтева (PDF образац захтева)</w:t>
      </w:r>
    </w:p>
    <w:p w14:paraId="35069E32" w14:textId="0D6A9C49" w:rsidR="00584ACA" w:rsidRPr="00412757" w:rsidRDefault="00584ACA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4B5CEC3" w14:textId="7DCA0E24" w:rsidR="00E86438" w:rsidRPr="00412757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B8D6C4B" w14:textId="41394EDD" w:rsidR="00E86438" w:rsidRPr="00412757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ове провере, потребно је да корисник кл</w:t>
      </w:r>
      <w:r w:rsidR="00426169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кне на поље </w:t>
      </w:r>
      <w:r w:rsidRPr="00412757">
        <w:rPr>
          <w:noProof/>
          <w:lang w:val="sr-Cyrl-RS" w:eastAsia="en-US" w:bidi="as-IN"/>
        </w:rPr>
        <w:drawing>
          <wp:inline distT="0" distB="0" distL="0" distR="0" wp14:anchorId="4BD65ACE" wp14:editId="79666850">
            <wp:extent cx="753465" cy="206026"/>
            <wp:effectExtent l="0" t="0" r="0" b="381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70732" cy="2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систем ће обрадити захтев и захтев ће бити видљив на Радној листи са новим задатком (стање захтева) Преузимање захтева за потписивање.</w:t>
      </w:r>
    </w:p>
    <w:p w14:paraId="5EC6CD56" w14:textId="77777777" w:rsidR="00E86438" w:rsidRPr="00412757" w:rsidRDefault="00E8643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FE47801" w14:textId="3E9C134F" w:rsidR="001C3AE0" w:rsidRPr="00412757" w:rsidRDefault="001831D8" w:rsidP="001831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65114F45" wp14:editId="0ACFC735">
            <wp:extent cx="2914650" cy="1303922"/>
            <wp:effectExtent l="19050" t="19050" r="19050" b="1079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933652" cy="1312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FF6F80" w14:textId="1B26987B" w:rsidR="002C72A0" w:rsidRPr="00412757" w:rsidRDefault="002C72A0" w:rsidP="002C72A0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2</w:t>
      </w:r>
      <w:r w:rsidR="00C47D8D" w:rsidRPr="00412757">
        <w:rPr>
          <w:lang w:val="sr-Cyrl-RS"/>
        </w:rPr>
        <w:t>9</w:t>
      </w:r>
      <w:r w:rsidRPr="00412757">
        <w:rPr>
          <w:lang w:val="sr-Cyrl-RS"/>
        </w:rPr>
        <w:t>:Потврда захтева</w:t>
      </w:r>
    </w:p>
    <w:p w14:paraId="049D8B8E" w14:textId="77777777" w:rsidR="002C72A0" w:rsidRPr="00412757" w:rsidRDefault="002C72A0" w:rsidP="001831D8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3515D00" w14:textId="22CB9724" w:rsidR="00426169" w:rsidRPr="00412757" w:rsidRDefault="00426169" w:rsidP="00380DF5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Након Потврде обраде захтева, </w:t>
      </w:r>
      <w:r w:rsidR="00B5350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ажурирање захтева није доступно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A45ED06" w14:textId="77777777" w:rsidR="001831D8" w:rsidRPr="00412757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984137F" w14:textId="226B8480" w:rsidR="001831D8" w:rsidRPr="00412757" w:rsidRDefault="00B86273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25" w:name="_Toc126108482"/>
      <w:r w:rsidR="001831D8" w:rsidRPr="00412757">
        <w:rPr>
          <w:rFonts w:eastAsia="SimSun"/>
          <w:lang w:bidi="hi-IN"/>
        </w:rPr>
        <w:t>Преузимање захтева на потписивање</w:t>
      </w:r>
      <w:bookmarkEnd w:id="25"/>
    </w:p>
    <w:p w14:paraId="79FB37FF" w14:textId="1D79E107" w:rsidR="00767B3E" w:rsidRPr="00412757" w:rsidRDefault="00EC3561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Селектовањем </w:t>
      </w:r>
      <w:r w:rsidR="001831D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</w:t>
      </w:r>
      <w:r w:rsidR="001831D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</w:t>
      </w:r>
      <w:r w:rsidR="001831D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Радној листи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„Преузимање захтева за потписивање“</w:t>
      </w:r>
      <w:r w:rsidR="001831D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бирањем опције у менију </w:t>
      </w:r>
      <w:r w:rsidR="001831D8" w:rsidRPr="00412757">
        <w:rPr>
          <w:noProof/>
          <w:lang w:val="sr-Cyrl-RS" w:eastAsia="en-US" w:bidi="as-IN"/>
        </w:rPr>
        <w:drawing>
          <wp:inline distT="0" distB="0" distL="0" distR="0" wp14:anchorId="6E2BDBB5" wp14:editId="2398B0E8">
            <wp:extent cx="190500" cy="26670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1D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преузимање захтева на потписивање.</w:t>
      </w:r>
    </w:p>
    <w:p w14:paraId="02214860" w14:textId="77777777" w:rsidR="001831D8" w:rsidRPr="00412757" w:rsidRDefault="001831D8" w:rsidP="00F86609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0012188" w14:textId="08A512A1" w:rsidR="001831D8" w:rsidRPr="00412757" w:rsidRDefault="00B4603D" w:rsidP="001831D8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FC85712" wp14:editId="1C9DB708">
            <wp:extent cx="5731510" cy="601345"/>
            <wp:effectExtent l="19050" t="19050" r="21590" b="27305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1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7D8CC6" w14:textId="15949C71" w:rsidR="00767B3E" w:rsidRPr="00412757" w:rsidRDefault="004D67EB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142623D" wp14:editId="1A24115B">
            <wp:extent cx="3087015" cy="1794956"/>
            <wp:effectExtent l="19050" t="19050" r="18415" b="1524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104873" cy="1805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1A07A4" w14:textId="517B5B82" w:rsidR="00887BC6" w:rsidRPr="00412757" w:rsidRDefault="00887BC6" w:rsidP="00887BC6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C47D8D" w:rsidRPr="00412757">
        <w:rPr>
          <w:lang w:val="sr-Cyrl-RS"/>
        </w:rPr>
        <w:t>30</w:t>
      </w:r>
      <w:r w:rsidRPr="00412757">
        <w:rPr>
          <w:lang w:val="sr-Cyrl-RS"/>
        </w:rPr>
        <w:t>:Преузимање захтева на потписивање</w:t>
      </w:r>
    </w:p>
    <w:p w14:paraId="2464C445" w14:textId="47030FEE" w:rsidR="001831D8" w:rsidRPr="00412757" w:rsidRDefault="001831D8" w:rsidP="001831D8">
      <w:pPr>
        <w:ind w:firstLine="567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69B2578" w14:textId="5F544CD3" w:rsidR="00714E44" w:rsidRPr="00412757" w:rsidRDefault="00714E44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 (задатак) у Радној листи добија стање</w:t>
      </w:r>
      <w:r w:rsidR="000A2925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отписивање</w:t>
      </w:r>
      <w:r w:rsidR="000A2925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40141D2F" w14:textId="5EB06871" w:rsidR="000A2925" w:rsidRPr="00412757" w:rsidRDefault="000A2925" w:rsidP="00714E44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0A3A51F" w14:textId="08CBA4D3" w:rsidR="000A2925" w:rsidRPr="00412757" w:rsidRDefault="00B86273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26" w:name="_Toc126108483"/>
      <w:r w:rsidR="00562F88" w:rsidRPr="00412757">
        <w:rPr>
          <w:rFonts w:eastAsia="SimSun"/>
          <w:lang w:bidi="hi-IN"/>
        </w:rPr>
        <w:t>Потписивање захтева</w:t>
      </w:r>
      <w:bookmarkEnd w:id="26"/>
    </w:p>
    <w:p w14:paraId="5B86F653" w14:textId="347C2981" w:rsidR="00714E44" w:rsidRPr="00412757" w:rsidRDefault="008B4432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Двокликом на захтев</w:t>
      </w:r>
      <w:r w:rsidR="0056499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„Поптисивање захтева“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отварамо захтев</w:t>
      </w:r>
      <w:r w:rsidR="0056499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акредитацију факултета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у горњем десном углу бирамо </w:t>
      </w:r>
      <w:r w:rsidR="009775BE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Опцију за потписивање</w:t>
      </w:r>
      <w:r w:rsidR="00564998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, иконица </w:t>
      </w:r>
      <w:r w:rsidR="00564998" w:rsidRPr="00412757">
        <w:rPr>
          <w:noProof/>
          <w:lang w:val="sr-Cyrl-RS" w:eastAsia="en-US" w:bidi="as-IN"/>
        </w:rPr>
        <w:drawing>
          <wp:inline distT="0" distB="0" distL="0" distR="0" wp14:anchorId="1A510CA9" wp14:editId="4C83D2DE">
            <wp:extent cx="262161" cy="285293"/>
            <wp:effectExtent l="0" t="0" r="5080" b="63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3884" cy="2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5BE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F9AAE93" w14:textId="77777777" w:rsidR="009775BE" w:rsidRPr="00412757" w:rsidRDefault="009775BE" w:rsidP="008B4432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815D2A" w14:textId="0793261B" w:rsidR="009775BE" w:rsidRPr="00412757" w:rsidRDefault="00564998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33299202" wp14:editId="4ABB2DD9">
            <wp:extent cx="5731510" cy="3016885"/>
            <wp:effectExtent l="19050" t="19050" r="21590" b="12065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FACEB4" w14:textId="0F6CCA1F" w:rsidR="009775BE" w:rsidRPr="00412757" w:rsidRDefault="009775BE" w:rsidP="009775B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B92B14C" w14:textId="6139E3B2" w:rsidR="00996CB1" w:rsidRPr="00412757" w:rsidRDefault="00B701CC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04E10932" wp14:editId="2F957871">
            <wp:extent cx="3145536" cy="1628091"/>
            <wp:effectExtent l="19050" t="19050" r="17145" b="1079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159599" cy="16353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74FDA3" w14:textId="32815CD7" w:rsidR="00AE4E31" w:rsidRPr="00412757" w:rsidRDefault="00AE4E31" w:rsidP="00AE4E31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 xml:space="preserve">Слика </w:t>
      </w:r>
      <w:r w:rsidR="00236074" w:rsidRPr="00412757">
        <w:rPr>
          <w:lang w:val="sr-Cyrl-RS"/>
        </w:rPr>
        <w:t>3</w:t>
      </w:r>
      <w:r w:rsidR="00C47D8D" w:rsidRPr="00412757">
        <w:rPr>
          <w:lang w:val="sr-Cyrl-RS"/>
        </w:rPr>
        <w:t>1</w:t>
      </w:r>
      <w:r w:rsidRPr="00412757">
        <w:rPr>
          <w:lang w:val="sr-Cyrl-RS"/>
        </w:rPr>
        <w:t>:Потписивање захтева</w:t>
      </w:r>
    </w:p>
    <w:p w14:paraId="03539D1E" w14:textId="77777777" w:rsidR="00996CB1" w:rsidRPr="00412757" w:rsidRDefault="00996CB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E4ED03A" w14:textId="2FF7EC96" w:rsidR="00996CB1" w:rsidRPr="00412757" w:rsidRDefault="00996CB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у Радној листи добија стање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Преузимање захтева за завођење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53C0671" w14:textId="77777777" w:rsidR="00613241" w:rsidRPr="00412757" w:rsidRDefault="00613241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4442B7" w14:textId="77777777" w:rsidR="00B701CC" w:rsidRPr="00412757" w:rsidRDefault="00B701CC" w:rsidP="00996CB1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D2E2D51" w14:textId="303AA246" w:rsidR="00B701CC" w:rsidRPr="00412757" w:rsidRDefault="00592D90" w:rsidP="00B54606">
      <w:pPr>
        <w:pStyle w:val="Heading3"/>
        <w:rPr>
          <w:rFonts w:eastAsia="SimSun"/>
          <w:lang w:val="sr-Cyrl-RS" w:eastAsia="hi-IN" w:bidi="hi-IN"/>
        </w:rPr>
      </w:pPr>
      <w:bookmarkStart w:id="27" w:name="_Toc126108484"/>
      <w:r w:rsidRPr="00412757">
        <w:rPr>
          <w:rFonts w:eastAsia="SimSun"/>
          <w:lang w:val="sr-Cyrl-RS" w:eastAsia="hi-IN" w:bidi="hi-IN"/>
        </w:rPr>
        <w:t>1.2</w:t>
      </w:r>
      <w:r w:rsidR="00B11493" w:rsidRPr="00412757">
        <w:rPr>
          <w:rFonts w:eastAsia="SimSun"/>
          <w:lang w:val="sr-Cyrl-RS" w:eastAsia="hi-IN" w:bidi="hi-IN"/>
        </w:rPr>
        <w:t>2</w:t>
      </w:r>
      <w:r w:rsidRPr="00412757">
        <w:rPr>
          <w:rFonts w:eastAsia="SimSun"/>
          <w:lang w:val="sr-Cyrl-RS" w:eastAsia="hi-IN" w:bidi="hi-IN"/>
        </w:rPr>
        <w:t xml:space="preserve">.1 </w:t>
      </w:r>
      <w:r w:rsidR="00B701CC" w:rsidRPr="00412757">
        <w:rPr>
          <w:rFonts w:eastAsia="SimSun"/>
          <w:noProof/>
          <w:lang w:val="sr-Cyrl-RS" w:eastAsia="hi-IN" w:bidi="hi-IN"/>
        </w:rPr>
        <w:t xml:space="preserve">Враћање захтева за акредитацију </w:t>
      </w:r>
      <w:r w:rsidR="00AD0762">
        <w:rPr>
          <w:rFonts w:eastAsia="SimSun" w:cs="Mangal"/>
          <w:kern w:val="1"/>
          <w:szCs w:val="24"/>
          <w:lang w:val="sr-Cyrl-RS" w:eastAsia="hi-IN" w:bidi="hi-IN"/>
        </w:rPr>
        <w:t>факултета</w:t>
      </w:r>
      <w:r w:rsidR="00AD0762">
        <w:rPr>
          <w:rFonts w:eastAsia="SimSun" w:cs="Mangal"/>
          <w:kern w:val="1"/>
          <w:szCs w:val="24"/>
          <w:lang w:val="en-US" w:eastAsia="hi-IN" w:bidi="hi-IN"/>
        </w:rPr>
        <w:t>/</w:t>
      </w:r>
      <w:r w:rsidR="00AD0762">
        <w:rPr>
          <w:rFonts w:eastAsia="SimSun" w:cs="Mangal"/>
          <w:kern w:val="1"/>
          <w:szCs w:val="24"/>
          <w:lang w:val="sr-Cyrl-RS" w:eastAsia="hi-IN" w:bidi="hi-IN"/>
        </w:rPr>
        <w:t>интегрисаног универзитета</w:t>
      </w:r>
      <w:r w:rsidR="00AD0762" w:rsidRPr="00412757">
        <w:rPr>
          <w:rFonts w:eastAsia="SimSun"/>
          <w:noProof/>
          <w:lang w:val="sr-Cyrl-RS" w:eastAsia="hi-IN" w:bidi="hi-IN"/>
        </w:rPr>
        <w:t xml:space="preserve"> </w:t>
      </w:r>
      <w:r w:rsidR="00B701CC" w:rsidRPr="00412757">
        <w:rPr>
          <w:rFonts w:eastAsia="SimSun"/>
          <w:noProof/>
          <w:lang w:val="sr-Cyrl-RS" w:eastAsia="hi-IN" w:bidi="hi-IN"/>
        </w:rPr>
        <w:t>на обраду</w:t>
      </w:r>
      <w:bookmarkEnd w:id="27"/>
    </w:p>
    <w:p w14:paraId="59AB6DB5" w14:textId="299D2584" w:rsidR="00B701CC" w:rsidRPr="00412757" w:rsidRDefault="00B701CC" w:rsidP="00B701CC">
      <w:pPr>
        <w:pStyle w:val="Podnaslov2"/>
        <w:rPr>
          <w:rFonts w:eastAsia="SimSun"/>
          <w:lang w:val="sr-Cyrl-RS" w:eastAsia="hi-IN" w:bidi="hi-IN"/>
        </w:rPr>
      </w:pPr>
    </w:p>
    <w:p w14:paraId="0CB5077B" w14:textId="080E95A1" w:rsidR="00BC5697" w:rsidRPr="00412757" w:rsidRDefault="00BC5697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Двокликом на захтев који има Задатак „Поптисивање захтева“ у Радној листи отварамо захтев за акредитацију </w:t>
      </w:r>
      <w:r w:rsidR="00381519" w:rsidRPr="00381519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факултета/интегрисаног универзитета </w:t>
      </w: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и у горњем десном углу бирамо Опцију за враћање захтева за акредитацију на обраду, иконица </w:t>
      </w:r>
      <w:r w:rsidRPr="00412757">
        <w:rPr>
          <w:noProof/>
          <w:lang w:val="sr-Cyrl-RS" w:eastAsia="en-US" w:bidi="as-IN"/>
        </w:rPr>
        <w:drawing>
          <wp:inline distT="0" distB="0" distL="0" distR="0" wp14:anchorId="5845918B" wp14:editId="42302FB6">
            <wp:extent cx="241401" cy="221284"/>
            <wp:effectExtent l="0" t="0" r="6350" b="762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4686" cy="22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.</w:t>
      </w:r>
    </w:p>
    <w:p w14:paraId="1628870C" w14:textId="6301D293" w:rsidR="00613241" w:rsidRPr="00412757" w:rsidRDefault="00613241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Корисник (НИО руководилац који потписиује захтев) може да врати захтев на обраду уколико утврди да је потребно нешто исправити или допунити.</w:t>
      </w:r>
    </w:p>
    <w:p w14:paraId="57F82BB1" w14:textId="75968664" w:rsidR="00613241" w:rsidRPr="00412757" w:rsidRDefault="00613241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Стање/Задатак захтева за акредитацију факултета биће „Преузимање захтева за обраду“, након чега се понав</w:t>
      </w:r>
      <w:r w:rsidR="00527790"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ља поступак обраде захтева.</w:t>
      </w:r>
    </w:p>
    <w:p w14:paraId="2AAEAD3B" w14:textId="322D2FD5" w:rsidR="00527790" w:rsidRPr="00412757" w:rsidRDefault="00527790" w:rsidP="00BC5697">
      <w:pPr>
        <w:pStyle w:val="Podnaslov2"/>
        <w:ind w:firstLine="425"/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 xml:space="preserve">Исти захтев мора да прође Потврђивање обраде захтева, након чега иде на  потпис захтева за акредитацију </w:t>
      </w:r>
      <w:r w:rsidR="00381519" w:rsidRPr="00381519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факултета/интегрисаног универзитета</w:t>
      </w:r>
      <w:r w:rsidRPr="00412757">
        <w:rPr>
          <w:rFonts w:ascii="Times New Roman" w:eastAsia="SimSun" w:hAnsi="Times New Roman" w:cs="Mangal"/>
          <w:b w:val="0"/>
          <w:kern w:val="1"/>
          <w:sz w:val="24"/>
          <w:szCs w:val="24"/>
          <w:lang w:val="sr-Cyrl-RS" w:eastAsia="hi-IN" w:bidi="hi-IN"/>
        </w:rPr>
        <w:t>.</w:t>
      </w:r>
    </w:p>
    <w:p w14:paraId="75C77447" w14:textId="7F213138" w:rsidR="00996CB1" w:rsidRPr="00412757" w:rsidRDefault="00996CB1" w:rsidP="00996CB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6A281B" w14:textId="36DF251E" w:rsidR="00033EEE" w:rsidRPr="00412757" w:rsidRDefault="00ED2010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lastRenderedPageBreak/>
        <w:t xml:space="preserve"> </w:t>
      </w:r>
      <w:bookmarkStart w:id="28" w:name="_Toc126108485"/>
      <w:r w:rsidR="00033EEE" w:rsidRPr="00412757">
        <w:rPr>
          <w:rFonts w:eastAsia="SimSun"/>
          <w:lang w:bidi="hi-IN"/>
        </w:rPr>
        <w:t>Преузимање захтева за завођење</w:t>
      </w:r>
      <w:r w:rsidR="0031507C" w:rsidRPr="00412757">
        <w:rPr>
          <w:rFonts w:eastAsia="SimSun"/>
          <w:lang w:bidi="hi-IN"/>
        </w:rPr>
        <w:t xml:space="preserve"> у НИО</w:t>
      </w:r>
      <w:bookmarkEnd w:id="28"/>
    </w:p>
    <w:p w14:paraId="3F8803CD" w14:textId="3B9869B7" w:rsidR="00054D5B" w:rsidRPr="00412757" w:rsidRDefault="00527790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Селектовањем </w:t>
      </w:r>
      <w:r w:rsidR="00054D5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захтев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 са Задатком „Преузимање захтева за завођење НИО“</w:t>
      </w:r>
      <w:r w:rsidR="00054D5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и бирањем опције у менију </w:t>
      </w:r>
      <w:r w:rsidR="00054D5B"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780AD138" wp14:editId="52093D9D">
            <wp:extent cx="190500" cy="2667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D5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="00BC2506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</w:t>
      </w:r>
      <w:r w:rsidR="00054D5B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 xml:space="preserve">реузимање захтева на </w:t>
      </w:r>
      <w:r w:rsidR="00BC2506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завођење у НИО</w:t>
      </w:r>
      <w:r w:rsidR="00054D5B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4EEA39A" w14:textId="77777777" w:rsidR="00BC2506" w:rsidRPr="00412757" w:rsidRDefault="00BC2506" w:rsidP="00054D5B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1E84231" w14:textId="15171ACC" w:rsidR="00BC2506" w:rsidRPr="00412757" w:rsidRDefault="00527790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26BC945" wp14:editId="044FC2D9">
            <wp:extent cx="5731510" cy="1000760"/>
            <wp:effectExtent l="19050" t="19050" r="21590" b="2794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0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744A10" w14:textId="77777777" w:rsidR="00997B10" w:rsidRPr="00412757" w:rsidRDefault="00997B10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5C9761" w14:textId="19A626F8" w:rsidR="00BC2506" w:rsidRPr="00412757" w:rsidRDefault="00BC2506" w:rsidP="00BC250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631C280" w14:textId="56865BA3" w:rsidR="00BC2506" w:rsidRPr="00412757" w:rsidRDefault="00527790" w:rsidP="004945E0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5FB00188" wp14:editId="5F73C207">
            <wp:extent cx="2816352" cy="1639369"/>
            <wp:effectExtent l="19050" t="19050" r="22225" b="1841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29123" cy="16468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C7B4A9" w14:textId="7842D6B2" w:rsidR="00F35E6A" w:rsidRPr="00412757" w:rsidRDefault="00F35E6A" w:rsidP="00F35E6A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3</w:t>
      </w:r>
      <w:r w:rsidR="00C47D8D" w:rsidRPr="00412757">
        <w:rPr>
          <w:lang w:val="sr-Cyrl-RS"/>
        </w:rPr>
        <w:t>2</w:t>
      </w:r>
      <w:r w:rsidRPr="00412757">
        <w:rPr>
          <w:lang w:val="sr-Cyrl-RS"/>
        </w:rPr>
        <w:t>: Преузимање захтева за завођење у НИО</w:t>
      </w:r>
    </w:p>
    <w:p w14:paraId="6006983A" w14:textId="77777777" w:rsidR="00054D5B" w:rsidRPr="00412757" w:rsidRDefault="00054D5B" w:rsidP="00054D5B">
      <w:pPr>
        <w:pStyle w:val="ListParagraph"/>
        <w:ind w:left="78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D5B2BD8" w14:textId="279B47C3" w:rsidR="004945E0" w:rsidRPr="00412757" w:rsidRDefault="004945E0" w:rsidP="004945E0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Захтев (задатак) у Радној листи добија стање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деловодној броја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7FB0F8D" w14:textId="77777777" w:rsidR="004945E0" w:rsidRPr="00412757" w:rsidRDefault="004945E0" w:rsidP="00033EEE">
      <w:pPr>
        <w:rPr>
          <w:lang w:val="sr-Cyrl-RS" w:eastAsia="hi-IN" w:bidi="hi-IN"/>
        </w:rPr>
      </w:pPr>
    </w:p>
    <w:p w14:paraId="090DF8F5" w14:textId="66C794EA" w:rsidR="00033EEE" w:rsidRPr="00412757" w:rsidRDefault="00ED2010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29" w:name="_Toc126108486"/>
      <w:r w:rsidR="004945E0" w:rsidRPr="00412757">
        <w:rPr>
          <w:rFonts w:eastAsia="SimSun"/>
          <w:lang w:bidi="hi-IN"/>
        </w:rPr>
        <w:t>Унос деловодног броја НИО</w:t>
      </w:r>
      <w:bookmarkEnd w:id="29"/>
    </w:p>
    <w:p w14:paraId="55EF160F" w14:textId="1AF657EC" w:rsidR="0046604A" w:rsidRPr="00412757" w:rsidRDefault="00841E2D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Селектовањем захтева са Задатком „Унос деловодног броја НИО“</w:t>
      </w:r>
      <w:r w:rsidR="0046604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 у Радној листи и бирањем опције у менију </w:t>
      </w:r>
      <w:r w:rsidR="0046604A" w:rsidRPr="00412757">
        <w:rPr>
          <w:rFonts w:ascii="Times New Roman" w:eastAsia="SimSun" w:hAnsi="Times New Roman" w:cs="Mangal"/>
          <w:noProof/>
          <w:kern w:val="1"/>
          <w:sz w:val="24"/>
          <w:szCs w:val="24"/>
          <w:lang w:val="sr-Cyrl-RS" w:eastAsia="en-US" w:bidi="as-IN"/>
        </w:rPr>
        <w:drawing>
          <wp:inline distT="0" distB="0" distL="0" distR="0" wp14:anchorId="502E31BD" wp14:editId="1736F5E8">
            <wp:extent cx="190500" cy="2667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04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корисник врши </w:t>
      </w:r>
      <w:r w:rsidR="0046604A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Унос деловодног броја НИО</w:t>
      </w:r>
      <w:r w:rsidR="0046604A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797C9F4" w14:textId="77777777" w:rsidR="00ED48C6" w:rsidRPr="00412757" w:rsidRDefault="00ED48C6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6903EF" w14:textId="2D52EB96" w:rsidR="00841E2D" w:rsidRPr="00412757" w:rsidRDefault="00841E2D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7CC17D0B" wp14:editId="0FF5B5E0">
            <wp:extent cx="5731510" cy="726440"/>
            <wp:effectExtent l="19050" t="19050" r="21590" b="1651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499DB" w14:textId="77777777" w:rsidR="00642694" w:rsidRPr="00412757" w:rsidRDefault="00642694" w:rsidP="0046604A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D8C0EC" w14:textId="6C53433D" w:rsidR="0046604A" w:rsidRPr="00412757" w:rsidRDefault="0046604A" w:rsidP="0046604A">
      <w:pPr>
        <w:jc w:val="center"/>
        <w:rPr>
          <w:lang w:val="sr-Cyrl-RS" w:eastAsia="hi-IN" w:bidi="hi-IN"/>
        </w:rPr>
      </w:pPr>
    </w:p>
    <w:p w14:paraId="51477B5D" w14:textId="1C295019" w:rsidR="0046604A" w:rsidRPr="00412757" w:rsidRDefault="00841E2D" w:rsidP="0046604A">
      <w:pPr>
        <w:jc w:val="center"/>
        <w:rPr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7CDC02E" wp14:editId="513BDDE7">
            <wp:extent cx="3138221" cy="1498530"/>
            <wp:effectExtent l="19050" t="19050" r="24130" b="2603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65938" cy="1511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707AA8" w14:textId="4758DDD8" w:rsidR="00642694" w:rsidRPr="00412757" w:rsidRDefault="00642694" w:rsidP="00642694">
      <w:pPr>
        <w:pStyle w:val="Caption"/>
        <w:rPr>
          <w:i w:val="0"/>
          <w:iCs w:val="0"/>
          <w:sz w:val="24"/>
          <w:szCs w:val="24"/>
          <w:lang w:val="sr-Cyrl-RS"/>
        </w:rPr>
      </w:pPr>
      <w:r w:rsidRPr="00412757">
        <w:rPr>
          <w:lang w:val="sr-Cyrl-RS"/>
        </w:rPr>
        <w:t>Слика 3</w:t>
      </w:r>
      <w:r w:rsidR="00C47D8D" w:rsidRPr="00412757">
        <w:rPr>
          <w:lang w:val="sr-Cyrl-RS"/>
        </w:rPr>
        <w:t>3</w:t>
      </w:r>
      <w:r w:rsidRPr="00412757">
        <w:rPr>
          <w:lang w:val="sr-Cyrl-RS"/>
        </w:rPr>
        <w:t>: Унос деловодног броја НИО</w:t>
      </w:r>
    </w:p>
    <w:p w14:paraId="77F281F5" w14:textId="77777777" w:rsidR="00642694" w:rsidRPr="00412757" w:rsidRDefault="00642694" w:rsidP="0046604A">
      <w:pPr>
        <w:jc w:val="center"/>
        <w:rPr>
          <w:lang w:val="sr-Cyrl-RS" w:eastAsia="hi-IN" w:bidi="hi-IN"/>
        </w:rPr>
      </w:pPr>
    </w:p>
    <w:p w14:paraId="0850F7F9" w14:textId="338A9D84" w:rsidR="000A071E" w:rsidRPr="00412757" w:rsidRDefault="009A1E68" w:rsidP="009A1E6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>Када је за захте</w:t>
      </w:r>
      <w:r w:rsidR="00D30C31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унет деловодни број и датум деловодног броја завођења захтева у НИО, корисник шаље захтев за акредитацију факултета у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9692BE3" w14:textId="217EDC47" w:rsidR="008724F2" w:rsidRPr="00412757" w:rsidRDefault="008724F2" w:rsidP="009A1E68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D4244F2" w14:textId="3A6C9904" w:rsidR="000A071E" w:rsidRPr="00412757" w:rsidRDefault="000A071E" w:rsidP="0070650A">
      <w:pPr>
        <w:pStyle w:val="Heading2"/>
        <w:numPr>
          <w:ilvl w:val="1"/>
          <w:numId w:val="47"/>
        </w:numPr>
        <w:rPr>
          <w:rFonts w:eastAsia="SimSun"/>
          <w:lang w:bidi="hi-IN"/>
        </w:rPr>
      </w:pPr>
      <w:bookmarkStart w:id="30" w:name="_Toc126108487"/>
      <w:r w:rsidRPr="00412757">
        <w:rPr>
          <w:rFonts w:eastAsia="SimSun"/>
          <w:lang w:bidi="hi-IN"/>
        </w:rPr>
        <w:t>Слање захтева за акредитацију</w:t>
      </w:r>
      <w:r w:rsidR="00F731D7" w:rsidRPr="00412757">
        <w:rPr>
          <w:rFonts w:eastAsia="SimSun"/>
          <w:lang w:bidi="hi-IN"/>
        </w:rPr>
        <w:t xml:space="preserve"> факултета</w:t>
      </w:r>
      <w:r w:rsidRPr="00412757">
        <w:rPr>
          <w:rFonts w:eastAsia="SimSun"/>
          <w:lang w:bidi="hi-IN"/>
        </w:rPr>
        <w:t xml:space="preserve"> у </w:t>
      </w:r>
      <w:r w:rsidR="002C6BA2" w:rsidRPr="00412757">
        <w:rPr>
          <w:rFonts w:eastAsia="SimSun"/>
          <w:lang w:bidi="hi-IN"/>
        </w:rPr>
        <w:t>Министарство</w:t>
      </w:r>
      <w:bookmarkEnd w:id="30"/>
    </w:p>
    <w:p w14:paraId="1D66C77A" w14:textId="5C5AD05A" w:rsidR="000A071E" w:rsidRPr="00412757" w:rsidRDefault="000A071E" w:rsidP="000A071E">
      <w:pPr>
        <w:ind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Двокликом на захтев</w:t>
      </w:r>
      <w:r w:rsidR="0013183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има Задатак „Унос деловодног броја НИО“</w:t>
      </w:r>
      <w:r w:rsidR="008E5A85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Радној листи отварамо захтев и у горњем десном углу бирамо Опцију за слање захтева за акредитацију</w:t>
      </w:r>
      <w:r w:rsidR="00131838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факултета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="00355986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који даље иде на обраду код Секретара одбора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акредитацију НИО</w:t>
      </w:r>
      <w:r w:rsidR="00355986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2DD5B0BC" w14:textId="653DEC22" w:rsidR="000A071E" w:rsidRPr="00412757" w:rsidRDefault="000A071E" w:rsidP="000A071E">
      <w:pPr>
        <w:rPr>
          <w:lang w:val="sr-Cyrl-RS" w:eastAsia="hi-IN" w:bidi="hi-IN"/>
        </w:rPr>
      </w:pPr>
    </w:p>
    <w:p w14:paraId="1398D289" w14:textId="53C2B194" w:rsidR="000A071E" w:rsidRPr="00412757" w:rsidRDefault="00DC12D1" w:rsidP="000A071E">
      <w:pPr>
        <w:rPr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6F2363E3" wp14:editId="20CF314D">
            <wp:extent cx="5731510" cy="2453640"/>
            <wp:effectExtent l="0" t="0" r="254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34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2290" w14:textId="7662F1A4" w:rsidR="00642694" w:rsidRPr="00412757" w:rsidRDefault="00642694" w:rsidP="00642694">
      <w:pPr>
        <w:pStyle w:val="Caption"/>
        <w:rPr>
          <w:lang w:val="sr-Cyrl-RS"/>
        </w:rPr>
      </w:pPr>
      <w:r w:rsidRPr="00412757">
        <w:rPr>
          <w:lang w:val="sr-Cyrl-RS"/>
        </w:rPr>
        <w:t>Слика 3</w:t>
      </w:r>
      <w:r w:rsidR="00C47D8D" w:rsidRPr="00412757">
        <w:rPr>
          <w:lang w:val="sr-Cyrl-RS"/>
        </w:rPr>
        <w:t>4</w:t>
      </w:r>
      <w:r w:rsidRPr="00412757">
        <w:rPr>
          <w:lang w:val="sr-Cyrl-RS"/>
        </w:rPr>
        <w:t xml:space="preserve">: Слање захтева за акредитацију факултета у </w:t>
      </w:r>
      <w:r w:rsidR="00DF5B4F">
        <w:rPr>
          <w:lang w:val="sr-Cyrl-RS"/>
        </w:rPr>
        <w:t>Министарство</w:t>
      </w:r>
    </w:p>
    <w:p w14:paraId="48932798" w14:textId="5062CD55" w:rsidR="00A90771" w:rsidRPr="00412757" w:rsidRDefault="00A90771" w:rsidP="00642694">
      <w:pPr>
        <w:pStyle w:val="Caption"/>
        <w:rPr>
          <w:i w:val="0"/>
          <w:iCs w:val="0"/>
          <w:sz w:val="24"/>
          <w:szCs w:val="24"/>
          <w:lang w:val="sr-Cyrl-RS"/>
        </w:rPr>
      </w:pPr>
    </w:p>
    <w:p w14:paraId="632AFCF5" w14:textId="7E940FC0" w:rsidR="00A90771" w:rsidRPr="00412757" w:rsidRDefault="00BE50D7" w:rsidP="0070650A">
      <w:pPr>
        <w:pStyle w:val="Heading1"/>
        <w:numPr>
          <w:ilvl w:val="0"/>
          <w:numId w:val="47"/>
        </w:numPr>
        <w:rPr>
          <w:lang w:val="sr-Cyrl-RS"/>
        </w:rPr>
      </w:pPr>
      <w:bookmarkStart w:id="31" w:name="_Toc118727489"/>
      <w:r w:rsidRPr="00412757">
        <w:rPr>
          <w:lang w:val="sr-Cyrl-RS"/>
        </w:rPr>
        <w:t xml:space="preserve"> </w:t>
      </w:r>
      <w:bookmarkStart w:id="32" w:name="_Toc126108488"/>
      <w:r w:rsidR="00A90771" w:rsidRPr="00412757">
        <w:rPr>
          <w:lang w:val="sr-Cyrl-RS"/>
        </w:rPr>
        <w:t>Формирање  допуне захтева за акредитацију факултета</w:t>
      </w:r>
      <w:bookmarkEnd w:id="31"/>
      <w:bookmarkEnd w:id="32"/>
    </w:p>
    <w:p w14:paraId="03372816" w14:textId="77777777" w:rsidR="00A90771" w:rsidRPr="00412757" w:rsidRDefault="00A90771" w:rsidP="00A90771">
      <w:pPr>
        <w:rPr>
          <w:lang w:val="sr-Cyrl-RS" w:eastAsia="hi-IN" w:bidi="hi-IN"/>
        </w:rPr>
      </w:pPr>
    </w:p>
    <w:p w14:paraId="760988BD" w14:textId="77777777" w:rsidR="00A90771" w:rsidRPr="00412757" w:rsidRDefault="00A90771" w:rsidP="00A90771">
      <w:pPr>
        <w:rPr>
          <w:lang w:val="sr-Cyrl-RS" w:eastAsia="hi-IN" w:bidi="hi-IN"/>
        </w:rPr>
      </w:pPr>
    </w:p>
    <w:p w14:paraId="66CFB611" w14:textId="793DCC53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</w:t>
      </w:r>
      <w:r w:rsidR="00E64A9F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адној листи корисника Акредитација факултета појавиће се захтев за акредитацију </w:t>
      </w:r>
      <w:r w:rsidR="00504471" w:rsidRPr="0050447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факултета/интегрисаног универзитета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за који је потребно прихватити Допис допуне који је стигао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4988A13D" w14:textId="01A0DEA9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Овим кораком започиње се Формирање допуне , одговор </w:t>
      </w:r>
      <w:r w:rsidR="00504471" w:rsidRPr="00504471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факултета/интегрисаног универзитета 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захтев Дописа допуне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99E6CB1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Акредитација факултета селектује Захтев за акредитацију факултета који је на Радној листи приказан као Задатак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Преузимање захтева за допуну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39561369" wp14:editId="36337292">
            <wp:extent cx="3333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покреће акцију преузимања дописа допуне захтева за акредитацију факултета.</w:t>
      </w:r>
    </w:p>
    <w:p w14:paraId="6DBC795F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2891EC1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6EBF2A32" wp14:editId="36C2B43B">
            <wp:extent cx="5731510" cy="2450465"/>
            <wp:effectExtent l="19050" t="19050" r="2159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0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6DCC06" w14:textId="1B838B7C" w:rsidR="00A90771" w:rsidRPr="00412757" w:rsidRDefault="00EC1052" w:rsidP="00EC1052">
      <w:pPr>
        <w:ind w:firstLine="425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bookmarkStart w:id="33" w:name="_Hlk123037517"/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EE7D08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3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5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: Преузимање дописа допуне пристигле из </w:t>
      </w:r>
      <w:r w:rsidR="00DF5B4F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Министарства</w:t>
      </w:r>
    </w:p>
    <w:bookmarkEnd w:id="33"/>
    <w:p w14:paraId="3C38CA09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9AB9C86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Наредним кораком корисник врши Допуну захтева. На Радној листи приказан је захтев за акредитацију факултета са задатком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Корисник двокликом покреће преглед захтева за акредитацију факултета.</w:t>
      </w:r>
    </w:p>
    <w:p w14:paraId="77A0B80A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BC13F08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6688FCD8" wp14:editId="3058DA43">
            <wp:extent cx="5731510" cy="976630"/>
            <wp:effectExtent l="19050" t="19050" r="21590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6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9C0938" w14:textId="7599BD25" w:rsidR="00A90771" w:rsidRPr="00412757" w:rsidRDefault="00EC1052" w:rsidP="00EC1052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EE7D08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3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6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Почетак формирања допуне у НИО</w:t>
      </w:r>
    </w:p>
    <w:p w14:paraId="4582451C" w14:textId="77777777" w:rsidR="00EC1052" w:rsidRPr="00412757" w:rsidRDefault="00EC1052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01A9829" w14:textId="55530FE8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прегледу захтева за акредитацију приказан је таб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 за акредит</w:t>
      </w:r>
      <w:r w:rsidR="00AD4676"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а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цију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274C4F9D" w14:textId="77777777" w:rsidR="00A90771" w:rsidRPr="00412757" w:rsidRDefault="00A90771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596F109" w14:textId="054F7C02" w:rsidR="00A90771" w:rsidRPr="00412757" w:rsidRDefault="00DC12D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55502AF" wp14:editId="3961594A">
            <wp:extent cx="5731510" cy="150495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37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9A62E" w14:textId="0B4F4948" w:rsidR="00A90771" w:rsidRPr="00412757" w:rsidRDefault="00254E12" w:rsidP="00A90771">
      <w:pPr>
        <w:ind w:firstLine="425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bookmarkStart w:id="34" w:name="_Hlk123037764"/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EE7D08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3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7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Таб Допуна захтева за акредитацију (део захтева за акредитацију факултета)</w:t>
      </w:r>
    </w:p>
    <w:bookmarkEnd w:id="34"/>
    <w:p w14:paraId="2085AD37" w14:textId="77777777" w:rsidR="00254E12" w:rsidRPr="00412757" w:rsidRDefault="00254E12" w:rsidP="00A90771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593097" w14:textId="27625109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  <w:t xml:space="preserve">Корисник селектује ред Допуне који се ажурира са потребним подацима за Форимирање допуне у НИО,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68BB948D" wp14:editId="7F3EDB4E">
            <wp:extent cx="227280" cy="30749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32667" cy="3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Корисник може и да прегледа сва документа Допуне , као и Допис допуне који је стигао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297049BB" wp14:editId="53C9514A">
            <wp:extent cx="179699" cy="18611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9304" cy="1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4DA9F0B0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B8375FE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6D407339" wp14:editId="5C914EC3">
            <wp:extent cx="5731510" cy="2468245"/>
            <wp:effectExtent l="19050" t="19050" r="21590" b="273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682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5253E2" w14:textId="4ECB84C2" w:rsidR="00A90771" w:rsidRPr="00412757" w:rsidRDefault="00FD3ACA" w:rsidP="00FD3ACA">
      <w:pPr>
        <w:ind w:left="2880" w:firstLine="720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060340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3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8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: </w:t>
      </w:r>
      <w:r w:rsidR="00C03012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Преглед допуне</w:t>
      </w:r>
    </w:p>
    <w:p w14:paraId="58DA3435" w14:textId="77777777" w:rsidR="00A90771" w:rsidRPr="00412757" w:rsidRDefault="00A90771" w:rsidP="00F057C8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611A880" w14:textId="77777777" w:rsidR="00A90771" w:rsidRPr="00412757" w:rsidRDefault="00A90771" w:rsidP="003578C2">
      <w:pPr>
        <w:pStyle w:val="Heading2"/>
        <w:numPr>
          <w:ilvl w:val="1"/>
          <w:numId w:val="42"/>
        </w:numPr>
        <w:rPr>
          <w:rFonts w:eastAsia="SimSun"/>
          <w:lang w:bidi="hi-IN"/>
        </w:rPr>
      </w:pPr>
      <w:r w:rsidRPr="00412757">
        <w:rPr>
          <w:rFonts w:eastAsia="SimSun"/>
          <w:lang w:bidi="hi-IN"/>
        </w:rPr>
        <w:t xml:space="preserve"> </w:t>
      </w:r>
      <w:bookmarkStart w:id="35" w:name="_Toc118727490"/>
      <w:bookmarkStart w:id="36" w:name="_Toc126108489"/>
      <w:r w:rsidRPr="00412757">
        <w:rPr>
          <w:rFonts w:eastAsia="SimSun"/>
          <w:lang w:bidi="hi-IN"/>
        </w:rPr>
        <w:t>Ажурирање допуне у НИО и убацивање докумената допуне</w:t>
      </w:r>
      <w:bookmarkEnd w:id="35"/>
      <w:bookmarkEnd w:id="36"/>
    </w:p>
    <w:p w14:paraId="2E7A08C6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AAF5858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Ажурирање Допуне у НИО , врши се селектовањем реда Допуне који је приказан на табу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Допуна захтева за акредитцију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53DCD539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9ECE0D2" w14:textId="49E77070" w:rsidR="00A90771" w:rsidRPr="00412757" w:rsidRDefault="00DC12D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ED150CD" wp14:editId="5559A66D">
            <wp:extent cx="5731510" cy="106934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39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0F44" w14:textId="4D638C0B" w:rsidR="00FE4CC7" w:rsidRPr="00412757" w:rsidRDefault="00FE4CC7" w:rsidP="00236074">
      <w:pPr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A53A5B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3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9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Ажурирање допуне у НИО</w:t>
      </w:r>
    </w:p>
    <w:p w14:paraId="5A4CCDFB" w14:textId="77777777" w:rsidR="00FE4CC7" w:rsidRPr="00412757" w:rsidRDefault="00FE4CC7" w:rsidP="00FE4CC7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A269400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уноси Деловодни број и датум деловодног броја под којим је Допуна заведена у НИО.</w:t>
      </w:r>
    </w:p>
    <w:p w14:paraId="25088138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252042E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7FCE1E86" wp14:editId="2175E7A1">
            <wp:extent cx="5731510" cy="2393315"/>
            <wp:effectExtent l="19050" t="19050" r="21590" b="260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3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773373" w14:textId="69E1272F" w:rsidR="00A90771" w:rsidRPr="00412757" w:rsidRDefault="00D554E7" w:rsidP="00D554E7">
      <w:pPr>
        <w:ind w:left="2160"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590AEE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40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Ажурирање/ формирање допуне у НИО</w:t>
      </w:r>
    </w:p>
    <w:p w14:paraId="0AFD9B59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E3D4D45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44761BE" w14:textId="77777777" w:rsidR="0095157F" w:rsidRPr="00412757" w:rsidRDefault="0095157F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0CA22C9" w14:textId="5DD8E148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 xml:space="preserve">Корисник може да прегледа сва документа која се тичу допуне. </w:t>
      </w:r>
    </w:p>
    <w:p w14:paraId="75A5673C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576706A" w14:textId="203A06D9" w:rsidR="00A90771" w:rsidRPr="00412757" w:rsidRDefault="005D7AE0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6D2580AE" wp14:editId="1B1B93DD">
            <wp:extent cx="5731510" cy="1089660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41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8A06" w14:textId="5C0D7C12" w:rsidR="00A90771" w:rsidRPr="00412757" w:rsidRDefault="004E4FBC" w:rsidP="00A95235">
      <w:pPr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D465B6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</w:t>
      </w:r>
      <w:r w:rsidR="00A95235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1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Преглед документа допуне</w:t>
      </w:r>
    </w:p>
    <w:p w14:paraId="78405E9C" w14:textId="77777777" w:rsidR="004E4FBC" w:rsidRPr="00412757" w:rsidRDefault="004E4FBC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792B0CA" w14:textId="7CFE38A0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овој форми приказује се и Допис допуне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Министартсва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чији садржај може да се прегледа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16B201B0" wp14:editId="45F779C7">
            <wp:extent cx="215788" cy="24276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9663" cy="2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или обрише </w:t>
      </w:r>
      <w:r w:rsidRPr="00412757">
        <w:rPr>
          <w:noProof/>
          <w:lang w:val="sr-Cyrl-RS" w:eastAsia="en-US" w:bidi="as-IN"/>
        </w:rPr>
        <w:drawing>
          <wp:inline distT="0" distB="0" distL="0" distR="0" wp14:anchorId="4207B404" wp14:editId="3C91C66F">
            <wp:extent cx="234669" cy="23466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148" cy="2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01952076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10AF1A2" w14:textId="6B0E1DB0" w:rsidR="00A90771" w:rsidRPr="00412757" w:rsidRDefault="005D7AE0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1795C720" wp14:editId="0B137FC5">
            <wp:extent cx="5731510" cy="1778635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42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B87C" w14:textId="01CD6353" w:rsidR="00A90771" w:rsidRPr="00412757" w:rsidRDefault="001F0CA2" w:rsidP="001F0CA2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347B1B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2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Форма за преглед свих докумената допуне</w:t>
      </w:r>
    </w:p>
    <w:p w14:paraId="008629D1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5FEF651" w14:textId="7C4A6554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Са форме прегледа Документа Допуне, корисник убацује документ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 допуне захтева за акредитацију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05F78A72" wp14:editId="0486F5E9">
            <wp:extent cx="230754" cy="2103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34599" cy="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Овај документ је обавезан за унос , како би НИО могао да пошаље формирану допуну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Министарству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13C4E88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19D72D3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48948B7D" wp14:editId="05B81BD2">
            <wp:extent cx="5731510" cy="569595"/>
            <wp:effectExtent l="19050" t="19050" r="21590" b="209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9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4AE411" w14:textId="14B3481E" w:rsidR="00A90771" w:rsidRPr="00412757" w:rsidRDefault="00A200D7" w:rsidP="00A200D7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1535DA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3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Убацивање документа за допуну</w:t>
      </w:r>
    </w:p>
    <w:p w14:paraId="741C2ABA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7A01781" w14:textId="6DE69A33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бира документ са свог рачунара и прикључује га форми за убацивање документа, бира се Тип документа: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допуне захтева за акредитацију НИО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(као обавезан документ) и уколико је потебно додаје и остале документе са списка докумената (уколико је захтевано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дописом за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допун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захтева надлежног тела 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).</w:t>
      </w:r>
    </w:p>
    <w:p w14:paraId="53B2AC78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88F5422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lastRenderedPageBreak/>
        <w:drawing>
          <wp:inline distT="0" distB="0" distL="0" distR="0" wp14:anchorId="030FFFDD" wp14:editId="17D77A15">
            <wp:extent cx="5731510" cy="3947795"/>
            <wp:effectExtent l="19050" t="19050" r="2159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7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9B5C56" w14:textId="5549E8AC" w:rsidR="00A90771" w:rsidRPr="00412757" w:rsidRDefault="00C80DBB" w:rsidP="00C80DBB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37" w:name="_Hlk123038051"/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5A6684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4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Документи који могу да се прикључе при формирању допуне у НИО</w:t>
      </w:r>
      <w:bookmarkEnd w:id="37"/>
    </w:p>
    <w:p w14:paraId="4C325417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1D0D225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  <w:t>Додати документи допуне могу да се обришу са списка документа допуне или да се прегледа садржај прикљученог документа допуне, потребно је обележити документ који се брише или прегледа његов садржај.</w:t>
      </w:r>
    </w:p>
    <w:p w14:paraId="031A9C7A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EF1AF4A" w14:textId="3F767E6D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</w:r>
      <w:r w:rsidR="005D7AE0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3FDCE8C6" wp14:editId="304A91C7">
            <wp:extent cx="5731510" cy="1790065"/>
            <wp:effectExtent l="0" t="0" r="2540" b="63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45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81DB" w14:textId="54305E50" w:rsidR="00A90771" w:rsidRPr="00412757" w:rsidRDefault="00C80DBB" w:rsidP="00C80DBB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38" w:name="_Hlk123038098"/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190279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5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: Преглед свих докумената допуне</w:t>
      </w:r>
      <w:bookmarkEnd w:id="38"/>
    </w:p>
    <w:p w14:paraId="5B285C1D" w14:textId="1BEB0BCE" w:rsidR="00A90771" w:rsidRPr="00412757" w:rsidRDefault="00A90771" w:rsidP="003578C2">
      <w:pPr>
        <w:pStyle w:val="Heading2"/>
        <w:numPr>
          <w:ilvl w:val="1"/>
          <w:numId w:val="42"/>
        </w:numPr>
        <w:rPr>
          <w:rFonts w:eastAsia="SimSun"/>
          <w:lang w:bidi="hi-IN"/>
        </w:rPr>
      </w:pPr>
      <w:bookmarkStart w:id="39" w:name="_Toc118727491"/>
      <w:bookmarkStart w:id="40" w:name="_Toc126108490"/>
      <w:r w:rsidRPr="00412757">
        <w:rPr>
          <w:rFonts w:eastAsia="SimSun"/>
          <w:lang w:bidi="hi-IN"/>
        </w:rPr>
        <w:t xml:space="preserve">Слање формиране Допуне у </w:t>
      </w:r>
      <w:bookmarkEnd w:id="39"/>
      <w:r w:rsidR="002C6BA2" w:rsidRPr="00412757">
        <w:rPr>
          <w:rFonts w:eastAsia="SimSun"/>
          <w:lang w:bidi="hi-IN"/>
        </w:rPr>
        <w:t>Министарство</w:t>
      </w:r>
      <w:bookmarkEnd w:id="40"/>
    </w:p>
    <w:p w14:paraId="3662AF29" w14:textId="77777777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2E67D95" w14:textId="1AA55667" w:rsidR="00A90771" w:rsidRPr="00412757" w:rsidRDefault="00A90771" w:rsidP="00A90771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шаље формирану допуну (одговор на Допис допуне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 када је:</w:t>
      </w:r>
    </w:p>
    <w:p w14:paraId="5F6C6DC1" w14:textId="77777777" w:rsidR="00A90771" w:rsidRPr="00412757" w:rsidRDefault="00A90771" w:rsidP="00A90771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BB80E5" w14:textId="77777777" w:rsidR="00A90771" w:rsidRPr="00412757" w:rsidRDefault="00A90771" w:rsidP="00A90771">
      <w:pPr>
        <w:pStyle w:val="ListParagraph"/>
        <w:numPr>
          <w:ilvl w:val="0"/>
          <w:numId w:val="4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Унет Деловодни број и датум деловодног броја завођења допуне у НИО</w:t>
      </w:r>
    </w:p>
    <w:p w14:paraId="7D4CC4BA" w14:textId="77777777" w:rsidR="00A90771" w:rsidRPr="00412757" w:rsidRDefault="00A90771" w:rsidP="00A90771">
      <w:pPr>
        <w:pStyle w:val="ListParagraph"/>
        <w:numPr>
          <w:ilvl w:val="0"/>
          <w:numId w:val="4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Унет обавезан документ </w:t>
      </w:r>
      <w:r w:rsidRPr="0041275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Образложење допуне захетва за акредитацију НИО</w:t>
      </w:r>
    </w:p>
    <w:p w14:paraId="05241739" w14:textId="0F649395" w:rsidR="00A90771" w:rsidRPr="00412757" w:rsidRDefault="00A90771" w:rsidP="00A90771">
      <w:pPr>
        <w:pStyle w:val="ListParagraph"/>
        <w:numPr>
          <w:ilvl w:val="0"/>
          <w:numId w:val="4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 xml:space="preserve">Унети су и остали документи (уколико је захтевано Дописом допуне из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).</w:t>
      </w:r>
    </w:p>
    <w:p w14:paraId="549B9EBA" w14:textId="77777777" w:rsidR="00A90771" w:rsidRPr="00412757" w:rsidRDefault="00A90771" w:rsidP="00A90771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125282C" w14:textId="5E8AA3C1" w:rsidR="00A90771" w:rsidRPr="00412757" w:rsidRDefault="00A90771" w:rsidP="00A90771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Слање формиране допуне покреће се са Форме ажурирања допуне. Селектовати допуну која се шаље у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покренути ажурирање допуне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6EF09219" wp14:editId="1E21CE88">
            <wp:extent cx="247783" cy="19420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54914" cy="1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98321B0" w14:textId="6174B796" w:rsidR="00A90771" w:rsidRPr="00412757" w:rsidRDefault="005D7AE0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5B3EC1A" wp14:editId="6EF1B3A8">
            <wp:extent cx="5731510" cy="1110615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46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D6D72" w14:textId="32C19B34" w:rsidR="00D17B40" w:rsidRPr="00412757" w:rsidRDefault="00D17B40" w:rsidP="00D17B40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</w:t>
      </w:r>
      <w:r w:rsidR="00284514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 4</w:t>
      </w:r>
      <w:r w:rsidR="00C47D8D"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6</w:t>
      </w:r>
      <w:r w:rsidRPr="00412757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: Ажурирање допуне/Слање формиране допуне у </w:t>
      </w:r>
      <w:r w:rsidR="00DF5B4F" w:rsidRPr="00DF5B4F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Министарство</w:t>
      </w:r>
    </w:p>
    <w:p w14:paraId="76B02098" w14:textId="578911D1" w:rsidR="00A90771" w:rsidRPr="00412757" w:rsidRDefault="00A90771" w:rsidP="00F84355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DDF683E" w14:textId="07D54A6C" w:rsidR="00A90771" w:rsidRPr="00412757" w:rsidRDefault="00A90771" w:rsidP="00A90771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  <w:t xml:space="preserve">Формирану допуну послати у </w:t>
      </w:r>
      <w:r w:rsidR="002C6BA2"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Министарство</w:t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412757">
        <w:rPr>
          <w:noProof/>
          <w:lang w:val="sr-Cyrl-RS" w:eastAsia="en-US" w:bidi="as-IN"/>
        </w:rPr>
        <w:drawing>
          <wp:inline distT="0" distB="0" distL="0" distR="0" wp14:anchorId="7A668A1B" wp14:editId="4ACD3654">
            <wp:extent cx="260743" cy="234669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6186" cy="2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275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EAF0AA2" w14:textId="77777777" w:rsidR="00A90771" w:rsidRPr="00412757" w:rsidRDefault="00A90771" w:rsidP="00A90771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C37C935" w14:textId="77777777" w:rsidR="00A90771" w:rsidRPr="00412757" w:rsidRDefault="00A90771" w:rsidP="00A9077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A90771" w:rsidRPr="00412757" w:rsidSect="00D00974"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032EE6BA" w14:textId="77777777" w:rsidR="00A90771" w:rsidRPr="00412757" w:rsidRDefault="00A90771" w:rsidP="00A90771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412757">
        <w:rPr>
          <w:noProof/>
          <w:lang w:val="sr-Cyrl-RS" w:eastAsia="en-US" w:bidi="as-IN"/>
        </w:rPr>
        <w:drawing>
          <wp:inline distT="0" distB="0" distL="0" distR="0" wp14:anchorId="3DAA0C8F" wp14:editId="3FB08DD6">
            <wp:extent cx="2937101" cy="1390650"/>
            <wp:effectExtent l="19050" t="19050" r="1587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121409" cy="1477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12757">
        <w:rPr>
          <w:noProof/>
          <w:lang w:val="sr-Cyrl-RS"/>
        </w:rPr>
        <w:t xml:space="preserve"> </w:t>
      </w:r>
      <w:r w:rsidRPr="00412757">
        <w:rPr>
          <w:noProof/>
          <w:lang w:val="sr-Cyrl-RS" w:eastAsia="en-US" w:bidi="as-IN"/>
        </w:rPr>
        <w:drawing>
          <wp:inline distT="0" distB="0" distL="0" distR="0" wp14:anchorId="733E13F2" wp14:editId="2F901683">
            <wp:extent cx="2554926" cy="1388762"/>
            <wp:effectExtent l="19050" t="19050" r="17145" b="209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04218" cy="1415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5437E" w14:textId="7C59640F" w:rsidR="00A90771" w:rsidRPr="00412757" w:rsidRDefault="00D17B40" w:rsidP="00642694">
      <w:pPr>
        <w:pStyle w:val="Caption"/>
        <w:rPr>
          <w:lang w:val="sr-Cyrl-RS"/>
        </w:rPr>
      </w:pPr>
      <w:r w:rsidRPr="00412757">
        <w:rPr>
          <w:lang w:val="sr-Cyrl-RS"/>
        </w:rPr>
        <w:t>Слика</w:t>
      </w:r>
      <w:r w:rsidR="00284514" w:rsidRPr="00412757">
        <w:rPr>
          <w:lang w:val="sr-Cyrl-RS"/>
        </w:rPr>
        <w:t xml:space="preserve"> 4</w:t>
      </w:r>
      <w:r w:rsidR="00C47D8D" w:rsidRPr="00412757">
        <w:rPr>
          <w:lang w:val="sr-Cyrl-RS"/>
        </w:rPr>
        <w:t>7</w:t>
      </w:r>
      <w:r w:rsidRPr="00412757">
        <w:rPr>
          <w:lang w:val="sr-Cyrl-RS"/>
        </w:rPr>
        <w:t xml:space="preserve">: Слање формиране допуне у </w:t>
      </w:r>
      <w:r w:rsidR="002C6BA2" w:rsidRPr="00412757">
        <w:rPr>
          <w:lang w:val="sr-Cyrl-RS"/>
        </w:rPr>
        <w:t>Министарство</w:t>
      </w:r>
    </w:p>
    <w:p w14:paraId="48BE8746" w14:textId="77777777" w:rsidR="00642694" w:rsidRPr="00412757" w:rsidRDefault="00642694" w:rsidP="000A071E">
      <w:pPr>
        <w:rPr>
          <w:lang w:val="sr-Cyrl-RS" w:eastAsia="hi-IN" w:bidi="hi-IN"/>
        </w:rPr>
      </w:pPr>
    </w:p>
    <w:p w14:paraId="4DBCE051" w14:textId="77777777" w:rsidR="000A071E" w:rsidRPr="00412757" w:rsidRDefault="000A071E" w:rsidP="000A071E">
      <w:pPr>
        <w:rPr>
          <w:lang w:val="sr-Cyrl-RS" w:eastAsia="hi-IN" w:bidi="hi-IN"/>
        </w:rPr>
      </w:pPr>
    </w:p>
    <w:p w14:paraId="7645571F" w14:textId="61F6558C" w:rsidR="000A071E" w:rsidRPr="00412757" w:rsidRDefault="000A071E" w:rsidP="000A071E">
      <w:pPr>
        <w:rPr>
          <w:lang w:val="sr-Cyrl-RS" w:eastAsia="hi-IN" w:bidi="hi-IN"/>
        </w:rPr>
      </w:pPr>
    </w:p>
    <w:p w14:paraId="423CB8B2" w14:textId="2E866087" w:rsidR="000A071E" w:rsidRPr="00412757" w:rsidRDefault="000A071E" w:rsidP="000A071E">
      <w:pPr>
        <w:jc w:val="right"/>
        <w:rPr>
          <w:lang w:val="sr-Cyrl-RS" w:eastAsia="hi-IN" w:bidi="hi-IN"/>
        </w:rPr>
      </w:pPr>
    </w:p>
    <w:p w14:paraId="7431E90A" w14:textId="77777777" w:rsidR="000A071E" w:rsidRPr="00412757" w:rsidRDefault="000A071E" w:rsidP="000A071E">
      <w:pPr>
        <w:jc w:val="right"/>
        <w:rPr>
          <w:lang w:val="sr-Cyrl-RS" w:eastAsia="hi-IN" w:bidi="hi-IN"/>
        </w:rPr>
      </w:pPr>
    </w:p>
    <w:sectPr w:rsidR="000A071E" w:rsidRPr="00412757" w:rsidSect="00D00974">
      <w:type w:val="continuous"/>
      <w:pgSz w:w="11906" w:h="16838" w:code="9"/>
      <w:pgMar w:top="1559" w:right="1440" w:bottom="567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85FFA" w14:textId="77777777" w:rsidR="004C01ED" w:rsidRDefault="004C01ED" w:rsidP="007664E2">
      <w:r>
        <w:separator/>
      </w:r>
    </w:p>
  </w:endnote>
  <w:endnote w:type="continuationSeparator" w:id="0">
    <w:p w14:paraId="187FCCFE" w14:textId="77777777" w:rsidR="004C01ED" w:rsidRDefault="004C01ED" w:rsidP="007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24891259"/>
      <w:docPartObj>
        <w:docPartGallery w:val="Page Numbers (Bottom of Page)"/>
        <w:docPartUnique/>
      </w:docPartObj>
    </w:sdtPr>
    <w:sdtContent>
      <w:sdt>
        <w:sdtPr>
          <w:id w:val="-1023170304"/>
          <w:docPartObj>
            <w:docPartGallery w:val="Page Numbers (Top of Page)"/>
            <w:docPartUnique/>
          </w:docPartObj>
        </w:sdtPr>
        <w:sdtContent>
          <w:p w14:paraId="3F70B689" w14:textId="77777777" w:rsidR="00DD4B0C" w:rsidRDefault="00DD4B0C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178BE5" w14:textId="77777777" w:rsidR="00DD4B0C" w:rsidRDefault="00DD4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86279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092850041"/>
          <w:docPartObj>
            <w:docPartGallery w:val="Page Numbers (Top of Page)"/>
            <w:docPartUnique/>
          </w:docPartObj>
        </w:sdtPr>
        <w:sdtContent>
          <w:p w14:paraId="19FDC06E" w14:textId="77777777" w:rsidR="00DD4B0C" w:rsidRPr="00A6403C" w:rsidRDefault="00DD4B0C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12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27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53992" w14:textId="77777777" w:rsidR="00DD4B0C" w:rsidRDefault="00DD4B0C">
    <w:pPr>
      <w:pStyle w:val="Footer"/>
      <w:jc w:val="right"/>
    </w:pPr>
  </w:p>
  <w:p w14:paraId="285E8516" w14:textId="77777777" w:rsidR="00DD4B0C" w:rsidRDefault="00DD4B0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8277636"/>
      <w:docPartObj>
        <w:docPartGallery w:val="Page Numbers (Bottom of Page)"/>
        <w:docPartUnique/>
      </w:docPartObj>
    </w:sdtPr>
    <w:sdtContent>
      <w:sdt>
        <w:sdtPr>
          <w:id w:val="1638527979"/>
          <w:docPartObj>
            <w:docPartGallery w:val="Page Numbers (Top of Page)"/>
            <w:docPartUnique/>
          </w:docPartObj>
        </w:sdtPr>
        <w:sdtContent>
          <w:p w14:paraId="798AE560" w14:textId="77777777" w:rsidR="00DD4B0C" w:rsidRDefault="00DD4B0C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8E8B3C" w14:textId="77777777" w:rsidR="00DD4B0C" w:rsidRDefault="00DD4B0C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9787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-1970812722"/>
          <w:docPartObj>
            <w:docPartGallery w:val="Page Numbers (Top of Page)"/>
            <w:docPartUnique/>
          </w:docPartObj>
        </w:sdtPr>
        <w:sdtContent>
          <w:p w14:paraId="7393A559" w14:textId="77777777" w:rsidR="00DD4B0C" w:rsidRPr="00A6403C" w:rsidRDefault="00DD4B0C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13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27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849C3" w14:textId="77777777" w:rsidR="00DD4B0C" w:rsidRDefault="00DD4B0C">
    <w:pPr>
      <w:pStyle w:val="Footer"/>
      <w:jc w:val="right"/>
    </w:pPr>
  </w:p>
  <w:p w14:paraId="57329BCD" w14:textId="77777777" w:rsidR="00DD4B0C" w:rsidRDefault="00DD4B0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702957"/>
      <w:docPartObj>
        <w:docPartGallery w:val="Page Numbers (Bottom of Page)"/>
        <w:docPartUnique/>
      </w:docPartObj>
    </w:sdtPr>
    <w:sdtContent>
      <w:sdt>
        <w:sdtPr>
          <w:id w:val="-308862395"/>
          <w:docPartObj>
            <w:docPartGallery w:val="Page Numbers (Top of Page)"/>
            <w:docPartUnique/>
          </w:docPartObj>
        </w:sdtPr>
        <w:sdtContent>
          <w:p w14:paraId="1C8BC4CC" w14:textId="77777777" w:rsidR="00DD4B0C" w:rsidRDefault="00DD4B0C">
            <w:pPr>
              <w:pStyle w:val="Footer"/>
              <w:jc w:val="right"/>
            </w:pPr>
            <w:r>
              <w:rPr>
                <w:lang w:val="sr-Cyrl-RS"/>
              </w:rPr>
              <w:t>Страна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од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90977B6" w14:textId="77777777" w:rsidR="00DD4B0C" w:rsidRDefault="00DD4B0C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24544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sdt>
        <w:sdtPr>
          <w:rPr>
            <w:rFonts w:ascii="Times New Roman" w:hAnsi="Times New Roman" w:cs="Times New Roman"/>
            <w:sz w:val="20"/>
            <w:szCs w:val="20"/>
          </w:rPr>
          <w:id w:val="1271513465"/>
          <w:docPartObj>
            <w:docPartGallery w:val="Page Numbers (Top of Page)"/>
            <w:docPartUnique/>
          </w:docPartObj>
        </w:sdtPr>
        <w:sdtContent>
          <w:p w14:paraId="7D126A61" w14:textId="0D6D4A0E" w:rsidR="00DD4B0C" w:rsidRPr="00A6403C" w:rsidRDefault="00DD4B0C" w:rsidP="00A6403C">
            <w:pPr>
              <w:pStyle w:val="Footer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6403C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Страна</w:t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PAGE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20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A6403C">
              <w:rPr>
                <w:rFonts w:ascii="Times New Roman" w:hAnsi="Times New Roman" w:cs="Times New Roman"/>
                <w:sz w:val="20"/>
                <w:szCs w:val="20"/>
              </w:rPr>
              <w:t xml:space="preserve"> од 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 xml:space="preserve"> NUMPAGES  </w:instrTex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CC26A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27</w:t>
            </w:r>
            <w:r w:rsidRPr="00A640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6E402" w14:textId="77777777" w:rsidR="00DD4B0C" w:rsidRDefault="00DD4B0C">
    <w:pPr>
      <w:pStyle w:val="Footer"/>
      <w:jc w:val="right"/>
    </w:pPr>
  </w:p>
  <w:p w14:paraId="48660415" w14:textId="77777777" w:rsidR="00DD4B0C" w:rsidRDefault="00DD4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27D52" w14:textId="77777777" w:rsidR="004C01ED" w:rsidRDefault="004C01ED" w:rsidP="007664E2">
      <w:r>
        <w:separator/>
      </w:r>
    </w:p>
  </w:footnote>
  <w:footnote w:type="continuationSeparator" w:id="0">
    <w:p w14:paraId="0043E759" w14:textId="77777777" w:rsidR="004C01ED" w:rsidRDefault="004C01ED" w:rsidP="0076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1BD"/>
    <w:multiLevelType w:val="hybridMultilevel"/>
    <w:tmpl w:val="5672DFF6"/>
    <w:lvl w:ilvl="0" w:tplc="241A0001">
      <w:start w:val="1"/>
      <w:numFmt w:val="bullet"/>
      <w:lvlText w:val=""/>
      <w:lvlJc w:val="left"/>
      <w:pPr>
        <w:ind w:left="1342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062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782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502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222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942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662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382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102" w:hanging="360"/>
      </w:pPr>
      <w:rPr>
        <w:rFonts w:ascii="Wingdings" w:hAnsi="Wingdings" w:hint="default"/>
      </w:rPr>
    </w:lvl>
  </w:abstractNum>
  <w:abstractNum w:abstractNumId="1" w15:restartNumberingAfterBreak="0">
    <w:nsid w:val="065350A7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BE005D"/>
    <w:multiLevelType w:val="hybridMultilevel"/>
    <w:tmpl w:val="150E0BBA"/>
    <w:lvl w:ilvl="0" w:tplc="34F87DF2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B7AEE"/>
    <w:multiLevelType w:val="multilevel"/>
    <w:tmpl w:val="88C225A4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8703710"/>
    <w:multiLevelType w:val="hybridMultilevel"/>
    <w:tmpl w:val="F9F6F5B0"/>
    <w:lvl w:ilvl="0" w:tplc="BD60ADF4">
      <w:start w:val="1"/>
      <w:numFmt w:val="bullet"/>
      <w:pStyle w:val="Nezavreno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7F28BD14">
      <w:numFmt w:val="bullet"/>
      <w:lvlText w:val="-"/>
      <w:lvlJc w:val="left"/>
      <w:pPr>
        <w:ind w:left="2770" w:hanging="360"/>
      </w:pPr>
      <w:rPr>
        <w:rFonts w:ascii="Verdana" w:eastAsiaTheme="minorEastAsia" w:hAnsi="Verdana" w:cs="Aria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70323"/>
    <w:multiLevelType w:val="multilevel"/>
    <w:tmpl w:val="347A948A"/>
    <w:lvl w:ilvl="0">
      <w:start w:val="1"/>
      <w:numFmt w:val="decimal"/>
      <w:pStyle w:val="Naslo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2D5040E"/>
    <w:multiLevelType w:val="hybridMultilevel"/>
    <w:tmpl w:val="59941352"/>
    <w:lvl w:ilvl="0" w:tplc="74380A5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606B2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2761767"/>
    <w:multiLevelType w:val="hybridMultilevel"/>
    <w:tmpl w:val="6C46494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D13A3"/>
    <w:multiLevelType w:val="multilevel"/>
    <w:tmpl w:val="200A731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0" w15:restartNumberingAfterBreak="0">
    <w:nsid w:val="425C0DE8"/>
    <w:multiLevelType w:val="hybridMultilevel"/>
    <w:tmpl w:val="DE808428"/>
    <w:lvl w:ilvl="0" w:tplc="7DC2EFD8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6957FE8"/>
    <w:multiLevelType w:val="multilevel"/>
    <w:tmpl w:val="E5DE1D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8425A0A"/>
    <w:multiLevelType w:val="hybridMultilevel"/>
    <w:tmpl w:val="1066952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963698"/>
    <w:multiLevelType w:val="multilevel"/>
    <w:tmpl w:val="59207E7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84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4" w15:restartNumberingAfterBreak="0">
    <w:nsid w:val="5F1C119B"/>
    <w:multiLevelType w:val="hybridMultilevel"/>
    <w:tmpl w:val="2D906558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5FC53D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6DBC1F04"/>
    <w:multiLevelType w:val="multilevel"/>
    <w:tmpl w:val="AC6EA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0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17" w15:restartNumberingAfterBreak="0">
    <w:nsid w:val="72935244"/>
    <w:multiLevelType w:val="multilevel"/>
    <w:tmpl w:val="5F966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7B91445A"/>
    <w:multiLevelType w:val="multilevel"/>
    <w:tmpl w:val="AC6EA1D0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>
      <w:start w:val="10"/>
      <w:numFmt w:val="decimal"/>
      <w:isLgl/>
      <w:lvlText w:val="%1.%2"/>
      <w:lvlJc w:val="left"/>
      <w:pPr>
        <w:ind w:left="90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hint="default"/>
      </w:rPr>
    </w:lvl>
  </w:abstractNum>
  <w:abstractNum w:abstractNumId="19" w15:restartNumberingAfterBreak="0">
    <w:nsid w:val="7BC76395"/>
    <w:multiLevelType w:val="singleLevel"/>
    <w:tmpl w:val="F9605C78"/>
    <w:lvl w:ilvl="0">
      <w:start w:val="1"/>
      <w:numFmt w:val="bullet"/>
      <w:pStyle w:val="ListaZna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7BEE1D07"/>
    <w:multiLevelType w:val="multilevel"/>
    <w:tmpl w:val="529CB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CB21C20"/>
    <w:multiLevelType w:val="multilevel"/>
    <w:tmpl w:val="F2ECD46A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D1B556F"/>
    <w:multiLevelType w:val="hybridMultilevel"/>
    <w:tmpl w:val="5AB652C2"/>
    <w:lvl w:ilvl="0" w:tplc="780C020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11208">
    <w:abstractNumId w:val="5"/>
  </w:num>
  <w:num w:numId="2" w16cid:durableId="1732535445">
    <w:abstractNumId w:val="19"/>
  </w:num>
  <w:num w:numId="3" w16cid:durableId="1686401892">
    <w:abstractNumId w:val="4"/>
  </w:num>
  <w:num w:numId="4" w16cid:durableId="1038046103">
    <w:abstractNumId w:val="15"/>
  </w:num>
  <w:num w:numId="5" w16cid:durableId="1002003650">
    <w:abstractNumId w:val="16"/>
  </w:num>
  <w:num w:numId="6" w16cid:durableId="683896250">
    <w:abstractNumId w:val="20"/>
  </w:num>
  <w:num w:numId="7" w16cid:durableId="196819772">
    <w:abstractNumId w:val="8"/>
  </w:num>
  <w:num w:numId="8" w16cid:durableId="1578828562">
    <w:abstractNumId w:val="12"/>
  </w:num>
  <w:num w:numId="9" w16cid:durableId="261957965">
    <w:abstractNumId w:val="6"/>
  </w:num>
  <w:num w:numId="10" w16cid:durableId="1407453869">
    <w:abstractNumId w:val="22"/>
  </w:num>
  <w:num w:numId="11" w16cid:durableId="1381980557">
    <w:abstractNumId w:val="10"/>
  </w:num>
  <w:num w:numId="12" w16cid:durableId="596334271">
    <w:abstractNumId w:val="7"/>
  </w:num>
  <w:num w:numId="13" w16cid:durableId="717508226">
    <w:abstractNumId w:val="2"/>
  </w:num>
  <w:num w:numId="14" w16cid:durableId="828907969">
    <w:abstractNumId w:val="3"/>
  </w:num>
  <w:num w:numId="15" w16cid:durableId="1464082260">
    <w:abstractNumId w:val="3"/>
  </w:num>
  <w:num w:numId="16" w16cid:durableId="607203385">
    <w:abstractNumId w:val="3"/>
  </w:num>
  <w:num w:numId="17" w16cid:durableId="427580875">
    <w:abstractNumId w:val="3"/>
  </w:num>
  <w:num w:numId="18" w16cid:durableId="911046436">
    <w:abstractNumId w:val="21"/>
  </w:num>
  <w:num w:numId="19" w16cid:durableId="417599357">
    <w:abstractNumId w:val="1"/>
  </w:num>
  <w:num w:numId="20" w16cid:durableId="563418556">
    <w:abstractNumId w:val="11"/>
  </w:num>
  <w:num w:numId="21" w16cid:durableId="1731611715">
    <w:abstractNumId w:val="3"/>
  </w:num>
  <w:num w:numId="22" w16cid:durableId="1231035167">
    <w:abstractNumId w:val="3"/>
  </w:num>
  <w:num w:numId="23" w16cid:durableId="794569625">
    <w:abstractNumId w:val="3"/>
  </w:num>
  <w:num w:numId="24" w16cid:durableId="751052540">
    <w:abstractNumId w:val="3"/>
  </w:num>
  <w:num w:numId="25" w16cid:durableId="1989437676">
    <w:abstractNumId w:val="3"/>
  </w:num>
  <w:num w:numId="26" w16cid:durableId="756094874">
    <w:abstractNumId w:val="3"/>
  </w:num>
  <w:num w:numId="27" w16cid:durableId="2090077533">
    <w:abstractNumId w:val="3"/>
  </w:num>
  <w:num w:numId="28" w16cid:durableId="1710179268">
    <w:abstractNumId w:val="3"/>
  </w:num>
  <w:num w:numId="29" w16cid:durableId="2047673590">
    <w:abstractNumId w:val="3"/>
  </w:num>
  <w:num w:numId="30" w16cid:durableId="2068262436">
    <w:abstractNumId w:val="3"/>
  </w:num>
  <w:num w:numId="31" w16cid:durableId="448164478">
    <w:abstractNumId w:val="3"/>
  </w:num>
  <w:num w:numId="32" w16cid:durableId="1153641072">
    <w:abstractNumId w:val="3"/>
  </w:num>
  <w:num w:numId="33" w16cid:durableId="378092901">
    <w:abstractNumId w:val="3"/>
  </w:num>
  <w:num w:numId="34" w16cid:durableId="1460491317">
    <w:abstractNumId w:val="3"/>
  </w:num>
  <w:num w:numId="35" w16cid:durableId="1345788109">
    <w:abstractNumId w:val="3"/>
  </w:num>
  <w:num w:numId="36" w16cid:durableId="881788240">
    <w:abstractNumId w:val="3"/>
  </w:num>
  <w:num w:numId="37" w16cid:durableId="1523782122">
    <w:abstractNumId w:val="3"/>
  </w:num>
  <w:num w:numId="38" w16cid:durableId="1576669282">
    <w:abstractNumId w:val="3"/>
  </w:num>
  <w:num w:numId="39" w16cid:durableId="1773816136">
    <w:abstractNumId w:val="3"/>
  </w:num>
  <w:num w:numId="40" w16cid:durableId="1582369255">
    <w:abstractNumId w:val="3"/>
  </w:num>
  <w:num w:numId="41" w16cid:durableId="517624785">
    <w:abstractNumId w:val="0"/>
  </w:num>
  <w:num w:numId="42" w16cid:durableId="1179780402">
    <w:abstractNumId w:val="17"/>
  </w:num>
  <w:num w:numId="43" w16cid:durableId="2112167898">
    <w:abstractNumId w:val="14"/>
  </w:num>
  <w:num w:numId="44" w16cid:durableId="1419517361">
    <w:abstractNumId w:val="3"/>
  </w:num>
  <w:num w:numId="45" w16cid:durableId="1266108800">
    <w:abstractNumId w:val="18"/>
  </w:num>
  <w:num w:numId="46" w16cid:durableId="1415321157">
    <w:abstractNumId w:val="9"/>
  </w:num>
  <w:num w:numId="47" w16cid:durableId="1318803654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hideSpelling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77"/>
    <w:rsid w:val="00000D9C"/>
    <w:rsid w:val="00000F79"/>
    <w:rsid w:val="0000168F"/>
    <w:rsid w:val="000032E2"/>
    <w:rsid w:val="0000379C"/>
    <w:rsid w:val="00003E8F"/>
    <w:rsid w:val="000043EE"/>
    <w:rsid w:val="00004560"/>
    <w:rsid w:val="00005A03"/>
    <w:rsid w:val="00007122"/>
    <w:rsid w:val="00007128"/>
    <w:rsid w:val="000074CE"/>
    <w:rsid w:val="0001313A"/>
    <w:rsid w:val="000134A6"/>
    <w:rsid w:val="00013F32"/>
    <w:rsid w:val="00014B0E"/>
    <w:rsid w:val="000157C5"/>
    <w:rsid w:val="00015FFF"/>
    <w:rsid w:val="00016719"/>
    <w:rsid w:val="00016AED"/>
    <w:rsid w:val="00016BCE"/>
    <w:rsid w:val="000201FD"/>
    <w:rsid w:val="000205AC"/>
    <w:rsid w:val="000207EB"/>
    <w:rsid w:val="00020A56"/>
    <w:rsid w:val="0002234E"/>
    <w:rsid w:val="0002288E"/>
    <w:rsid w:val="00023F01"/>
    <w:rsid w:val="000244EC"/>
    <w:rsid w:val="00027593"/>
    <w:rsid w:val="00027B60"/>
    <w:rsid w:val="00031BE7"/>
    <w:rsid w:val="0003231F"/>
    <w:rsid w:val="00032D16"/>
    <w:rsid w:val="00033C12"/>
    <w:rsid w:val="00033EEE"/>
    <w:rsid w:val="0003451C"/>
    <w:rsid w:val="0003550B"/>
    <w:rsid w:val="0003591E"/>
    <w:rsid w:val="00037030"/>
    <w:rsid w:val="000407FC"/>
    <w:rsid w:val="00041EE8"/>
    <w:rsid w:val="0004266B"/>
    <w:rsid w:val="00042AB8"/>
    <w:rsid w:val="0004496A"/>
    <w:rsid w:val="00044A8D"/>
    <w:rsid w:val="0004522E"/>
    <w:rsid w:val="00046B8C"/>
    <w:rsid w:val="00046D4F"/>
    <w:rsid w:val="00046FD0"/>
    <w:rsid w:val="00047138"/>
    <w:rsid w:val="0004756A"/>
    <w:rsid w:val="00047F11"/>
    <w:rsid w:val="000536A9"/>
    <w:rsid w:val="000537FB"/>
    <w:rsid w:val="00053C08"/>
    <w:rsid w:val="00054D5B"/>
    <w:rsid w:val="00055DAE"/>
    <w:rsid w:val="000570A8"/>
    <w:rsid w:val="00057DBC"/>
    <w:rsid w:val="00060340"/>
    <w:rsid w:val="00061AAC"/>
    <w:rsid w:val="00061B9C"/>
    <w:rsid w:val="000623F2"/>
    <w:rsid w:val="00063294"/>
    <w:rsid w:val="00064313"/>
    <w:rsid w:val="000653FF"/>
    <w:rsid w:val="00065685"/>
    <w:rsid w:val="000710E3"/>
    <w:rsid w:val="000710EC"/>
    <w:rsid w:val="00072308"/>
    <w:rsid w:val="000729C9"/>
    <w:rsid w:val="00072B89"/>
    <w:rsid w:val="0007545D"/>
    <w:rsid w:val="0007559E"/>
    <w:rsid w:val="0007649F"/>
    <w:rsid w:val="00076840"/>
    <w:rsid w:val="00076F00"/>
    <w:rsid w:val="00076FB0"/>
    <w:rsid w:val="0007729E"/>
    <w:rsid w:val="000805D6"/>
    <w:rsid w:val="000823FF"/>
    <w:rsid w:val="00082CC3"/>
    <w:rsid w:val="00084C62"/>
    <w:rsid w:val="000853AC"/>
    <w:rsid w:val="000867E9"/>
    <w:rsid w:val="000910F3"/>
    <w:rsid w:val="00091D05"/>
    <w:rsid w:val="000928E2"/>
    <w:rsid w:val="0009373F"/>
    <w:rsid w:val="0009377F"/>
    <w:rsid w:val="00094C67"/>
    <w:rsid w:val="0009626A"/>
    <w:rsid w:val="00096ED4"/>
    <w:rsid w:val="00097D6A"/>
    <w:rsid w:val="000A0602"/>
    <w:rsid w:val="000A071E"/>
    <w:rsid w:val="000A16C9"/>
    <w:rsid w:val="000A2925"/>
    <w:rsid w:val="000A5361"/>
    <w:rsid w:val="000A6C02"/>
    <w:rsid w:val="000A6F8E"/>
    <w:rsid w:val="000B0AAC"/>
    <w:rsid w:val="000B1241"/>
    <w:rsid w:val="000B163D"/>
    <w:rsid w:val="000B265E"/>
    <w:rsid w:val="000B2E12"/>
    <w:rsid w:val="000B307F"/>
    <w:rsid w:val="000B4DC2"/>
    <w:rsid w:val="000B6D8D"/>
    <w:rsid w:val="000B7BAF"/>
    <w:rsid w:val="000B7C9F"/>
    <w:rsid w:val="000C1BCE"/>
    <w:rsid w:val="000C1E8A"/>
    <w:rsid w:val="000C281E"/>
    <w:rsid w:val="000C2921"/>
    <w:rsid w:val="000C2977"/>
    <w:rsid w:val="000C3042"/>
    <w:rsid w:val="000C30F5"/>
    <w:rsid w:val="000C4D3B"/>
    <w:rsid w:val="000C5E1E"/>
    <w:rsid w:val="000C5EA1"/>
    <w:rsid w:val="000D07A1"/>
    <w:rsid w:val="000D0AF2"/>
    <w:rsid w:val="000D2C39"/>
    <w:rsid w:val="000D2E9D"/>
    <w:rsid w:val="000D36AD"/>
    <w:rsid w:val="000D5145"/>
    <w:rsid w:val="000D7E5B"/>
    <w:rsid w:val="000E07FC"/>
    <w:rsid w:val="000E280F"/>
    <w:rsid w:val="000E2D6B"/>
    <w:rsid w:val="000E39A4"/>
    <w:rsid w:val="000E4DE2"/>
    <w:rsid w:val="000E51AE"/>
    <w:rsid w:val="000E55D0"/>
    <w:rsid w:val="000F1434"/>
    <w:rsid w:val="000F1621"/>
    <w:rsid w:val="000F1733"/>
    <w:rsid w:val="000F1FBB"/>
    <w:rsid w:val="000F218E"/>
    <w:rsid w:val="000F2309"/>
    <w:rsid w:val="000F249F"/>
    <w:rsid w:val="000F32D9"/>
    <w:rsid w:val="000F3702"/>
    <w:rsid w:val="000F3705"/>
    <w:rsid w:val="000F4145"/>
    <w:rsid w:val="000F4DDC"/>
    <w:rsid w:val="000F6E34"/>
    <w:rsid w:val="000F7446"/>
    <w:rsid w:val="000F7ED5"/>
    <w:rsid w:val="00100D5B"/>
    <w:rsid w:val="00101F4F"/>
    <w:rsid w:val="001022E5"/>
    <w:rsid w:val="00103265"/>
    <w:rsid w:val="00104827"/>
    <w:rsid w:val="001053E0"/>
    <w:rsid w:val="00105D1A"/>
    <w:rsid w:val="00107017"/>
    <w:rsid w:val="00107F9F"/>
    <w:rsid w:val="001129B9"/>
    <w:rsid w:val="00112DED"/>
    <w:rsid w:val="00113105"/>
    <w:rsid w:val="00113176"/>
    <w:rsid w:val="001143CA"/>
    <w:rsid w:val="001146C2"/>
    <w:rsid w:val="001147A9"/>
    <w:rsid w:val="0011565F"/>
    <w:rsid w:val="00115BE4"/>
    <w:rsid w:val="001171D0"/>
    <w:rsid w:val="00121AB8"/>
    <w:rsid w:val="00121C61"/>
    <w:rsid w:val="00123C17"/>
    <w:rsid w:val="00124B80"/>
    <w:rsid w:val="00124E71"/>
    <w:rsid w:val="00125255"/>
    <w:rsid w:val="001253D6"/>
    <w:rsid w:val="001256C4"/>
    <w:rsid w:val="00126A7A"/>
    <w:rsid w:val="00130DEB"/>
    <w:rsid w:val="00131298"/>
    <w:rsid w:val="00131838"/>
    <w:rsid w:val="00133295"/>
    <w:rsid w:val="00133FAD"/>
    <w:rsid w:val="00135041"/>
    <w:rsid w:val="00135CC8"/>
    <w:rsid w:val="00136460"/>
    <w:rsid w:val="00136D73"/>
    <w:rsid w:val="00137AFC"/>
    <w:rsid w:val="001419D5"/>
    <w:rsid w:val="00143E79"/>
    <w:rsid w:val="0014452D"/>
    <w:rsid w:val="00146861"/>
    <w:rsid w:val="00146BFD"/>
    <w:rsid w:val="00146F76"/>
    <w:rsid w:val="00147D1A"/>
    <w:rsid w:val="00150367"/>
    <w:rsid w:val="00150A99"/>
    <w:rsid w:val="00150F96"/>
    <w:rsid w:val="00151464"/>
    <w:rsid w:val="0015248D"/>
    <w:rsid w:val="0015308D"/>
    <w:rsid w:val="001535DA"/>
    <w:rsid w:val="00153F82"/>
    <w:rsid w:val="00154041"/>
    <w:rsid w:val="0015526C"/>
    <w:rsid w:val="00155B9E"/>
    <w:rsid w:val="00156537"/>
    <w:rsid w:val="00160301"/>
    <w:rsid w:val="0016050C"/>
    <w:rsid w:val="001617A7"/>
    <w:rsid w:val="00162D32"/>
    <w:rsid w:val="00164AED"/>
    <w:rsid w:val="001654E8"/>
    <w:rsid w:val="00165E84"/>
    <w:rsid w:val="0016785B"/>
    <w:rsid w:val="001700D3"/>
    <w:rsid w:val="00170105"/>
    <w:rsid w:val="001703CA"/>
    <w:rsid w:val="00170E7A"/>
    <w:rsid w:val="001727C4"/>
    <w:rsid w:val="001733D6"/>
    <w:rsid w:val="0017405F"/>
    <w:rsid w:val="001756CB"/>
    <w:rsid w:val="00175E46"/>
    <w:rsid w:val="00177174"/>
    <w:rsid w:val="00177C5C"/>
    <w:rsid w:val="001825B5"/>
    <w:rsid w:val="001826C8"/>
    <w:rsid w:val="001831D8"/>
    <w:rsid w:val="0018474A"/>
    <w:rsid w:val="0018769A"/>
    <w:rsid w:val="00187DC9"/>
    <w:rsid w:val="00187F4D"/>
    <w:rsid w:val="001900B5"/>
    <w:rsid w:val="00190279"/>
    <w:rsid w:val="00190D6E"/>
    <w:rsid w:val="00192F29"/>
    <w:rsid w:val="00193DC5"/>
    <w:rsid w:val="001942FE"/>
    <w:rsid w:val="00195FAD"/>
    <w:rsid w:val="00196467"/>
    <w:rsid w:val="00196948"/>
    <w:rsid w:val="00197D3D"/>
    <w:rsid w:val="001A0E0B"/>
    <w:rsid w:val="001A196B"/>
    <w:rsid w:val="001A1F6F"/>
    <w:rsid w:val="001A26B9"/>
    <w:rsid w:val="001A3479"/>
    <w:rsid w:val="001A364D"/>
    <w:rsid w:val="001A36DD"/>
    <w:rsid w:val="001A531A"/>
    <w:rsid w:val="001A7329"/>
    <w:rsid w:val="001A7D8A"/>
    <w:rsid w:val="001B2307"/>
    <w:rsid w:val="001B663D"/>
    <w:rsid w:val="001C065F"/>
    <w:rsid w:val="001C07A8"/>
    <w:rsid w:val="001C1ACD"/>
    <w:rsid w:val="001C24CB"/>
    <w:rsid w:val="001C26FD"/>
    <w:rsid w:val="001C2CFD"/>
    <w:rsid w:val="001C305D"/>
    <w:rsid w:val="001C3AE0"/>
    <w:rsid w:val="001C532A"/>
    <w:rsid w:val="001C5890"/>
    <w:rsid w:val="001C6BD8"/>
    <w:rsid w:val="001C781D"/>
    <w:rsid w:val="001C7B4C"/>
    <w:rsid w:val="001D09BA"/>
    <w:rsid w:val="001D1386"/>
    <w:rsid w:val="001D2424"/>
    <w:rsid w:val="001D3829"/>
    <w:rsid w:val="001E1066"/>
    <w:rsid w:val="001E2AF0"/>
    <w:rsid w:val="001E2C67"/>
    <w:rsid w:val="001E308D"/>
    <w:rsid w:val="001E4439"/>
    <w:rsid w:val="001E5B98"/>
    <w:rsid w:val="001E6D7A"/>
    <w:rsid w:val="001E7270"/>
    <w:rsid w:val="001E7B8C"/>
    <w:rsid w:val="001F0BFE"/>
    <w:rsid w:val="001F0CA2"/>
    <w:rsid w:val="001F11D3"/>
    <w:rsid w:val="001F1400"/>
    <w:rsid w:val="001F3C3B"/>
    <w:rsid w:val="001F420B"/>
    <w:rsid w:val="001F4DC3"/>
    <w:rsid w:val="001F4F74"/>
    <w:rsid w:val="001F5CCD"/>
    <w:rsid w:val="001F6B49"/>
    <w:rsid w:val="001F7565"/>
    <w:rsid w:val="00200933"/>
    <w:rsid w:val="00200E37"/>
    <w:rsid w:val="002034A9"/>
    <w:rsid w:val="00205665"/>
    <w:rsid w:val="002111EC"/>
    <w:rsid w:val="00213E87"/>
    <w:rsid w:val="0021541D"/>
    <w:rsid w:val="002154AF"/>
    <w:rsid w:val="00215AC0"/>
    <w:rsid w:val="00220B28"/>
    <w:rsid w:val="00221D43"/>
    <w:rsid w:val="00221E3E"/>
    <w:rsid w:val="00223A49"/>
    <w:rsid w:val="00224B89"/>
    <w:rsid w:val="00225BF7"/>
    <w:rsid w:val="002262D0"/>
    <w:rsid w:val="00226667"/>
    <w:rsid w:val="0022719A"/>
    <w:rsid w:val="00230130"/>
    <w:rsid w:val="002310EC"/>
    <w:rsid w:val="002317B2"/>
    <w:rsid w:val="00233990"/>
    <w:rsid w:val="0023494C"/>
    <w:rsid w:val="00235183"/>
    <w:rsid w:val="002357D6"/>
    <w:rsid w:val="00236074"/>
    <w:rsid w:val="002373C5"/>
    <w:rsid w:val="00240E04"/>
    <w:rsid w:val="002413BF"/>
    <w:rsid w:val="00242B31"/>
    <w:rsid w:val="0024399C"/>
    <w:rsid w:val="00246415"/>
    <w:rsid w:val="0024773B"/>
    <w:rsid w:val="002506CD"/>
    <w:rsid w:val="002507C5"/>
    <w:rsid w:val="00253203"/>
    <w:rsid w:val="0025333E"/>
    <w:rsid w:val="00254851"/>
    <w:rsid w:val="00254E12"/>
    <w:rsid w:val="0025507B"/>
    <w:rsid w:val="00255277"/>
    <w:rsid w:val="0025547C"/>
    <w:rsid w:val="00256045"/>
    <w:rsid w:val="00256101"/>
    <w:rsid w:val="0025650D"/>
    <w:rsid w:val="00256AD3"/>
    <w:rsid w:val="00256E21"/>
    <w:rsid w:val="0025788E"/>
    <w:rsid w:val="00257CA2"/>
    <w:rsid w:val="00260F5D"/>
    <w:rsid w:val="00261340"/>
    <w:rsid w:val="00263A9A"/>
    <w:rsid w:val="00263F3B"/>
    <w:rsid w:val="00264A8E"/>
    <w:rsid w:val="00266FB8"/>
    <w:rsid w:val="0026798C"/>
    <w:rsid w:val="002714EC"/>
    <w:rsid w:val="00271AC7"/>
    <w:rsid w:val="00272260"/>
    <w:rsid w:val="00272592"/>
    <w:rsid w:val="002727E1"/>
    <w:rsid w:val="00272B73"/>
    <w:rsid w:val="002732BD"/>
    <w:rsid w:val="002741CA"/>
    <w:rsid w:val="002747A9"/>
    <w:rsid w:val="00275425"/>
    <w:rsid w:val="00276ED8"/>
    <w:rsid w:val="00280348"/>
    <w:rsid w:val="002809E0"/>
    <w:rsid w:val="00280AF9"/>
    <w:rsid w:val="00281769"/>
    <w:rsid w:val="00281D83"/>
    <w:rsid w:val="00282399"/>
    <w:rsid w:val="0028266A"/>
    <w:rsid w:val="00283BCF"/>
    <w:rsid w:val="00283F8C"/>
    <w:rsid w:val="00284514"/>
    <w:rsid w:val="0028600A"/>
    <w:rsid w:val="00286F94"/>
    <w:rsid w:val="0028703E"/>
    <w:rsid w:val="00287BBC"/>
    <w:rsid w:val="0029042E"/>
    <w:rsid w:val="00290EFE"/>
    <w:rsid w:val="002949EB"/>
    <w:rsid w:val="00294E89"/>
    <w:rsid w:val="0029582E"/>
    <w:rsid w:val="00296198"/>
    <w:rsid w:val="002A1273"/>
    <w:rsid w:val="002A1A0D"/>
    <w:rsid w:val="002A243F"/>
    <w:rsid w:val="002A3444"/>
    <w:rsid w:val="002A37F6"/>
    <w:rsid w:val="002A3E99"/>
    <w:rsid w:val="002A41D2"/>
    <w:rsid w:val="002A4DD6"/>
    <w:rsid w:val="002A51B0"/>
    <w:rsid w:val="002A6F87"/>
    <w:rsid w:val="002B0164"/>
    <w:rsid w:val="002B0C75"/>
    <w:rsid w:val="002B0D6E"/>
    <w:rsid w:val="002B1C68"/>
    <w:rsid w:val="002B29DE"/>
    <w:rsid w:val="002B30D6"/>
    <w:rsid w:val="002B3CC9"/>
    <w:rsid w:val="002B4E1B"/>
    <w:rsid w:val="002B63F6"/>
    <w:rsid w:val="002B63FE"/>
    <w:rsid w:val="002B6DF8"/>
    <w:rsid w:val="002C0163"/>
    <w:rsid w:val="002C0951"/>
    <w:rsid w:val="002C097B"/>
    <w:rsid w:val="002C0AA8"/>
    <w:rsid w:val="002C16D4"/>
    <w:rsid w:val="002C2780"/>
    <w:rsid w:val="002C2AEE"/>
    <w:rsid w:val="002C374D"/>
    <w:rsid w:val="002C420D"/>
    <w:rsid w:val="002C4BED"/>
    <w:rsid w:val="002C53CE"/>
    <w:rsid w:val="002C5BF0"/>
    <w:rsid w:val="002C6BA2"/>
    <w:rsid w:val="002C72A0"/>
    <w:rsid w:val="002D1CB3"/>
    <w:rsid w:val="002D1E97"/>
    <w:rsid w:val="002D201D"/>
    <w:rsid w:val="002D29A5"/>
    <w:rsid w:val="002D3A2D"/>
    <w:rsid w:val="002D3EF3"/>
    <w:rsid w:val="002D445C"/>
    <w:rsid w:val="002D4877"/>
    <w:rsid w:val="002D535F"/>
    <w:rsid w:val="002D55A5"/>
    <w:rsid w:val="002D6521"/>
    <w:rsid w:val="002D669A"/>
    <w:rsid w:val="002D6FD9"/>
    <w:rsid w:val="002D7A44"/>
    <w:rsid w:val="002E1BEE"/>
    <w:rsid w:val="002E3C34"/>
    <w:rsid w:val="002E3DF6"/>
    <w:rsid w:val="002E42B6"/>
    <w:rsid w:val="002E604E"/>
    <w:rsid w:val="002E6B9D"/>
    <w:rsid w:val="002F0599"/>
    <w:rsid w:val="002F320B"/>
    <w:rsid w:val="002F338B"/>
    <w:rsid w:val="002F4167"/>
    <w:rsid w:val="002F439E"/>
    <w:rsid w:val="002F4852"/>
    <w:rsid w:val="002F4CD7"/>
    <w:rsid w:val="002F5E22"/>
    <w:rsid w:val="00300C68"/>
    <w:rsid w:val="003020CC"/>
    <w:rsid w:val="00302326"/>
    <w:rsid w:val="00304071"/>
    <w:rsid w:val="00305D81"/>
    <w:rsid w:val="00305EE6"/>
    <w:rsid w:val="0030620D"/>
    <w:rsid w:val="00306F44"/>
    <w:rsid w:val="003115FF"/>
    <w:rsid w:val="003128FB"/>
    <w:rsid w:val="00312E59"/>
    <w:rsid w:val="00313344"/>
    <w:rsid w:val="003136E1"/>
    <w:rsid w:val="00314CE1"/>
    <w:rsid w:val="0031507C"/>
    <w:rsid w:val="00315882"/>
    <w:rsid w:val="003167F7"/>
    <w:rsid w:val="00316C78"/>
    <w:rsid w:val="00321696"/>
    <w:rsid w:val="00321D06"/>
    <w:rsid w:val="00322DDD"/>
    <w:rsid w:val="003255D3"/>
    <w:rsid w:val="00325E9B"/>
    <w:rsid w:val="00326153"/>
    <w:rsid w:val="00326426"/>
    <w:rsid w:val="00327020"/>
    <w:rsid w:val="003273D4"/>
    <w:rsid w:val="003309A0"/>
    <w:rsid w:val="00330B8A"/>
    <w:rsid w:val="003314B6"/>
    <w:rsid w:val="003320D9"/>
    <w:rsid w:val="00332380"/>
    <w:rsid w:val="003324FA"/>
    <w:rsid w:val="003337E1"/>
    <w:rsid w:val="0033397F"/>
    <w:rsid w:val="00336337"/>
    <w:rsid w:val="00336B78"/>
    <w:rsid w:val="00340A65"/>
    <w:rsid w:val="00340B31"/>
    <w:rsid w:val="00341D99"/>
    <w:rsid w:val="00342045"/>
    <w:rsid w:val="00343206"/>
    <w:rsid w:val="00345A65"/>
    <w:rsid w:val="003462F6"/>
    <w:rsid w:val="003473F2"/>
    <w:rsid w:val="00347B1B"/>
    <w:rsid w:val="0035056B"/>
    <w:rsid w:val="003509DE"/>
    <w:rsid w:val="00352C4C"/>
    <w:rsid w:val="00353A52"/>
    <w:rsid w:val="00355986"/>
    <w:rsid w:val="00356212"/>
    <w:rsid w:val="00356EDA"/>
    <w:rsid w:val="003578C2"/>
    <w:rsid w:val="00357C1B"/>
    <w:rsid w:val="00360C0A"/>
    <w:rsid w:val="00361E8E"/>
    <w:rsid w:val="003638C6"/>
    <w:rsid w:val="00364F24"/>
    <w:rsid w:val="00365014"/>
    <w:rsid w:val="0036620E"/>
    <w:rsid w:val="003664DE"/>
    <w:rsid w:val="003709AA"/>
    <w:rsid w:val="00370A6C"/>
    <w:rsid w:val="003732C4"/>
    <w:rsid w:val="003732C6"/>
    <w:rsid w:val="00373C65"/>
    <w:rsid w:val="00375241"/>
    <w:rsid w:val="0037653A"/>
    <w:rsid w:val="00376D60"/>
    <w:rsid w:val="003809CA"/>
    <w:rsid w:val="00380DF5"/>
    <w:rsid w:val="00381519"/>
    <w:rsid w:val="0038156D"/>
    <w:rsid w:val="00382745"/>
    <w:rsid w:val="00382B87"/>
    <w:rsid w:val="003837E6"/>
    <w:rsid w:val="00383EDD"/>
    <w:rsid w:val="003848FC"/>
    <w:rsid w:val="00384B7E"/>
    <w:rsid w:val="00385390"/>
    <w:rsid w:val="00385D73"/>
    <w:rsid w:val="00387BCE"/>
    <w:rsid w:val="00392727"/>
    <w:rsid w:val="00392B0C"/>
    <w:rsid w:val="00394B98"/>
    <w:rsid w:val="003950FB"/>
    <w:rsid w:val="00395DA0"/>
    <w:rsid w:val="003962EE"/>
    <w:rsid w:val="0039677E"/>
    <w:rsid w:val="003967D9"/>
    <w:rsid w:val="003967DF"/>
    <w:rsid w:val="003A1EAA"/>
    <w:rsid w:val="003A21A5"/>
    <w:rsid w:val="003A25BB"/>
    <w:rsid w:val="003A2C28"/>
    <w:rsid w:val="003A4BAD"/>
    <w:rsid w:val="003A5CE6"/>
    <w:rsid w:val="003A6827"/>
    <w:rsid w:val="003A6D43"/>
    <w:rsid w:val="003B0125"/>
    <w:rsid w:val="003B2516"/>
    <w:rsid w:val="003B2606"/>
    <w:rsid w:val="003B30FA"/>
    <w:rsid w:val="003B37AA"/>
    <w:rsid w:val="003B4484"/>
    <w:rsid w:val="003B50CC"/>
    <w:rsid w:val="003B62EF"/>
    <w:rsid w:val="003B6BCD"/>
    <w:rsid w:val="003C164A"/>
    <w:rsid w:val="003C365C"/>
    <w:rsid w:val="003C3976"/>
    <w:rsid w:val="003C4519"/>
    <w:rsid w:val="003C4E7A"/>
    <w:rsid w:val="003C76A4"/>
    <w:rsid w:val="003D090C"/>
    <w:rsid w:val="003D1926"/>
    <w:rsid w:val="003D1BF0"/>
    <w:rsid w:val="003D1D7D"/>
    <w:rsid w:val="003D4D44"/>
    <w:rsid w:val="003D56B2"/>
    <w:rsid w:val="003D6E4A"/>
    <w:rsid w:val="003D73A6"/>
    <w:rsid w:val="003D7F8B"/>
    <w:rsid w:val="003E25CC"/>
    <w:rsid w:val="003E53F6"/>
    <w:rsid w:val="003E5F43"/>
    <w:rsid w:val="003E66C1"/>
    <w:rsid w:val="003E6B7D"/>
    <w:rsid w:val="003F04CA"/>
    <w:rsid w:val="003F083B"/>
    <w:rsid w:val="003F1732"/>
    <w:rsid w:val="003F269E"/>
    <w:rsid w:val="003F4686"/>
    <w:rsid w:val="003F4945"/>
    <w:rsid w:val="003F4E9E"/>
    <w:rsid w:val="003F54E1"/>
    <w:rsid w:val="003F6ACC"/>
    <w:rsid w:val="003F75A7"/>
    <w:rsid w:val="003F7EB5"/>
    <w:rsid w:val="0040260A"/>
    <w:rsid w:val="004028D3"/>
    <w:rsid w:val="00402C61"/>
    <w:rsid w:val="0040468C"/>
    <w:rsid w:val="0040475D"/>
    <w:rsid w:val="00406A17"/>
    <w:rsid w:val="00406B2B"/>
    <w:rsid w:val="00406F70"/>
    <w:rsid w:val="0041035F"/>
    <w:rsid w:val="00410B2D"/>
    <w:rsid w:val="00410C8A"/>
    <w:rsid w:val="00412757"/>
    <w:rsid w:val="00413402"/>
    <w:rsid w:val="004145C0"/>
    <w:rsid w:val="00414C2C"/>
    <w:rsid w:val="00414DBA"/>
    <w:rsid w:val="00415F87"/>
    <w:rsid w:val="00415F91"/>
    <w:rsid w:val="00416773"/>
    <w:rsid w:val="0041794F"/>
    <w:rsid w:val="00417F51"/>
    <w:rsid w:val="004201A0"/>
    <w:rsid w:val="004207AA"/>
    <w:rsid w:val="004209FC"/>
    <w:rsid w:val="00420F23"/>
    <w:rsid w:val="004227FE"/>
    <w:rsid w:val="004228CB"/>
    <w:rsid w:val="00422A0B"/>
    <w:rsid w:val="00424787"/>
    <w:rsid w:val="00425966"/>
    <w:rsid w:val="00426169"/>
    <w:rsid w:val="004264C9"/>
    <w:rsid w:val="00427DE8"/>
    <w:rsid w:val="0043050F"/>
    <w:rsid w:val="00431A8B"/>
    <w:rsid w:val="00432EB8"/>
    <w:rsid w:val="004342BB"/>
    <w:rsid w:val="0043523D"/>
    <w:rsid w:val="00435396"/>
    <w:rsid w:val="00435717"/>
    <w:rsid w:val="00435838"/>
    <w:rsid w:val="004364F5"/>
    <w:rsid w:val="00436C6C"/>
    <w:rsid w:val="004371DE"/>
    <w:rsid w:val="00437672"/>
    <w:rsid w:val="0044142A"/>
    <w:rsid w:val="00442690"/>
    <w:rsid w:val="00442CC2"/>
    <w:rsid w:val="00442DED"/>
    <w:rsid w:val="00443A85"/>
    <w:rsid w:val="00443F7B"/>
    <w:rsid w:val="004442DA"/>
    <w:rsid w:val="0044632C"/>
    <w:rsid w:val="004500E7"/>
    <w:rsid w:val="0045095E"/>
    <w:rsid w:val="0045120C"/>
    <w:rsid w:val="004516AC"/>
    <w:rsid w:val="004517AD"/>
    <w:rsid w:val="0045182B"/>
    <w:rsid w:val="0045491E"/>
    <w:rsid w:val="00455FF6"/>
    <w:rsid w:val="004569A7"/>
    <w:rsid w:val="00457F93"/>
    <w:rsid w:val="00462C71"/>
    <w:rsid w:val="00462D8B"/>
    <w:rsid w:val="0046454F"/>
    <w:rsid w:val="00464625"/>
    <w:rsid w:val="00465CAC"/>
    <w:rsid w:val="0046604A"/>
    <w:rsid w:val="00467E3B"/>
    <w:rsid w:val="00472798"/>
    <w:rsid w:val="00473012"/>
    <w:rsid w:val="0047399C"/>
    <w:rsid w:val="00474338"/>
    <w:rsid w:val="0047466F"/>
    <w:rsid w:val="004753D1"/>
    <w:rsid w:val="00475E95"/>
    <w:rsid w:val="00481286"/>
    <w:rsid w:val="0048303A"/>
    <w:rsid w:val="004834FA"/>
    <w:rsid w:val="00484A56"/>
    <w:rsid w:val="00487B88"/>
    <w:rsid w:val="0049025B"/>
    <w:rsid w:val="004905D1"/>
    <w:rsid w:val="004922A7"/>
    <w:rsid w:val="004922AF"/>
    <w:rsid w:val="004926A6"/>
    <w:rsid w:val="00492DAA"/>
    <w:rsid w:val="004945E0"/>
    <w:rsid w:val="00495755"/>
    <w:rsid w:val="0049780C"/>
    <w:rsid w:val="004A005B"/>
    <w:rsid w:val="004A183B"/>
    <w:rsid w:val="004A1FFA"/>
    <w:rsid w:val="004A2323"/>
    <w:rsid w:val="004A2333"/>
    <w:rsid w:val="004A453C"/>
    <w:rsid w:val="004A5224"/>
    <w:rsid w:val="004A6A3C"/>
    <w:rsid w:val="004A6C13"/>
    <w:rsid w:val="004B02BE"/>
    <w:rsid w:val="004B1014"/>
    <w:rsid w:val="004B1928"/>
    <w:rsid w:val="004B281D"/>
    <w:rsid w:val="004B2AE1"/>
    <w:rsid w:val="004B3840"/>
    <w:rsid w:val="004B5EF0"/>
    <w:rsid w:val="004C01ED"/>
    <w:rsid w:val="004C4ED2"/>
    <w:rsid w:val="004C57DC"/>
    <w:rsid w:val="004C7277"/>
    <w:rsid w:val="004D5BE7"/>
    <w:rsid w:val="004D67EB"/>
    <w:rsid w:val="004D6D4A"/>
    <w:rsid w:val="004D7648"/>
    <w:rsid w:val="004D785D"/>
    <w:rsid w:val="004E0089"/>
    <w:rsid w:val="004E10DF"/>
    <w:rsid w:val="004E1199"/>
    <w:rsid w:val="004E27C7"/>
    <w:rsid w:val="004E28BB"/>
    <w:rsid w:val="004E3086"/>
    <w:rsid w:val="004E48B5"/>
    <w:rsid w:val="004E4D41"/>
    <w:rsid w:val="004E4DAF"/>
    <w:rsid w:val="004E4FBC"/>
    <w:rsid w:val="004E52CB"/>
    <w:rsid w:val="004E64CE"/>
    <w:rsid w:val="004F01B9"/>
    <w:rsid w:val="004F175A"/>
    <w:rsid w:val="004F1CC1"/>
    <w:rsid w:val="004F394D"/>
    <w:rsid w:val="004F3D06"/>
    <w:rsid w:val="004F5E89"/>
    <w:rsid w:val="004F618B"/>
    <w:rsid w:val="004F7F01"/>
    <w:rsid w:val="004F7F31"/>
    <w:rsid w:val="00500E52"/>
    <w:rsid w:val="005026C7"/>
    <w:rsid w:val="00503884"/>
    <w:rsid w:val="00504471"/>
    <w:rsid w:val="005049C3"/>
    <w:rsid w:val="00504A7D"/>
    <w:rsid w:val="00504C96"/>
    <w:rsid w:val="005056BE"/>
    <w:rsid w:val="005077E1"/>
    <w:rsid w:val="00507F8E"/>
    <w:rsid w:val="005100A8"/>
    <w:rsid w:val="00510ECD"/>
    <w:rsid w:val="00510FE0"/>
    <w:rsid w:val="00511581"/>
    <w:rsid w:val="005124DA"/>
    <w:rsid w:val="00513A82"/>
    <w:rsid w:val="0051647C"/>
    <w:rsid w:val="00517447"/>
    <w:rsid w:val="00517741"/>
    <w:rsid w:val="005178E1"/>
    <w:rsid w:val="00517B6F"/>
    <w:rsid w:val="0052172A"/>
    <w:rsid w:val="00522F5F"/>
    <w:rsid w:val="00523B82"/>
    <w:rsid w:val="0052436D"/>
    <w:rsid w:val="00525CBF"/>
    <w:rsid w:val="00525F2E"/>
    <w:rsid w:val="00526329"/>
    <w:rsid w:val="005271CE"/>
    <w:rsid w:val="00527692"/>
    <w:rsid w:val="00527790"/>
    <w:rsid w:val="005300A7"/>
    <w:rsid w:val="00530AF6"/>
    <w:rsid w:val="00530D4F"/>
    <w:rsid w:val="00531AF6"/>
    <w:rsid w:val="00535610"/>
    <w:rsid w:val="00541F61"/>
    <w:rsid w:val="00542275"/>
    <w:rsid w:val="005443A6"/>
    <w:rsid w:val="0054522F"/>
    <w:rsid w:val="00545983"/>
    <w:rsid w:val="00545EA2"/>
    <w:rsid w:val="00546843"/>
    <w:rsid w:val="0054697B"/>
    <w:rsid w:val="0055082C"/>
    <w:rsid w:val="00552884"/>
    <w:rsid w:val="00552DA8"/>
    <w:rsid w:val="00554E57"/>
    <w:rsid w:val="00555E26"/>
    <w:rsid w:val="005603CF"/>
    <w:rsid w:val="0056082E"/>
    <w:rsid w:val="00562F88"/>
    <w:rsid w:val="00564998"/>
    <w:rsid w:val="005651DB"/>
    <w:rsid w:val="00565797"/>
    <w:rsid w:val="0056691D"/>
    <w:rsid w:val="0056771D"/>
    <w:rsid w:val="00570FB3"/>
    <w:rsid w:val="00571070"/>
    <w:rsid w:val="005712FF"/>
    <w:rsid w:val="005720B5"/>
    <w:rsid w:val="00572435"/>
    <w:rsid w:val="00572D6A"/>
    <w:rsid w:val="00573A01"/>
    <w:rsid w:val="00573F56"/>
    <w:rsid w:val="005743BD"/>
    <w:rsid w:val="00575A7E"/>
    <w:rsid w:val="00576917"/>
    <w:rsid w:val="00576C72"/>
    <w:rsid w:val="005817EA"/>
    <w:rsid w:val="0058245E"/>
    <w:rsid w:val="005826A6"/>
    <w:rsid w:val="00584128"/>
    <w:rsid w:val="00584ACA"/>
    <w:rsid w:val="005857AF"/>
    <w:rsid w:val="00587B40"/>
    <w:rsid w:val="00587C2C"/>
    <w:rsid w:val="00587D33"/>
    <w:rsid w:val="005903FD"/>
    <w:rsid w:val="00590AEE"/>
    <w:rsid w:val="0059299A"/>
    <w:rsid w:val="00592D90"/>
    <w:rsid w:val="005935D5"/>
    <w:rsid w:val="00593D0E"/>
    <w:rsid w:val="00594672"/>
    <w:rsid w:val="005954BE"/>
    <w:rsid w:val="00595E02"/>
    <w:rsid w:val="005962B8"/>
    <w:rsid w:val="005A0604"/>
    <w:rsid w:val="005A086C"/>
    <w:rsid w:val="005A13F6"/>
    <w:rsid w:val="005A22E0"/>
    <w:rsid w:val="005A29C0"/>
    <w:rsid w:val="005A2C34"/>
    <w:rsid w:val="005A2E64"/>
    <w:rsid w:val="005A3F3B"/>
    <w:rsid w:val="005A46BE"/>
    <w:rsid w:val="005A49E7"/>
    <w:rsid w:val="005A4A07"/>
    <w:rsid w:val="005A62A3"/>
    <w:rsid w:val="005A6684"/>
    <w:rsid w:val="005A6B57"/>
    <w:rsid w:val="005A6F9A"/>
    <w:rsid w:val="005A7EF2"/>
    <w:rsid w:val="005B07B9"/>
    <w:rsid w:val="005B0AF7"/>
    <w:rsid w:val="005B0D35"/>
    <w:rsid w:val="005B1C6A"/>
    <w:rsid w:val="005B2119"/>
    <w:rsid w:val="005B26B3"/>
    <w:rsid w:val="005B2C32"/>
    <w:rsid w:val="005B32A7"/>
    <w:rsid w:val="005B5784"/>
    <w:rsid w:val="005B58F1"/>
    <w:rsid w:val="005B6350"/>
    <w:rsid w:val="005B6C2D"/>
    <w:rsid w:val="005B6EDF"/>
    <w:rsid w:val="005B77F7"/>
    <w:rsid w:val="005B7A35"/>
    <w:rsid w:val="005B7CE7"/>
    <w:rsid w:val="005C15E0"/>
    <w:rsid w:val="005C1E55"/>
    <w:rsid w:val="005C2BEE"/>
    <w:rsid w:val="005C3C9D"/>
    <w:rsid w:val="005C49B2"/>
    <w:rsid w:val="005C4F0B"/>
    <w:rsid w:val="005C5E97"/>
    <w:rsid w:val="005C6A6B"/>
    <w:rsid w:val="005C6EC2"/>
    <w:rsid w:val="005C70EE"/>
    <w:rsid w:val="005D0CA5"/>
    <w:rsid w:val="005D11B1"/>
    <w:rsid w:val="005D1D88"/>
    <w:rsid w:val="005D2037"/>
    <w:rsid w:val="005D2684"/>
    <w:rsid w:val="005D2ED7"/>
    <w:rsid w:val="005D44A5"/>
    <w:rsid w:val="005D59BB"/>
    <w:rsid w:val="005D6345"/>
    <w:rsid w:val="005D7AE0"/>
    <w:rsid w:val="005E259E"/>
    <w:rsid w:val="005E29DB"/>
    <w:rsid w:val="005E2A5A"/>
    <w:rsid w:val="005E3EB0"/>
    <w:rsid w:val="005E450C"/>
    <w:rsid w:val="005E4988"/>
    <w:rsid w:val="005E504D"/>
    <w:rsid w:val="005E701A"/>
    <w:rsid w:val="005F082F"/>
    <w:rsid w:val="005F1E10"/>
    <w:rsid w:val="005F3700"/>
    <w:rsid w:val="005F389C"/>
    <w:rsid w:val="005F456C"/>
    <w:rsid w:val="005F45E5"/>
    <w:rsid w:val="005F6BB0"/>
    <w:rsid w:val="005F6F31"/>
    <w:rsid w:val="005F75FC"/>
    <w:rsid w:val="00601C03"/>
    <w:rsid w:val="00603638"/>
    <w:rsid w:val="006069A7"/>
    <w:rsid w:val="00610ABD"/>
    <w:rsid w:val="00611D94"/>
    <w:rsid w:val="00613241"/>
    <w:rsid w:val="006135C5"/>
    <w:rsid w:val="0061384D"/>
    <w:rsid w:val="00613975"/>
    <w:rsid w:val="00614099"/>
    <w:rsid w:val="006147CE"/>
    <w:rsid w:val="00615CAF"/>
    <w:rsid w:val="00615D49"/>
    <w:rsid w:val="00615FE2"/>
    <w:rsid w:val="006164E6"/>
    <w:rsid w:val="00616B64"/>
    <w:rsid w:val="00616F21"/>
    <w:rsid w:val="00617170"/>
    <w:rsid w:val="00617F96"/>
    <w:rsid w:val="006200C5"/>
    <w:rsid w:val="00622BAE"/>
    <w:rsid w:val="00622DA7"/>
    <w:rsid w:val="006268C1"/>
    <w:rsid w:val="00626F6E"/>
    <w:rsid w:val="00627991"/>
    <w:rsid w:val="00627D6D"/>
    <w:rsid w:val="006307EA"/>
    <w:rsid w:val="0063094C"/>
    <w:rsid w:val="006313CA"/>
    <w:rsid w:val="006315BC"/>
    <w:rsid w:val="0063175F"/>
    <w:rsid w:val="00633146"/>
    <w:rsid w:val="0063372D"/>
    <w:rsid w:val="00633A52"/>
    <w:rsid w:val="006348DB"/>
    <w:rsid w:val="006355F3"/>
    <w:rsid w:val="0063576E"/>
    <w:rsid w:val="006411CE"/>
    <w:rsid w:val="00642694"/>
    <w:rsid w:val="006449C6"/>
    <w:rsid w:val="00644D38"/>
    <w:rsid w:val="00644F40"/>
    <w:rsid w:val="0064506B"/>
    <w:rsid w:val="00645C48"/>
    <w:rsid w:val="006479E2"/>
    <w:rsid w:val="00647B1C"/>
    <w:rsid w:val="00647D14"/>
    <w:rsid w:val="0065003A"/>
    <w:rsid w:val="00651376"/>
    <w:rsid w:val="00652413"/>
    <w:rsid w:val="006543CF"/>
    <w:rsid w:val="00654D32"/>
    <w:rsid w:val="00654DA2"/>
    <w:rsid w:val="00656FC1"/>
    <w:rsid w:val="0066014B"/>
    <w:rsid w:val="00660512"/>
    <w:rsid w:val="006631EA"/>
    <w:rsid w:val="0066483B"/>
    <w:rsid w:val="00664E45"/>
    <w:rsid w:val="006656E2"/>
    <w:rsid w:val="00665B91"/>
    <w:rsid w:val="006665FA"/>
    <w:rsid w:val="00666710"/>
    <w:rsid w:val="00667AEF"/>
    <w:rsid w:val="00667F5C"/>
    <w:rsid w:val="00670050"/>
    <w:rsid w:val="00670430"/>
    <w:rsid w:val="00672EB7"/>
    <w:rsid w:val="00672F1C"/>
    <w:rsid w:val="006731AB"/>
    <w:rsid w:val="006741AA"/>
    <w:rsid w:val="006749AC"/>
    <w:rsid w:val="00682B91"/>
    <w:rsid w:val="0068346B"/>
    <w:rsid w:val="00684209"/>
    <w:rsid w:val="00685676"/>
    <w:rsid w:val="00686429"/>
    <w:rsid w:val="00686F8C"/>
    <w:rsid w:val="006878C5"/>
    <w:rsid w:val="0069130D"/>
    <w:rsid w:val="00694F04"/>
    <w:rsid w:val="0069657D"/>
    <w:rsid w:val="00697659"/>
    <w:rsid w:val="006A14FA"/>
    <w:rsid w:val="006A1EAB"/>
    <w:rsid w:val="006A4D57"/>
    <w:rsid w:val="006A4FE1"/>
    <w:rsid w:val="006A7DF4"/>
    <w:rsid w:val="006B0F6D"/>
    <w:rsid w:val="006B1CE9"/>
    <w:rsid w:val="006B1EF9"/>
    <w:rsid w:val="006B202A"/>
    <w:rsid w:val="006B272D"/>
    <w:rsid w:val="006B3F35"/>
    <w:rsid w:val="006B4140"/>
    <w:rsid w:val="006B6972"/>
    <w:rsid w:val="006B708B"/>
    <w:rsid w:val="006B78EF"/>
    <w:rsid w:val="006B7E10"/>
    <w:rsid w:val="006C2208"/>
    <w:rsid w:val="006C2B24"/>
    <w:rsid w:val="006C32A4"/>
    <w:rsid w:val="006C584C"/>
    <w:rsid w:val="006C5D3F"/>
    <w:rsid w:val="006C6080"/>
    <w:rsid w:val="006C68D8"/>
    <w:rsid w:val="006C7F41"/>
    <w:rsid w:val="006D0026"/>
    <w:rsid w:val="006D0677"/>
    <w:rsid w:val="006D13F9"/>
    <w:rsid w:val="006D1702"/>
    <w:rsid w:val="006D2C96"/>
    <w:rsid w:val="006D340F"/>
    <w:rsid w:val="006D5784"/>
    <w:rsid w:val="006D7190"/>
    <w:rsid w:val="006E1EE7"/>
    <w:rsid w:val="006E3314"/>
    <w:rsid w:val="006E3674"/>
    <w:rsid w:val="006E3B4D"/>
    <w:rsid w:val="006E4193"/>
    <w:rsid w:val="006E41E8"/>
    <w:rsid w:val="006E45B2"/>
    <w:rsid w:val="006E5400"/>
    <w:rsid w:val="006E5B11"/>
    <w:rsid w:val="006E5BAF"/>
    <w:rsid w:val="006E7973"/>
    <w:rsid w:val="006E79B5"/>
    <w:rsid w:val="006F4519"/>
    <w:rsid w:val="006F54AB"/>
    <w:rsid w:val="006F55EA"/>
    <w:rsid w:val="006F7CC6"/>
    <w:rsid w:val="00700A3B"/>
    <w:rsid w:val="00700DC9"/>
    <w:rsid w:val="0070171A"/>
    <w:rsid w:val="00703CF9"/>
    <w:rsid w:val="00704B75"/>
    <w:rsid w:val="00704BCA"/>
    <w:rsid w:val="0070650A"/>
    <w:rsid w:val="00707665"/>
    <w:rsid w:val="0071031C"/>
    <w:rsid w:val="00710894"/>
    <w:rsid w:val="00711588"/>
    <w:rsid w:val="00712078"/>
    <w:rsid w:val="00713A06"/>
    <w:rsid w:val="00714E44"/>
    <w:rsid w:val="00715773"/>
    <w:rsid w:val="00715945"/>
    <w:rsid w:val="00715F67"/>
    <w:rsid w:val="0071608E"/>
    <w:rsid w:val="00717778"/>
    <w:rsid w:val="00720D54"/>
    <w:rsid w:val="00720E4D"/>
    <w:rsid w:val="00721597"/>
    <w:rsid w:val="00721A54"/>
    <w:rsid w:val="00721F2F"/>
    <w:rsid w:val="00722599"/>
    <w:rsid w:val="00723ECB"/>
    <w:rsid w:val="00723F7B"/>
    <w:rsid w:val="007251EA"/>
    <w:rsid w:val="00726496"/>
    <w:rsid w:val="007269F6"/>
    <w:rsid w:val="00726FBA"/>
    <w:rsid w:val="00730D80"/>
    <w:rsid w:val="007315E7"/>
    <w:rsid w:val="007326DD"/>
    <w:rsid w:val="00733082"/>
    <w:rsid w:val="00734262"/>
    <w:rsid w:val="0073448D"/>
    <w:rsid w:val="0073543C"/>
    <w:rsid w:val="0073604F"/>
    <w:rsid w:val="00736E7F"/>
    <w:rsid w:val="00737BB1"/>
    <w:rsid w:val="00737F02"/>
    <w:rsid w:val="00741B19"/>
    <w:rsid w:val="00742D44"/>
    <w:rsid w:val="0074309F"/>
    <w:rsid w:val="00743280"/>
    <w:rsid w:val="00743EE7"/>
    <w:rsid w:val="00744238"/>
    <w:rsid w:val="007442EC"/>
    <w:rsid w:val="00744BAE"/>
    <w:rsid w:val="00745070"/>
    <w:rsid w:val="00746185"/>
    <w:rsid w:val="007477FE"/>
    <w:rsid w:val="00747CE7"/>
    <w:rsid w:val="0075018D"/>
    <w:rsid w:val="007502D5"/>
    <w:rsid w:val="00752921"/>
    <w:rsid w:val="00752F02"/>
    <w:rsid w:val="00754AC3"/>
    <w:rsid w:val="0075501A"/>
    <w:rsid w:val="00757605"/>
    <w:rsid w:val="0076009F"/>
    <w:rsid w:val="00761836"/>
    <w:rsid w:val="00762C92"/>
    <w:rsid w:val="00763E95"/>
    <w:rsid w:val="00764ABA"/>
    <w:rsid w:val="00765D84"/>
    <w:rsid w:val="007664E2"/>
    <w:rsid w:val="00766689"/>
    <w:rsid w:val="00767B3E"/>
    <w:rsid w:val="00771DC4"/>
    <w:rsid w:val="00771E8B"/>
    <w:rsid w:val="00772062"/>
    <w:rsid w:val="00773EA3"/>
    <w:rsid w:val="00775B8E"/>
    <w:rsid w:val="00775C6B"/>
    <w:rsid w:val="007770C2"/>
    <w:rsid w:val="007777F5"/>
    <w:rsid w:val="007810EC"/>
    <w:rsid w:val="0078133C"/>
    <w:rsid w:val="007820EC"/>
    <w:rsid w:val="0078315A"/>
    <w:rsid w:val="0078393B"/>
    <w:rsid w:val="007840D3"/>
    <w:rsid w:val="0078595D"/>
    <w:rsid w:val="00785E46"/>
    <w:rsid w:val="00786A6C"/>
    <w:rsid w:val="00786FCA"/>
    <w:rsid w:val="00787B31"/>
    <w:rsid w:val="0079005D"/>
    <w:rsid w:val="00790227"/>
    <w:rsid w:val="00790817"/>
    <w:rsid w:val="00794B5A"/>
    <w:rsid w:val="00794F77"/>
    <w:rsid w:val="00795B5F"/>
    <w:rsid w:val="00795B77"/>
    <w:rsid w:val="00795C96"/>
    <w:rsid w:val="00797582"/>
    <w:rsid w:val="007A1101"/>
    <w:rsid w:val="007A19A3"/>
    <w:rsid w:val="007A44D4"/>
    <w:rsid w:val="007A4620"/>
    <w:rsid w:val="007A5A5C"/>
    <w:rsid w:val="007A6803"/>
    <w:rsid w:val="007A6FF7"/>
    <w:rsid w:val="007A70B0"/>
    <w:rsid w:val="007A7613"/>
    <w:rsid w:val="007B091B"/>
    <w:rsid w:val="007B1404"/>
    <w:rsid w:val="007B1F86"/>
    <w:rsid w:val="007B2007"/>
    <w:rsid w:val="007B2395"/>
    <w:rsid w:val="007B2D7C"/>
    <w:rsid w:val="007B43B8"/>
    <w:rsid w:val="007B49AB"/>
    <w:rsid w:val="007B64BB"/>
    <w:rsid w:val="007B7584"/>
    <w:rsid w:val="007B7A53"/>
    <w:rsid w:val="007B7BB6"/>
    <w:rsid w:val="007C0794"/>
    <w:rsid w:val="007C11FB"/>
    <w:rsid w:val="007C193D"/>
    <w:rsid w:val="007C63DD"/>
    <w:rsid w:val="007C6EFE"/>
    <w:rsid w:val="007C7960"/>
    <w:rsid w:val="007C7B2D"/>
    <w:rsid w:val="007D02B1"/>
    <w:rsid w:val="007D0FB1"/>
    <w:rsid w:val="007D1CC8"/>
    <w:rsid w:val="007D1F92"/>
    <w:rsid w:val="007D2661"/>
    <w:rsid w:val="007D2B22"/>
    <w:rsid w:val="007D30D6"/>
    <w:rsid w:val="007D425E"/>
    <w:rsid w:val="007D4579"/>
    <w:rsid w:val="007D525A"/>
    <w:rsid w:val="007D5894"/>
    <w:rsid w:val="007D744F"/>
    <w:rsid w:val="007E1403"/>
    <w:rsid w:val="007E1B79"/>
    <w:rsid w:val="007E1C7D"/>
    <w:rsid w:val="007E236B"/>
    <w:rsid w:val="007E2714"/>
    <w:rsid w:val="007E5140"/>
    <w:rsid w:val="007E57C4"/>
    <w:rsid w:val="007E5A5C"/>
    <w:rsid w:val="007E5B2E"/>
    <w:rsid w:val="007E6B6C"/>
    <w:rsid w:val="007E6FB6"/>
    <w:rsid w:val="007E724D"/>
    <w:rsid w:val="007E754D"/>
    <w:rsid w:val="007E7D4F"/>
    <w:rsid w:val="007F20E9"/>
    <w:rsid w:val="007F6093"/>
    <w:rsid w:val="007F618C"/>
    <w:rsid w:val="007F6D95"/>
    <w:rsid w:val="007F7CDA"/>
    <w:rsid w:val="008005E2"/>
    <w:rsid w:val="00800693"/>
    <w:rsid w:val="00803000"/>
    <w:rsid w:val="00803310"/>
    <w:rsid w:val="00803FDA"/>
    <w:rsid w:val="00805028"/>
    <w:rsid w:val="00805FB3"/>
    <w:rsid w:val="00807B45"/>
    <w:rsid w:val="008111DD"/>
    <w:rsid w:val="008112FD"/>
    <w:rsid w:val="0081134D"/>
    <w:rsid w:val="00811AA2"/>
    <w:rsid w:val="00812A52"/>
    <w:rsid w:val="00812C01"/>
    <w:rsid w:val="008132F5"/>
    <w:rsid w:val="00813D98"/>
    <w:rsid w:val="00814B31"/>
    <w:rsid w:val="00816907"/>
    <w:rsid w:val="00820822"/>
    <w:rsid w:val="00820F48"/>
    <w:rsid w:val="008211A9"/>
    <w:rsid w:val="0082221C"/>
    <w:rsid w:val="00822370"/>
    <w:rsid w:val="008224B7"/>
    <w:rsid w:val="00822FC3"/>
    <w:rsid w:val="00823F45"/>
    <w:rsid w:val="00824C2C"/>
    <w:rsid w:val="00824F5E"/>
    <w:rsid w:val="00825D5E"/>
    <w:rsid w:val="0082701B"/>
    <w:rsid w:val="00830464"/>
    <w:rsid w:val="00831FCF"/>
    <w:rsid w:val="008322AE"/>
    <w:rsid w:val="008328BE"/>
    <w:rsid w:val="00832B49"/>
    <w:rsid w:val="0083379B"/>
    <w:rsid w:val="008355D3"/>
    <w:rsid w:val="00835674"/>
    <w:rsid w:val="00836D95"/>
    <w:rsid w:val="00840571"/>
    <w:rsid w:val="00841E2D"/>
    <w:rsid w:val="008420DD"/>
    <w:rsid w:val="00842130"/>
    <w:rsid w:val="008437C9"/>
    <w:rsid w:val="00843AF7"/>
    <w:rsid w:val="008446FC"/>
    <w:rsid w:val="0084532C"/>
    <w:rsid w:val="008467F7"/>
    <w:rsid w:val="008469E0"/>
    <w:rsid w:val="00847C6C"/>
    <w:rsid w:val="0085009A"/>
    <w:rsid w:val="00850CE1"/>
    <w:rsid w:val="008510F1"/>
    <w:rsid w:val="0085129E"/>
    <w:rsid w:val="00851ABD"/>
    <w:rsid w:val="0085219D"/>
    <w:rsid w:val="008537FB"/>
    <w:rsid w:val="00853A53"/>
    <w:rsid w:val="008558E9"/>
    <w:rsid w:val="00855B26"/>
    <w:rsid w:val="00855CB4"/>
    <w:rsid w:val="008561DD"/>
    <w:rsid w:val="00856DAB"/>
    <w:rsid w:val="00857B03"/>
    <w:rsid w:val="008601EB"/>
    <w:rsid w:val="00860BFC"/>
    <w:rsid w:val="00862146"/>
    <w:rsid w:val="00862B95"/>
    <w:rsid w:val="00862D62"/>
    <w:rsid w:val="00863BC8"/>
    <w:rsid w:val="0086407D"/>
    <w:rsid w:val="0086447E"/>
    <w:rsid w:val="00864ADF"/>
    <w:rsid w:val="00866660"/>
    <w:rsid w:val="00867104"/>
    <w:rsid w:val="008709D9"/>
    <w:rsid w:val="008724F2"/>
    <w:rsid w:val="00873141"/>
    <w:rsid w:val="0087333D"/>
    <w:rsid w:val="008745E6"/>
    <w:rsid w:val="00874757"/>
    <w:rsid w:val="008763BE"/>
    <w:rsid w:val="008773C5"/>
    <w:rsid w:val="00877B04"/>
    <w:rsid w:val="00880933"/>
    <w:rsid w:val="00880A02"/>
    <w:rsid w:val="00881A01"/>
    <w:rsid w:val="00881B3B"/>
    <w:rsid w:val="0088266D"/>
    <w:rsid w:val="00882909"/>
    <w:rsid w:val="00885F59"/>
    <w:rsid w:val="00887734"/>
    <w:rsid w:val="00887BC6"/>
    <w:rsid w:val="00887F6E"/>
    <w:rsid w:val="008902D0"/>
    <w:rsid w:val="00891CAC"/>
    <w:rsid w:val="008920DC"/>
    <w:rsid w:val="00892B67"/>
    <w:rsid w:val="008930CE"/>
    <w:rsid w:val="008938E4"/>
    <w:rsid w:val="00894235"/>
    <w:rsid w:val="0089439B"/>
    <w:rsid w:val="00895AD8"/>
    <w:rsid w:val="00897962"/>
    <w:rsid w:val="00897C40"/>
    <w:rsid w:val="008A04EC"/>
    <w:rsid w:val="008A0C7E"/>
    <w:rsid w:val="008A1083"/>
    <w:rsid w:val="008A150C"/>
    <w:rsid w:val="008A2500"/>
    <w:rsid w:val="008A4923"/>
    <w:rsid w:val="008A62F6"/>
    <w:rsid w:val="008A65D3"/>
    <w:rsid w:val="008A6922"/>
    <w:rsid w:val="008A76A0"/>
    <w:rsid w:val="008B0186"/>
    <w:rsid w:val="008B10FA"/>
    <w:rsid w:val="008B126F"/>
    <w:rsid w:val="008B25E1"/>
    <w:rsid w:val="008B2E7B"/>
    <w:rsid w:val="008B406E"/>
    <w:rsid w:val="008B4432"/>
    <w:rsid w:val="008B45F6"/>
    <w:rsid w:val="008B7459"/>
    <w:rsid w:val="008B7EA1"/>
    <w:rsid w:val="008C1071"/>
    <w:rsid w:val="008C251A"/>
    <w:rsid w:val="008C2613"/>
    <w:rsid w:val="008C273E"/>
    <w:rsid w:val="008C2A36"/>
    <w:rsid w:val="008C55B4"/>
    <w:rsid w:val="008C6BB9"/>
    <w:rsid w:val="008C787C"/>
    <w:rsid w:val="008C7A57"/>
    <w:rsid w:val="008C7E30"/>
    <w:rsid w:val="008D03BB"/>
    <w:rsid w:val="008D0AD4"/>
    <w:rsid w:val="008D0EE6"/>
    <w:rsid w:val="008D18EB"/>
    <w:rsid w:val="008D378C"/>
    <w:rsid w:val="008D48B0"/>
    <w:rsid w:val="008D4E3C"/>
    <w:rsid w:val="008E38E6"/>
    <w:rsid w:val="008E4C24"/>
    <w:rsid w:val="008E5005"/>
    <w:rsid w:val="008E5A85"/>
    <w:rsid w:val="008E61E0"/>
    <w:rsid w:val="008E6F24"/>
    <w:rsid w:val="008E7ACB"/>
    <w:rsid w:val="008E7DA2"/>
    <w:rsid w:val="008F23A7"/>
    <w:rsid w:val="008F245A"/>
    <w:rsid w:val="008F3042"/>
    <w:rsid w:val="008F6744"/>
    <w:rsid w:val="008F7DB7"/>
    <w:rsid w:val="0090011F"/>
    <w:rsid w:val="009003B0"/>
    <w:rsid w:val="00901282"/>
    <w:rsid w:val="009026E3"/>
    <w:rsid w:val="00902CCC"/>
    <w:rsid w:val="0090333E"/>
    <w:rsid w:val="009041E0"/>
    <w:rsid w:val="00904CB7"/>
    <w:rsid w:val="00907444"/>
    <w:rsid w:val="00907C6E"/>
    <w:rsid w:val="009102EE"/>
    <w:rsid w:val="00910686"/>
    <w:rsid w:val="00910F69"/>
    <w:rsid w:val="009111BC"/>
    <w:rsid w:val="009112F5"/>
    <w:rsid w:val="00911309"/>
    <w:rsid w:val="00912FA0"/>
    <w:rsid w:val="00915E97"/>
    <w:rsid w:val="00916249"/>
    <w:rsid w:val="009171F9"/>
    <w:rsid w:val="00917C66"/>
    <w:rsid w:val="00917D6F"/>
    <w:rsid w:val="009206AE"/>
    <w:rsid w:val="009208D5"/>
    <w:rsid w:val="00921621"/>
    <w:rsid w:val="00921E09"/>
    <w:rsid w:val="00922A49"/>
    <w:rsid w:val="00922A61"/>
    <w:rsid w:val="00922E60"/>
    <w:rsid w:val="00924814"/>
    <w:rsid w:val="00925AF5"/>
    <w:rsid w:val="00927C83"/>
    <w:rsid w:val="009319B6"/>
    <w:rsid w:val="00932D96"/>
    <w:rsid w:val="0093344D"/>
    <w:rsid w:val="00934472"/>
    <w:rsid w:val="009346E3"/>
    <w:rsid w:val="00934793"/>
    <w:rsid w:val="0093483C"/>
    <w:rsid w:val="00934C56"/>
    <w:rsid w:val="00937267"/>
    <w:rsid w:val="009408D7"/>
    <w:rsid w:val="00942245"/>
    <w:rsid w:val="0094292C"/>
    <w:rsid w:val="00945C6D"/>
    <w:rsid w:val="00946DFA"/>
    <w:rsid w:val="009474B8"/>
    <w:rsid w:val="00950466"/>
    <w:rsid w:val="00950EF9"/>
    <w:rsid w:val="0095157F"/>
    <w:rsid w:val="00951B19"/>
    <w:rsid w:val="00952726"/>
    <w:rsid w:val="009539B8"/>
    <w:rsid w:val="00953E13"/>
    <w:rsid w:val="0095470E"/>
    <w:rsid w:val="00955119"/>
    <w:rsid w:val="009565CC"/>
    <w:rsid w:val="00956DE6"/>
    <w:rsid w:val="009571CF"/>
    <w:rsid w:val="00957368"/>
    <w:rsid w:val="00957D2D"/>
    <w:rsid w:val="009602CA"/>
    <w:rsid w:val="00961109"/>
    <w:rsid w:val="009612FF"/>
    <w:rsid w:val="00961953"/>
    <w:rsid w:val="00962283"/>
    <w:rsid w:val="00962336"/>
    <w:rsid w:val="00962CF5"/>
    <w:rsid w:val="00962E49"/>
    <w:rsid w:val="0096343D"/>
    <w:rsid w:val="009643A0"/>
    <w:rsid w:val="009645B0"/>
    <w:rsid w:val="0096485A"/>
    <w:rsid w:val="00966B25"/>
    <w:rsid w:val="00967FC7"/>
    <w:rsid w:val="0097006D"/>
    <w:rsid w:val="00970612"/>
    <w:rsid w:val="00970A8F"/>
    <w:rsid w:val="00971339"/>
    <w:rsid w:val="009721F8"/>
    <w:rsid w:val="0097255F"/>
    <w:rsid w:val="009727B0"/>
    <w:rsid w:val="009729A3"/>
    <w:rsid w:val="009730B8"/>
    <w:rsid w:val="00973F8F"/>
    <w:rsid w:val="00973FEA"/>
    <w:rsid w:val="00975C86"/>
    <w:rsid w:val="009766A9"/>
    <w:rsid w:val="009768B4"/>
    <w:rsid w:val="00976BD5"/>
    <w:rsid w:val="00976CCD"/>
    <w:rsid w:val="00976E4F"/>
    <w:rsid w:val="009775BE"/>
    <w:rsid w:val="00981E71"/>
    <w:rsid w:val="0098288B"/>
    <w:rsid w:val="00984DAA"/>
    <w:rsid w:val="009873CB"/>
    <w:rsid w:val="0098760D"/>
    <w:rsid w:val="00990237"/>
    <w:rsid w:val="009902F3"/>
    <w:rsid w:val="009903C4"/>
    <w:rsid w:val="009906A6"/>
    <w:rsid w:val="009909F7"/>
    <w:rsid w:val="009914A7"/>
    <w:rsid w:val="0099208B"/>
    <w:rsid w:val="009944EE"/>
    <w:rsid w:val="00994945"/>
    <w:rsid w:val="00994A09"/>
    <w:rsid w:val="009953B7"/>
    <w:rsid w:val="009962C0"/>
    <w:rsid w:val="00996CB1"/>
    <w:rsid w:val="00996EB9"/>
    <w:rsid w:val="00997B10"/>
    <w:rsid w:val="009A1E68"/>
    <w:rsid w:val="009A226A"/>
    <w:rsid w:val="009A2ECA"/>
    <w:rsid w:val="009A31ED"/>
    <w:rsid w:val="009A3F9C"/>
    <w:rsid w:val="009A4FEB"/>
    <w:rsid w:val="009A5670"/>
    <w:rsid w:val="009A58DC"/>
    <w:rsid w:val="009A725C"/>
    <w:rsid w:val="009B058A"/>
    <w:rsid w:val="009B0E03"/>
    <w:rsid w:val="009B24B1"/>
    <w:rsid w:val="009B42B3"/>
    <w:rsid w:val="009B66DA"/>
    <w:rsid w:val="009B6F8D"/>
    <w:rsid w:val="009B72DC"/>
    <w:rsid w:val="009B72FB"/>
    <w:rsid w:val="009C0DD4"/>
    <w:rsid w:val="009C2C35"/>
    <w:rsid w:val="009C52D2"/>
    <w:rsid w:val="009C5C4A"/>
    <w:rsid w:val="009C5DC9"/>
    <w:rsid w:val="009C6255"/>
    <w:rsid w:val="009D007C"/>
    <w:rsid w:val="009D0E53"/>
    <w:rsid w:val="009D21B2"/>
    <w:rsid w:val="009D25A4"/>
    <w:rsid w:val="009D2C39"/>
    <w:rsid w:val="009D4524"/>
    <w:rsid w:val="009D4B3C"/>
    <w:rsid w:val="009D4D11"/>
    <w:rsid w:val="009D626E"/>
    <w:rsid w:val="009D6615"/>
    <w:rsid w:val="009D7D55"/>
    <w:rsid w:val="009D7DE2"/>
    <w:rsid w:val="009E016E"/>
    <w:rsid w:val="009E0198"/>
    <w:rsid w:val="009E213C"/>
    <w:rsid w:val="009E2F7A"/>
    <w:rsid w:val="009E30FA"/>
    <w:rsid w:val="009E357A"/>
    <w:rsid w:val="009E54E2"/>
    <w:rsid w:val="009E7871"/>
    <w:rsid w:val="009F16AD"/>
    <w:rsid w:val="009F19A1"/>
    <w:rsid w:val="009F1FFE"/>
    <w:rsid w:val="009F2C6D"/>
    <w:rsid w:val="009F2FF9"/>
    <w:rsid w:val="009F3023"/>
    <w:rsid w:val="009F4B91"/>
    <w:rsid w:val="009F5D52"/>
    <w:rsid w:val="009F70C5"/>
    <w:rsid w:val="009F7558"/>
    <w:rsid w:val="009F7635"/>
    <w:rsid w:val="009F7F11"/>
    <w:rsid w:val="00A006AD"/>
    <w:rsid w:val="00A01DD8"/>
    <w:rsid w:val="00A021DF"/>
    <w:rsid w:val="00A02AA4"/>
    <w:rsid w:val="00A02AB5"/>
    <w:rsid w:val="00A030DC"/>
    <w:rsid w:val="00A03DBB"/>
    <w:rsid w:val="00A047BE"/>
    <w:rsid w:val="00A04D1F"/>
    <w:rsid w:val="00A068E5"/>
    <w:rsid w:val="00A06C19"/>
    <w:rsid w:val="00A07F06"/>
    <w:rsid w:val="00A101B7"/>
    <w:rsid w:val="00A11CF9"/>
    <w:rsid w:val="00A11E63"/>
    <w:rsid w:val="00A12164"/>
    <w:rsid w:val="00A134A3"/>
    <w:rsid w:val="00A1474E"/>
    <w:rsid w:val="00A14CFC"/>
    <w:rsid w:val="00A15427"/>
    <w:rsid w:val="00A15BF1"/>
    <w:rsid w:val="00A160EA"/>
    <w:rsid w:val="00A17133"/>
    <w:rsid w:val="00A17C13"/>
    <w:rsid w:val="00A200D7"/>
    <w:rsid w:val="00A21E84"/>
    <w:rsid w:val="00A229C6"/>
    <w:rsid w:val="00A22C56"/>
    <w:rsid w:val="00A22D17"/>
    <w:rsid w:val="00A23122"/>
    <w:rsid w:val="00A23352"/>
    <w:rsid w:val="00A23D3D"/>
    <w:rsid w:val="00A24A6B"/>
    <w:rsid w:val="00A24D9E"/>
    <w:rsid w:val="00A251FD"/>
    <w:rsid w:val="00A25765"/>
    <w:rsid w:val="00A25C37"/>
    <w:rsid w:val="00A26122"/>
    <w:rsid w:val="00A26B2C"/>
    <w:rsid w:val="00A30005"/>
    <w:rsid w:val="00A30BAA"/>
    <w:rsid w:val="00A31BFF"/>
    <w:rsid w:val="00A31E4A"/>
    <w:rsid w:val="00A32D59"/>
    <w:rsid w:val="00A335EC"/>
    <w:rsid w:val="00A3365F"/>
    <w:rsid w:val="00A33A8D"/>
    <w:rsid w:val="00A341E9"/>
    <w:rsid w:val="00A34818"/>
    <w:rsid w:val="00A4003C"/>
    <w:rsid w:val="00A40BB5"/>
    <w:rsid w:val="00A40BC3"/>
    <w:rsid w:val="00A411CF"/>
    <w:rsid w:val="00A42321"/>
    <w:rsid w:val="00A43309"/>
    <w:rsid w:val="00A43389"/>
    <w:rsid w:val="00A43C9D"/>
    <w:rsid w:val="00A44010"/>
    <w:rsid w:val="00A45852"/>
    <w:rsid w:val="00A5015E"/>
    <w:rsid w:val="00A50408"/>
    <w:rsid w:val="00A5193E"/>
    <w:rsid w:val="00A51B14"/>
    <w:rsid w:val="00A52773"/>
    <w:rsid w:val="00A531E7"/>
    <w:rsid w:val="00A53A5B"/>
    <w:rsid w:val="00A54C3A"/>
    <w:rsid w:val="00A56923"/>
    <w:rsid w:val="00A57C6F"/>
    <w:rsid w:val="00A61391"/>
    <w:rsid w:val="00A616D7"/>
    <w:rsid w:val="00A61D04"/>
    <w:rsid w:val="00A6228B"/>
    <w:rsid w:val="00A62E79"/>
    <w:rsid w:val="00A63966"/>
    <w:rsid w:val="00A6403C"/>
    <w:rsid w:val="00A647F2"/>
    <w:rsid w:val="00A65684"/>
    <w:rsid w:val="00A65EA6"/>
    <w:rsid w:val="00A661E4"/>
    <w:rsid w:val="00A67BA0"/>
    <w:rsid w:val="00A67DCB"/>
    <w:rsid w:val="00A71F3D"/>
    <w:rsid w:val="00A730FE"/>
    <w:rsid w:val="00A73304"/>
    <w:rsid w:val="00A742AE"/>
    <w:rsid w:val="00A75614"/>
    <w:rsid w:val="00A7582E"/>
    <w:rsid w:val="00A77312"/>
    <w:rsid w:val="00A7747C"/>
    <w:rsid w:val="00A77E20"/>
    <w:rsid w:val="00A77F46"/>
    <w:rsid w:val="00A805D9"/>
    <w:rsid w:val="00A809F9"/>
    <w:rsid w:val="00A8175B"/>
    <w:rsid w:val="00A84BAD"/>
    <w:rsid w:val="00A84DE7"/>
    <w:rsid w:val="00A84F67"/>
    <w:rsid w:val="00A87572"/>
    <w:rsid w:val="00A87E1A"/>
    <w:rsid w:val="00A90033"/>
    <w:rsid w:val="00A90771"/>
    <w:rsid w:val="00A91AE3"/>
    <w:rsid w:val="00A92D4E"/>
    <w:rsid w:val="00A93B7A"/>
    <w:rsid w:val="00A95235"/>
    <w:rsid w:val="00A95E6A"/>
    <w:rsid w:val="00A96A5F"/>
    <w:rsid w:val="00A97F14"/>
    <w:rsid w:val="00AA0655"/>
    <w:rsid w:val="00AA1BF2"/>
    <w:rsid w:val="00AA25C4"/>
    <w:rsid w:val="00AA3A0D"/>
    <w:rsid w:val="00AA3DBD"/>
    <w:rsid w:val="00AA4A67"/>
    <w:rsid w:val="00AA4FDC"/>
    <w:rsid w:val="00AA53AA"/>
    <w:rsid w:val="00AA60F0"/>
    <w:rsid w:val="00AA731B"/>
    <w:rsid w:val="00AA7529"/>
    <w:rsid w:val="00AB0696"/>
    <w:rsid w:val="00AB5F8B"/>
    <w:rsid w:val="00AB6848"/>
    <w:rsid w:val="00AB760F"/>
    <w:rsid w:val="00AC0E05"/>
    <w:rsid w:val="00AC138A"/>
    <w:rsid w:val="00AC36CB"/>
    <w:rsid w:val="00AC7703"/>
    <w:rsid w:val="00AD0762"/>
    <w:rsid w:val="00AD110F"/>
    <w:rsid w:val="00AD244D"/>
    <w:rsid w:val="00AD37E7"/>
    <w:rsid w:val="00AD3C7B"/>
    <w:rsid w:val="00AD4676"/>
    <w:rsid w:val="00AD4950"/>
    <w:rsid w:val="00AD59FB"/>
    <w:rsid w:val="00AD708C"/>
    <w:rsid w:val="00AD75A0"/>
    <w:rsid w:val="00AE0D36"/>
    <w:rsid w:val="00AE2B4D"/>
    <w:rsid w:val="00AE2E03"/>
    <w:rsid w:val="00AE33DA"/>
    <w:rsid w:val="00AE4E31"/>
    <w:rsid w:val="00AE528A"/>
    <w:rsid w:val="00AE5653"/>
    <w:rsid w:val="00AE6040"/>
    <w:rsid w:val="00AF109C"/>
    <w:rsid w:val="00AF27A5"/>
    <w:rsid w:val="00AF3448"/>
    <w:rsid w:val="00AF4029"/>
    <w:rsid w:val="00AF4BCB"/>
    <w:rsid w:val="00AF5341"/>
    <w:rsid w:val="00AF54F0"/>
    <w:rsid w:val="00AF5753"/>
    <w:rsid w:val="00AF57A3"/>
    <w:rsid w:val="00AF639C"/>
    <w:rsid w:val="00AF7024"/>
    <w:rsid w:val="00AF786A"/>
    <w:rsid w:val="00AF7BB4"/>
    <w:rsid w:val="00B0059A"/>
    <w:rsid w:val="00B00B8A"/>
    <w:rsid w:val="00B01036"/>
    <w:rsid w:val="00B050EC"/>
    <w:rsid w:val="00B07399"/>
    <w:rsid w:val="00B07C53"/>
    <w:rsid w:val="00B10509"/>
    <w:rsid w:val="00B10DA2"/>
    <w:rsid w:val="00B11493"/>
    <w:rsid w:val="00B11CBD"/>
    <w:rsid w:val="00B11F9E"/>
    <w:rsid w:val="00B125C9"/>
    <w:rsid w:val="00B135B7"/>
    <w:rsid w:val="00B1543F"/>
    <w:rsid w:val="00B16098"/>
    <w:rsid w:val="00B1648F"/>
    <w:rsid w:val="00B168C9"/>
    <w:rsid w:val="00B256FD"/>
    <w:rsid w:val="00B25E22"/>
    <w:rsid w:val="00B26745"/>
    <w:rsid w:val="00B27977"/>
    <w:rsid w:val="00B311EE"/>
    <w:rsid w:val="00B31BD6"/>
    <w:rsid w:val="00B3319C"/>
    <w:rsid w:val="00B33853"/>
    <w:rsid w:val="00B348A5"/>
    <w:rsid w:val="00B353F2"/>
    <w:rsid w:val="00B355D2"/>
    <w:rsid w:val="00B4019F"/>
    <w:rsid w:val="00B41E1D"/>
    <w:rsid w:val="00B42050"/>
    <w:rsid w:val="00B4214A"/>
    <w:rsid w:val="00B4394D"/>
    <w:rsid w:val="00B43BF1"/>
    <w:rsid w:val="00B446E2"/>
    <w:rsid w:val="00B45921"/>
    <w:rsid w:val="00B4603D"/>
    <w:rsid w:val="00B46DDF"/>
    <w:rsid w:val="00B4766A"/>
    <w:rsid w:val="00B50E1E"/>
    <w:rsid w:val="00B51176"/>
    <w:rsid w:val="00B5140F"/>
    <w:rsid w:val="00B52B23"/>
    <w:rsid w:val="00B52D03"/>
    <w:rsid w:val="00B532E5"/>
    <w:rsid w:val="00B534CF"/>
    <w:rsid w:val="00B53508"/>
    <w:rsid w:val="00B5401B"/>
    <w:rsid w:val="00B54606"/>
    <w:rsid w:val="00B5722E"/>
    <w:rsid w:val="00B60FF2"/>
    <w:rsid w:val="00B6122B"/>
    <w:rsid w:val="00B619FC"/>
    <w:rsid w:val="00B62F75"/>
    <w:rsid w:val="00B63C51"/>
    <w:rsid w:val="00B65BE0"/>
    <w:rsid w:val="00B66E38"/>
    <w:rsid w:val="00B66FB3"/>
    <w:rsid w:val="00B67227"/>
    <w:rsid w:val="00B674C4"/>
    <w:rsid w:val="00B701CC"/>
    <w:rsid w:val="00B70BD0"/>
    <w:rsid w:val="00B7258E"/>
    <w:rsid w:val="00B73943"/>
    <w:rsid w:val="00B7404A"/>
    <w:rsid w:val="00B746EF"/>
    <w:rsid w:val="00B75040"/>
    <w:rsid w:val="00B7512D"/>
    <w:rsid w:val="00B75B5D"/>
    <w:rsid w:val="00B76999"/>
    <w:rsid w:val="00B7720E"/>
    <w:rsid w:val="00B80175"/>
    <w:rsid w:val="00B807E8"/>
    <w:rsid w:val="00B81454"/>
    <w:rsid w:val="00B8183A"/>
    <w:rsid w:val="00B82AB4"/>
    <w:rsid w:val="00B8376C"/>
    <w:rsid w:val="00B85C42"/>
    <w:rsid w:val="00B85E10"/>
    <w:rsid w:val="00B85FA2"/>
    <w:rsid w:val="00B86273"/>
    <w:rsid w:val="00B86366"/>
    <w:rsid w:val="00B871CE"/>
    <w:rsid w:val="00B90076"/>
    <w:rsid w:val="00B9020D"/>
    <w:rsid w:val="00B90B29"/>
    <w:rsid w:val="00B94FE1"/>
    <w:rsid w:val="00B95743"/>
    <w:rsid w:val="00B958D7"/>
    <w:rsid w:val="00B962CA"/>
    <w:rsid w:val="00B97E65"/>
    <w:rsid w:val="00BA0499"/>
    <w:rsid w:val="00BA07A2"/>
    <w:rsid w:val="00BA28B9"/>
    <w:rsid w:val="00BA2ABB"/>
    <w:rsid w:val="00BA39E3"/>
    <w:rsid w:val="00BA435C"/>
    <w:rsid w:val="00BB021A"/>
    <w:rsid w:val="00BB0FBE"/>
    <w:rsid w:val="00BB1003"/>
    <w:rsid w:val="00BB1295"/>
    <w:rsid w:val="00BB1967"/>
    <w:rsid w:val="00BB1D95"/>
    <w:rsid w:val="00BB2118"/>
    <w:rsid w:val="00BB212A"/>
    <w:rsid w:val="00BB2B3E"/>
    <w:rsid w:val="00BB3539"/>
    <w:rsid w:val="00BB36B6"/>
    <w:rsid w:val="00BB3F97"/>
    <w:rsid w:val="00BB46D1"/>
    <w:rsid w:val="00BB4B2A"/>
    <w:rsid w:val="00BB4DC7"/>
    <w:rsid w:val="00BB63FB"/>
    <w:rsid w:val="00BB6F72"/>
    <w:rsid w:val="00BB758B"/>
    <w:rsid w:val="00BC0211"/>
    <w:rsid w:val="00BC0223"/>
    <w:rsid w:val="00BC05DA"/>
    <w:rsid w:val="00BC15DA"/>
    <w:rsid w:val="00BC1ACD"/>
    <w:rsid w:val="00BC2023"/>
    <w:rsid w:val="00BC2506"/>
    <w:rsid w:val="00BC32A4"/>
    <w:rsid w:val="00BC34FA"/>
    <w:rsid w:val="00BC35BF"/>
    <w:rsid w:val="00BC4C59"/>
    <w:rsid w:val="00BC4CA6"/>
    <w:rsid w:val="00BC547D"/>
    <w:rsid w:val="00BC5499"/>
    <w:rsid w:val="00BC5697"/>
    <w:rsid w:val="00BC6243"/>
    <w:rsid w:val="00BC6264"/>
    <w:rsid w:val="00BC67A5"/>
    <w:rsid w:val="00BD01B9"/>
    <w:rsid w:val="00BD22EE"/>
    <w:rsid w:val="00BD25E1"/>
    <w:rsid w:val="00BD4B9C"/>
    <w:rsid w:val="00BD5BF4"/>
    <w:rsid w:val="00BD5DCA"/>
    <w:rsid w:val="00BD7813"/>
    <w:rsid w:val="00BD7ABB"/>
    <w:rsid w:val="00BE02ED"/>
    <w:rsid w:val="00BE0777"/>
    <w:rsid w:val="00BE0FCF"/>
    <w:rsid w:val="00BE2B9A"/>
    <w:rsid w:val="00BE33F9"/>
    <w:rsid w:val="00BE3962"/>
    <w:rsid w:val="00BE48AF"/>
    <w:rsid w:val="00BE4EF5"/>
    <w:rsid w:val="00BE50D7"/>
    <w:rsid w:val="00BE5F5F"/>
    <w:rsid w:val="00BE62EF"/>
    <w:rsid w:val="00BE7221"/>
    <w:rsid w:val="00BE73B6"/>
    <w:rsid w:val="00BF0EDF"/>
    <w:rsid w:val="00BF2A83"/>
    <w:rsid w:val="00BF3407"/>
    <w:rsid w:val="00BF4888"/>
    <w:rsid w:val="00BF4D11"/>
    <w:rsid w:val="00BF5372"/>
    <w:rsid w:val="00BF54B8"/>
    <w:rsid w:val="00BF5506"/>
    <w:rsid w:val="00BF63B2"/>
    <w:rsid w:val="00BF6547"/>
    <w:rsid w:val="00BF65D4"/>
    <w:rsid w:val="00C00221"/>
    <w:rsid w:val="00C0159B"/>
    <w:rsid w:val="00C022CF"/>
    <w:rsid w:val="00C02B76"/>
    <w:rsid w:val="00C02DC5"/>
    <w:rsid w:val="00C03012"/>
    <w:rsid w:val="00C05521"/>
    <w:rsid w:val="00C056D1"/>
    <w:rsid w:val="00C06B85"/>
    <w:rsid w:val="00C06E77"/>
    <w:rsid w:val="00C071AF"/>
    <w:rsid w:val="00C07B44"/>
    <w:rsid w:val="00C07C24"/>
    <w:rsid w:val="00C109E0"/>
    <w:rsid w:val="00C11F2C"/>
    <w:rsid w:val="00C1366F"/>
    <w:rsid w:val="00C14543"/>
    <w:rsid w:val="00C14EEA"/>
    <w:rsid w:val="00C155A9"/>
    <w:rsid w:val="00C167F0"/>
    <w:rsid w:val="00C1723E"/>
    <w:rsid w:val="00C17DD9"/>
    <w:rsid w:val="00C20DFC"/>
    <w:rsid w:val="00C215FA"/>
    <w:rsid w:val="00C21806"/>
    <w:rsid w:val="00C220A2"/>
    <w:rsid w:val="00C22B2D"/>
    <w:rsid w:val="00C22B32"/>
    <w:rsid w:val="00C23D92"/>
    <w:rsid w:val="00C24A3B"/>
    <w:rsid w:val="00C25503"/>
    <w:rsid w:val="00C25A7E"/>
    <w:rsid w:val="00C25AE6"/>
    <w:rsid w:val="00C31228"/>
    <w:rsid w:val="00C332F3"/>
    <w:rsid w:val="00C33A77"/>
    <w:rsid w:val="00C33E92"/>
    <w:rsid w:val="00C341CC"/>
    <w:rsid w:val="00C34373"/>
    <w:rsid w:val="00C36F40"/>
    <w:rsid w:val="00C37247"/>
    <w:rsid w:val="00C3788C"/>
    <w:rsid w:val="00C4007F"/>
    <w:rsid w:val="00C401B3"/>
    <w:rsid w:val="00C41019"/>
    <w:rsid w:val="00C43459"/>
    <w:rsid w:val="00C438AD"/>
    <w:rsid w:val="00C445D0"/>
    <w:rsid w:val="00C4561C"/>
    <w:rsid w:val="00C46864"/>
    <w:rsid w:val="00C46F6C"/>
    <w:rsid w:val="00C477BC"/>
    <w:rsid w:val="00C47D8D"/>
    <w:rsid w:val="00C50044"/>
    <w:rsid w:val="00C50F76"/>
    <w:rsid w:val="00C51178"/>
    <w:rsid w:val="00C511B1"/>
    <w:rsid w:val="00C51332"/>
    <w:rsid w:val="00C51AD7"/>
    <w:rsid w:val="00C52039"/>
    <w:rsid w:val="00C5346E"/>
    <w:rsid w:val="00C5527A"/>
    <w:rsid w:val="00C5570C"/>
    <w:rsid w:val="00C572B6"/>
    <w:rsid w:val="00C60765"/>
    <w:rsid w:val="00C60A74"/>
    <w:rsid w:val="00C60C40"/>
    <w:rsid w:val="00C61E8F"/>
    <w:rsid w:val="00C62C3F"/>
    <w:rsid w:val="00C63795"/>
    <w:rsid w:val="00C6402B"/>
    <w:rsid w:val="00C64657"/>
    <w:rsid w:val="00C64F32"/>
    <w:rsid w:val="00C654E4"/>
    <w:rsid w:val="00C66F3C"/>
    <w:rsid w:val="00C67266"/>
    <w:rsid w:val="00C673F7"/>
    <w:rsid w:val="00C71504"/>
    <w:rsid w:val="00C728F1"/>
    <w:rsid w:val="00C736B7"/>
    <w:rsid w:val="00C74E9B"/>
    <w:rsid w:val="00C7518B"/>
    <w:rsid w:val="00C7534E"/>
    <w:rsid w:val="00C75F79"/>
    <w:rsid w:val="00C77007"/>
    <w:rsid w:val="00C773DF"/>
    <w:rsid w:val="00C77E69"/>
    <w:rsid w:val="00C80DBB"/>
    <w:rsid w:val="00C8147A"/>
    <w:rsid w:val="00C81541"/>
    <w:rsid w:val="00C81847"/>
    <w:rsid w:val="00C821C2"/>
    <w:rsid w:val="00C82D6E"/>
    <w:rsid w:val="00C82DB1"/>
    <w:rsid w:val="00C83BAC"/>
    <w:rsid w:val="00C83D42"/>
    <w:rsid w:val="00C8409F"/>
    <w:rsid w:val="00C84EC4"/>
    <w:rsid w:val="00C87312"/>
    <w:rsid w:val="00C8736D"/>
    <w:rsid w:val="00C87559"/>
    <w:rsid w:val="00C907C8"/>
    <w:rsid w:val="00C93F9F"/>
    <w:rsid w:val="00C95196"/>
    <w:rsid w:val="00C9691F"/>
    <w:rsid w:val="00C97F80"/>
    <w:rsid w:val="00CA2F7D"/>
    <w:rsid w:val="00CA32EF"/>
    <w:rsid w:val="00CA3F2A"/>
    <w:rsid w:val="00CA431E"/>
    <w:rsid w:val="00CA53B9"/>
    <w:rsid w:val="00CA551E"/>
    <w:rsid w:val="00CA59A6"/>
    <w:rsid w:val="00CA5E23"/>
    <w:rsid w:val="00CA6051"/>
    <w:rsid w:val="00CA60BE"/>
    <w:rsid w:val="00CA6B83"/>
    <w:rsid w:val="00CA7833"/>
    <w:rsid w:val="00CA7D8D"/>
    <w:rsid w:val="00CA7F02"/>
    <w:rsid w:val="00CB07CF"/>
    <w:rsid w:val="00CB3657"/>
    <w:rsid w:val="00CB5144"/>
    <w:rsid w:val="00CB51F9"/>
    <w:rsid w:val="00CB6ACF"/>
    <w:rsid w:val="00CB7B12"/>
    <w:rsid w:val="00CC009E"/>
    <w:rsid w:val="00CC0E34"/>
    <w:rsid w:val="00CC2422"/>
    <w:rsid w:val="00CC26AE"/>
    <w:rsid w:val="00CC2EE2"/>
    <w:rsid w:val="00CC36D2"/>
    <w:rsid w:val="00CC37E4"/>
    <w:rsid w:val="00CC434E"/>
    <w:rsid w:val="00CC43E1"/>
    <w:rsid w:val="00CC518D"/>
    <w:rsid w:val="00CC5632"/>
    <w:rsid w:val="00CC5812"/>
    <w:rsid w:val="00CC6363"/>
    <w:rsid w:val="00CC7EB6"/>
    <w:rsid w:val="00CD0629"/>
    <w:rsid w:val="00CD17A3"/>
    <w:rsid w:val="00CD1D5C"/>
    <w:rsid w:val="00CD22C6"/>
    <w:rsid w:val="00CD28E6"/>
    <w:rsid w:val="00CD47EF"/>
    <w:rsid w:val="00CD49BE"/>
    <w:rsid w:val="00CD50B1"/>
    <w:rsid w:val="00CD5840"/>
    <w:rsid w:val="00CD59BC"/>
    <w:rsid w:val="00CD6662"/>
    <w:rsid w:val="00CD701B"/>
    <w:rsid w:val="00CD7D4E"/>
    <w:rsid w:val="00CE0014"/>
    <w:rsid w:val="00CE0E04"/>
    <w:rsid w:val="00CE1928"/>
    <w:rsid w:val="00CE5756"/>
    <w:rsid w:val="00CE5AE2"/>
    <w:rsid w:val="00CE5D0A"/>
    <w:rsid w:val="00CE6CAE"/>
    <w:rsid w:val="00CE72F6"/>
    <w:rsid w:val="00CF066E"/>
    <w:rsid w:val="00CF0B7F"/>
    <w:rsid w:val="00CF141B"/>
    <w:rsid w:val="00CF182E"/>
    <w:rsid w:val="00CF2862"/>
    <w:rsid w:val="00CF366A"/>
    <w:rsid w:val="00CF36D8"/>
    <w:rsid w:val="00CF3F54"/>
    <w:rsid w:val="00CF5216"/>
    <w:rsid w:val="00CF5E69"/>
    <w:rsid w:val="00CF6D3F"/>
    <w:rsid w:val="00D00974"/>
    <w:rsid w:val="00D00A2D"/>
    <w:rsid w:val="00D015CA"/>
    <w:rsid w:val="00D02601"/>
    <w:rsid w:val="00D0409C"/>
    <w:rsid w:val="00D041EC"/>
    <w:rsid w:val="00D04A81"/>
    <w:rsid w:val="00D053E9"/>
    <w:rsid w:val="00D05A80"/>
    <w:rsid w:val="00D0631F"/>
    <w:rsid w:val="00D069C3"/>
    <w:rsid w:val="00D07740"/>
    <w:rsid w:val="00D10151"/>
    <w:rsid w:val="00D1146D"/>
    <w:rsid w:val="00D11636"/>
    <w:rsid w:val="00D1273D"/>
    <w:rsid w:val="00D1273F"/>
    <w:rsid w:val="00D12828"/>
    <w:rsid w:val="00D12D1F"/>
    <w:rsid w:val="00D14FD6"/>
    <w:rsid w:val="00D17B40"/>
    <w:rsid w:val="00D20F6B"/>
    <w:rsid w:val="00D2103F"/>
    <w:rsid w:val="00D228AE"/>
    <w:rsid w:val="00D22F62"/>
    <w:rsid w:val="00D23366"/>
    <w:rsid w:val="00D241E6"/>
    <w:rsid w:val="00D25014"/>
    <w:rsid w:val="00D26371"/>
    <w:rsid w:val="00D3012E"/>
    <w:rsid w:val="00D305EC"/>
    <w:rsid w:val="00D30C31"/>
    <w:rsid w:val="00D3664B"/>
    <w:rsid w:val="00D37014"/>
    <w:rsid w:val="00D37604"/>
    <w:rsid w:val="00D40EEA"/>
    <w:rsid w:val="00D410D6"/>
    <w:rsid w:val="00D415F8"/>
    <w:rsid w:val="00D440BC"/>
    <w:rsid w:val="00D44908"/>
    <w:rsid w:val="00D44B76"/>
    <w:rsid w:val="00D45399"/>
    <w:rsid w:val="00D45F00"/>
    <w:rsid w:val="00D465B6"/>
    <w:rsid w:val="00D46B50"/>
    <w:rsid w:val="00D47727"/>
    <w:rsid w:val="00D5085D"/>
    <w:rsid w:val="00D50D23"/>
    <w:rsid w:val="00D50FCE"/>
    <w:rsid w:val="00D53724"/>
    <w:rsid w:val="00D54B1B"/>
    <w:rsid w:val="00D554E7"/>
    <w:rsid w:val="00D56C06"/>
    <w:rsid w:val="00D56F46"/>
    <w:rsid w:val="00D57033"/>
    <w:rsid w:val="00D57EFD"/>
    <w:rsid w:val="00D60732"/>
    <w:rsid w:val="00D60920"/>
    <w:rsid w:val="00D63D31"/>
    <w:rsid w:val="00D64938"/>
    <w:rsid w:val="00D64E25"/>
    <w:rsid w:val="00D64F33"/>
    <w:rsid w:val="00D70875"/>
    <w:rsid w:val="00D72877"/>
    <w:rsid w:val="00D730F3"/>
    <w:rsid w:val="00D735A4"/>
    <w:rsid w:val="00D7364D"/>
    <w:rsid w:val="00D73728"/>
    <w:rsid w:val="00D73AE5"/>
    <w:rsid w:val="00D73EF3"/>
    <w:rsid w:val="00D740BA"/>
    <w:rsid w:val="00D74243"/>
    <w:rsid w:val="00D744FA"/>
    <w:rsid w:val="00D75AAD"/>
    <w:rsid w:val="00D75BB7"/>
    <w:rsid w:val="00D75E1D"/>
    <w:rsid w:val="00D75ECF"/>
    <w:rsid w:val="00D7661D"/>
    <w:rsid w:val="00D772F6"/>
    <w:rsid w:val="00D777CB"/>
    <w:rsid w:val="00D77910"/>
    <w:rsid w:val="00D800C2"/>
    <w:rsid w:val="00D80EF4"/>
    <w:rsid w:val="00D8158D"/>
    <w:rsid w:val="00D81E3C"/>
    <w:rsid w:val="00D824C3"/>
    <w:rsid w:val="00D834A0"/>
    <w:rsid w:val="00D83E0F"/>
    <w:rsid w:val="00D8416C"/>
    <w:rsid w:val="00D84B36"/>
    <w:rsid w:val="00D85CB0"/>
    <w:rsid w:val="00D863C9"/>
    <w:rsid w:val="00D87F12"/>
    <w:rsid w:val="00D90E1D"/>
    <w:rsid w:val="00D91018"/>
    <w:rsid w:val="00D9155F"/>
    <w:rsid w:val="00D92694"/>
    <w:rsid w:val="00D93F24"/>
    <w:rsid w:val="00D94474"/>
    <w:rsid w:val="00D96590"/>
    <w:rsid w:val="00D971B5"/>
    <w:rsid w:val="00D9734A"/>
    <w:rsid w:val="00DA020F"/>
    <w:rsid w:val="00DA1B8A"/>
    <w:rsid w:val="00DA212B"/>
    <w:rsid w:val="00DA304E"/>
    <w:rsid w:val="00DA31AE"/>
    <w:rsid w:val="00DA6972"/>
    <w:rsid w:val="00DA6C1D"/>
    <w:rsid w:val="00DA6F03"/>
    <w:rsid w:val="00DA710F"/>
    <w:rsid w:val="00DB0D93"/>
    <w:rsid w:val="00DB1E20"/>
    <w:rsid w:val="00DB299B"/>
    <w:rsid w:val="00DB2AF5"/>
    <w:rsid w:val="00DB4161"/>
    <w:rsid w:val="00DB517D"/>
    <w:rsid w:val="00DB5A25"/>
    <w:rsid w:val="00DB5E6B"/>
    <w:rsid w:val="00DB5F5B"/>
    <w:rsid w:val="00DB7B62"/>
    <w:rsid w:val="00DB7D8E"/>
    <w:rsid w:val="00DC00C7"/>
    <w:rsid w:val="00DC12D1"/>
    <w:rsid w:val="00DC1F03"/>
    <w:rsid w:val="00DC38FF"/>
    <w:rsid w:val="00DC4E04"/>
    <w:rsid w:val="00DC545B"/>
    <w:rsid w:val="00DC5933"/>
    <w:rsid w:val="00DC6506"/>
    <w:rsid w:val="00DC6A0F"/>
    <w:rsid w:val="00DC6A8B"/>
    <w:rsid w:val="00DC6E90"/>
    <w:rsid w:val="00DC7C19"/>
    <w:rsid w:val="00DD0DE2"/>
    <w:rsid w:val="00DD123C"/>
    <w:rsid w:val="00DD3223"/>
    <w:rsid w:val="00DD4B0C"/>
    <w:rsid w:val="00DD5B5B"/>
    <w:rsid w:val="00DD6130"/>
    <w:rsid w:val="00DD65F2"/>
    <w:rsid w:val="00DD6689"/>
    <w:rsid w:val="00DD6847"/>
    <w:rsid w:val="00DD7573"/>
    <w:rsid w:val="00DD7A5D"/>
    <w:rsid w:val="00DD7B5E"/>
    <w:rsid w:val="00DD7C82"/>
    <w:rsid w:val="00DE116C"/>
    <w:rsid w:val="00DE1461"/>
    <w:rsid w:val="00DE146C"/>
    <w:rsid w:val="00DE15FD"/>
    <w:rsid w:val="00DE32C1"/>
    <w:rsid w:val="00DE4ECC"/>
    <w:rsid w:val="00DE70D1"/>
    <w:rsid w:val="00DE7191"/>
    <w:rsid w:val="00DF3D94"/>
    <w:rsid w:val="00DF472B"/>
    <w:rsid w:val="00DF4E02"/>
    <w:rsid w:val="00DF514D"/>
    <w:rsid w:val="00DF5B4F"/>
    <w:rsid w:val="00DF5CCD"/>
    <w:rsid w:val="00DF6261"/>
    <w:rsid w:val="00DF7D2A"/>
    <w:rsid w:val="00E0252E"/>
    <w:rsid w:val="00E02AA0"/>
    <w:rsid w:val="00E02FE9"/>
    <w:rsid w:val="00E034B4"/>
    <w:rsid w:val="00E04C91"/>
    <w:rsid w:val="00E04E3E"/>
    <w:rsid w:val="00E04E55"/>
    <w:rsid w:val="00E05C73"/>
    <w:rsid w:val="00E067C9"/>
    <w:rsid w:val="00E07DAC"/>
    <w:rsid w:val="00E1063D"/>
    <w:rsid w:val="00E115D4"/>
    <w:rsid w:val="00E13A42"/>
    <w:rsid w:val="00E13F96"/>
    <w:rsid w:val="00E15057"/>
    <w:rsid w:val="00E152C6"/>
    <w:rsid w:val="00E16C39"/>
    <w:rsid w:val="00E17984"/>
    <w:rsid w:val="00E17D31"/>
    <w:rsid w:val="00E209B8"/>
    <w:rsid w:val="00E21210"/>
    <w:rsid w:val="00E2144B"/>
    <w:rsid w:val="00E219CC"/>
    <w:rsid w:val="00E224F6"/>
    <w:rsid w:val="00E23ECB"/>
    <w:rsid w:val="00E2651D"/>
    <w:rsid w:val="00E270A8"/>
    <w:rsid w:val="00E30F5D"/>
    <w:rsid w:val="00E3142D"/>
    <w:rsid w:val="00E32FC3"/>
    <w:rsid w:val="00E332ED"/>
    <w:rsid w:val="00E34D6E"/>
    <w:rsid w:val="00E35D74"/>
    <w:rsid w:val="00E3602A"/>
    <w:rsid w:val="00E36904"/>
    <w:rsid w:val="00E36BBC"/>
    <w:rsid w:val="00E37C97"/>
    <w:rsid w:val="00E412DE"/>
    <w:rsid w:val="00E41826"/>
    <w:rsid w:val="00E4212C"/>
    <w:rsid w:val="00E42916"/>
    <w:rsid w:val="00E44458"/>
    <w:rsid w:val="00E50D1D"/>
    <w:rsid w:val="00E51D3E"/>
    <w:rsid w:val="00E52C0C"/>
    <w:rsid w:val="00E5339D"/>
    <w:rsid w:val="00E534F2"/>
    <w:rsid w:val="00E5463F"/>
    <w:rsid w:val="00E54F45"/>
    <w:rsid w:val="00E56118"/>
    <w:rsid w:val="00E60099"/>
    <w:rsid w:val="00E6064D"/>
    <w:rsid w:val="00E62E73"/>
    <w:rsid w:val="00E6323E"/>
    <w:rsid w:val="00E63915"/>
    <w:rsid w:val="00E64894"/>
    <w:rsid w:val="00E64A9F"/>
    <w:rsid w:val="00E65258"/>
    <w:rsid w:val="00E65FDD"/>
    <w:rsid w:val="00E65FF7"/>
    <w:rsid w:val="00E66BFB"/>
    <w:rsid w:val="00E7157A"/>
    <w:rsid w:val="00E7307F"/>
    <w:rsid w:val="00E733F8"/>
    <w:rsid w:val="00E734B5"/>
    <w:rsid w:val="00E73730"/>
    <w:rsid w:val="00E73948"/>
    <w:rsid w:val="00E7481D"/>
    <w:rsid w:val="00E764D6"/>
    <w:rsid w:val="00E807E6"/>
    <w:rsid w:val="00E80DC6"/>
    <w:rsid w:val="00E832CE"/>
    <w:rsid w:val="00E83515"/>
    <w:rsid w:val="00E86438"/>
    <w:rsid w:val="00E8748E"/>
    <w:rsid w:val="00E90BCF"/>
    <w:rsid w:val="00E92AED"/>
    <w:rsid w:val="00E93B63"/>
    <w:rsid w:val="00E9410C"/>
    <w:rsid w:val="00E947FE"/>
    <w:rsid w:val="00E95028"/>
    <w:rsid w:val="00E9545B"/>
    <w:rsid w:val="00E95504"/>
    <w:rsid w:val="00E95823"/>
    <w:rsid w:val="00E95AD9"/>
    <w:rsid w:val="00E96390"/>
    <w:rsid w:val="00E96BA0"/>
    <w:rsid w:val="00E96D61"/>
    <w:rsid w:val="00E9734E"/>
    <w:rsid w:val="00E979E5"/>
    <w:rsid w:val="00E97B6E"/>
    <w:rsid w:val="00EA0387"/>
    <w:rsid w:val="00EA0975"/>
    <w:rsid w:val="00EA0F0D"/>
    <w:rsid w:val="00EA3732"/>
    <w:rsid w:val="00EA5CEB"/>
    <w:rsid w:val="00EA5DCD"/>
    <w:rsid w:val="00EB0A04"/>
    <w:rsid w:val="00EB0B03"/>
    <w:rsid w:val="00EB1138"/>
    <w:rsid w:val="00EB1212"/>
    <w:rsid w:val="00EB1551"/>
    <w:rsid w:val="00EB20C3"/>
    <w:rsid w:val="00EB20D6"/>
    <w:rsid w:val="00EB25F1"/>
    <w:rsid w:val="00EB2E1E"/>
    <w:rsid w:val="00EB305E"/>
    <w:rsid w:val="00EB30D5"/>
    <w:rsid w:val="00EB6ACB"/>
    <w:rsid w:val="00EB781F"/>
    <w:rsid w:val="00EC0C5E"/>
    <w:rsid w:val="00EC1052"/>
    <w:rsid w:val="00EC1DF5"/>
    <w:rsid w:val="00EC3183"/>
    <w:rsid w:val="00EC3561"/>
    <w:rsid w:val="00EC35D7"/>
    <w:rsid w:val="00EC4735"/>
    <w:rsid w:val="00EC4D3C"/>
    <w:rsid w:val="00EC5004"/>
    <w:rsid w:val="00EC5D4C"/>
    <w:rsid w:val="00EC6BF4"/>
    <w:rsid w:val="00EC6DEA"/>
    <w:rsid w:val="00ED0031"/>
    <w:rsid w:val="00ED08C1"/>
    <w:rsid w:val="00ED1CDF"/>
    <w:rsid w:val="00ED2010"/>
    <w:rsid w:val="00ED20EE"/>
    <w:rsid w:val="00ED25E9"/>
    <w:rsid w:val="00ED48C6"/>
    <w:rsid w:val="00ED4A70"/>
    <w:rsid w:val="00ED666D"/>
    <w:rsid w:val="00ED6E01"/>
    <w:rsid w:val="00ED719D"/>
    <w:rsid w:val="00EE125A"/>
    <w:rsid w:val="00EE16AA"/>
    <w:rsid w:val="00EE2E70"/>
    <w:rsid w:val="00EE3E47"/>
    <w:rsid w:val="00EE4892"/>
    <w:rsid w:val="00EE529E"/>
    <w:rsid w:val="00EE6123"/>
    <w:rsid w:val="00EE77B7"/>
    <w:rsid w:val="00EE7D08"/>
    <w:rsid w:val="00EF13AE"/>
    <w:rsid w:val="00EF308A"/>
    <w:rsid w:val="00EF48D5"/>
    <w:rsid w:val="00EF4E56"/>
    <w:rsid w:val="00F01545"/>
    <w:rsid w:val="00F03548"/>
    <w:rsid w:val="00F03A63"/>
    <w:rsid w:val="00F03D51"/>
    <w:rsid w:val="00F04823"/>
    <w:rsid w:val="00F057C8"/>
    <w:rsid w:val="00F05B74"/>
    <w:rsid w:val="00F064AE"/>
    <w:rsid w:val="00F06A57"/>
    <w:rsid w:val="00F06B79"/>
    <w:rsid w:val="00F07E31"/>
    <w:rsid w:val="00F134FE"/>
    <w:rsid w:val="00F17E63"/>
    <w:rsid w:val="00F2031F"/>
    <w:rsid w:val="00F2042A"/>
    <w:rsid w:val="00F2153E"/>
    <w:rsid w:val="00F21660"/>
    <w:rsid w:val="00F24A32"/>
    <w:rsid w:val="00F25E32"/>
    <w:rsid w:val="00F268E3"/>
    <w:rsid w:val="00F305D9"/>
    <w:rsid w:val="00F30F26"/>
    <w:rsid w:val="00F32555"/>
    <w:rsid w:val="00F32E05"/>
    <w:rsid w:val="00F343D8"/>
    <w:rsid w:val="00F359A2"/>
    <w:rsid w:val="00F35D1A"/>
    <w:rsid w:val="00F35E6A"/>
    <w:rsid w:val="00F374C2"/>
    <w:rsid w:val="00F37F06"/>
    <w:rsid w:val="00F4124D"/>
    <w:rsid w:val="00F41DFB"/>
    <w:rsid w:val="00F43512"/>
    <w:rsid w:val="00F43920"/>
    <w:rsid w:val="00F44846"/>
    <w:rsid w:val="00F44C55"/>
    <w:rsid w:val="00F454E8"/>
    <w:rsid w:val="00F4596F"/>
    <w:rsid w:val="00F476E9"/>
    <w:rsid w:val="00F5215E"/>
    <w:rsid w:val="00F521F5"/>
    <w:rsid w:val="00F525EC"/>
    <w:rsid w:val="00F53ABE"/>
    <w:rsid w:val="00F5543C"/>
    <w:rsid w:val="00F56105"/>
    <w:rsid w:val="00F56D38"/>
    <w:rsid w:val="00F60631"/>
    <w:rsid w:val="00F60F82"/>
    <w:rsid w:val="00F6527F"/>
    <w:rsid w:val="00F65686"/>
    <w:rsid w:val="00F66342"/>
    <w:rsid w:val="00F674F6"/>
    <w:rsid w:val="00F70734"/>
    <w:rsid w:val="00F731D7"/>
    <w:rsid w:val="00F732F7"/>
    <w:rsid w:val="00F73691"/>
    <w:rsid w:val="00F737AB"/>
    <w:rsid w:val="00F74A39"/>
    <w:rsid w:val="00F757DC"/>
    <w:rsid w:val="00F771D0"/>
    <w:rsid w:val="00F77820"/>
    <w:rsid w:val="00F80966"/>
    <w:rsid w:val="00F81569"/>
    <w:rsid w:val="00F84355"/>
    <w:rsid w:val="00F84567"/>
    <w:rsid w:val="00F86312"/>
    <w:rsid w:val="00F86609"/>
    <w:rsid w:val="00F87957"/>
    <w:rsid w:val="00F87B37"/>
    <w:rsid w:val="00F9013D"/>
    <w:rsid w:val="00F90C1F"/>
    <w:rsid w:val="00F91496"/>
    <w:rsid w:val="00F92CD3"/>
    <w:rsid w:val="00F932EB"/>
    <w:rsid w:val="00F93F9E"/>
    <w:rsid w:val="00F9480A"/>
    <w:rsid w:val="00F95BCC"/>
    <w:rsid w:val="00FA084D"/>
    <w:rsid w:val="00FA0913"/>
    <w:rsid w:val="00FA3BF0"/>
    <w:rsid w:val="00FA42AF"/>
    <w:rsid w:val="00FA4821"/>
    <w:rsid w:val="00FA4E7D"/>
    <w:rsid w:val="00FA52E4"/>
    <w:rsid w:val="00FA5D31"/>
    <w:rsid w:val="00FA63F5"/>
    <w:rsid w:val="00FA7771"/>
    <w:rsid w:val="00FB0158"/>
    <w:rsid w:val="00FB1700"/>
    <w:rsid w:val="00FB2690"/>
    <w:rsid w:val="00FB2C4C"/>
    <w:rsid w:val="00FB4037"/>
    <w:rsid w:val="00FB466A"/>
    <w:rsid w:val="00FB56D4"/>
    <w:rsid w:val="00FB58B5"/>
    <w:rsid w:val="00FB6035"/>
    <w:rsid w:val="00FB63CA"/>
    <w:rsid w:val="00FB67F0"/>
    <w:rsid w:val="00FB69A4"/>
    <w:rsid w:val="00FC07D2"/>
    <w:rsid w:val="00FC17AE"/>
    <w:rsid w:val="00FC1B10"/>
    <w:rsid w:val="00FC29B8"/>
    <w:rsid w:val="00FC6A83"/>
    <w:rsid w:val="00FD003F"/>
    <w:rsid w:val="00FD179A"/>
    <w:rsid w:val="00FD185E"/>
    <w:rsid w:val="00FD1F96"/>
    <w:rsid w:val="00FD34E8"/>
    <w:rsid w:val="00FD3ACA"/>
    <w:rsid w:val="00FD491B"/>
    <w:rsid w:val="00FD523C"/>
    <w:rsid w:val="00FD74EA"/>
    <w:rsid w:val="00FD7CCB"/>
    <w:rsid w:val="00FE0103"/>
    <w:rsid w:val="00FE061A"/>
    <w:rsid w:val="00FE0B26"/>
    <w:rsid w:val="00FE1507"/>
    <w:rsid w:val="00FE21D6"/>
    <w:rsid w:val="00FE257E"/>
    <w:rsid w:val="00FE3642"/>
    <w:rsid w:val="00FE384F"/>
    <w:rsid w:val="00FE48EF"/>
    <w:rsid w:val="00FE4CC7"/>
    <w:rsid w:val="00FE4E6E"/>
    <w:rsid w:val="00FE5BD5"/>
    <w:rsid w:val="00FE6EC9"/>
    <w:rsid w:val="00FE7017"/>
    <w:rsid w:val="00FE7234"/>
    <w:rsid w:val="00FE7376"/>
    <w:rsid w:val="00FE7E58"/>
    <w:rsid w:val="00FF03DD"/>
    <w:rsid w:val="00FF150B"/>
    <w:rsid w:val="00FF1C02"/>
    <w:rsid w:val="00FF1CA0"/>
    <w:rsid w:val="00FF1FF7"/>
    <w:rsid w:val="00FF2DD4"/>
    <w:rsid w:val="00FF3BEB"/>
    <w:rsid w:val="00FF4FFC"/>
    <w:rsid w:val="00FF63FE"/>
    <w:rsid w:val="00FF7093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10E04"/>
  <w15:docId w15:val="{7B7DE106-29BA-4D28-90FE-D2922C61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8D"/>
    <w:pPr>
      <w:keepNext/>
      <w:keepLines/>
      <w:spacing w:before="240" w:line="259" w:lineRule="auto"/>
      <w:jc w:val="left"/>
      <w:outlineLvl w:val="0"/>
    </w:pPr>
    <w:rPr>
      <w:rFonts w:ascii="Times New Roman" w:eastAsiaTheme="majorEastAsia" w:hAnsi="Times New Roman" w:cstheme="majorBidi"/>
      <w:b/>
      <w:sz w:val="32"/>
      <w:szCs w:val="32"/>
      <w:lang w:val="sr-Latn-R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3578C2"/>
    <w:pPr>
      <w:keepNext/>
      <w:tabs>
        <w:tab w:val="left" w:pos="720"/>
      </w:tabs>
      <w:spacing w:before="240" w:after="240"/>
      <w:ind w:left="360"/>
      <w:jc w:val="left"/>
      <w:outlineLvl w:val="1"/>
    </w:pPr>
    <w:rPr>
      <w:rFonts w:ascii="Times New Roman" w:hAnsi="Times New Roman" w:cs="Times New Roman"/>
      <w:b/>
      <w:i/>
      <w:noProof/>
      <w:sz w:val="24"/>
      <w:szCs w:val="24"/>
      <w:lang w:val="sr-Cyrl-R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977"/>
    <w:pPr>
      <w:keepNext/>
      <w:keepLines/>
      <w:spacing w:before="240" w:after="240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70C2"/>
    <w:pPr>
      <w:keepNext/>
      <w:keepLines/>
      <w:spacing w:before="60" w:after="120"/>
      <w:outlineLvl w:val="3"/>
    </w:pPr>
    <w:rPr>
      <w:rFonts w:ascii="Times New Roman" w:eastAsiaTheme="majorEastAsia" w:hAnsi="Times New Roman" w:cs="Times New Roman"/>
      <w:b/>
      <w:i/>
      <w:iCs/>
      <w:sz w:val="24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29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29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C29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0C2977"/>
    <w:pPr>
      <w:keepNext/>
      <w:keepLines/>
      <w:spacing w:before="200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0C2977"/>
    <w:pPr>
      <w:keepNext/>
      <w:keepLines/>
      <w:spacing w:before="200"/>
      <w:jc w:val="left"/>
      <w:outlineLvl w:val="8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58D"/>
    <w:rPr>
      <w:rFonts w:ascii="Times New Roman" w:eastAsiaTheme="majorEastAsia" w:hAnsi="Times New Roman" w:cstheme="majorBidi"/>
      <w:b/>
      <w:sz w:val="32"/>
      <w:szCs w:val="32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3578C2"/>
    <w:rPr>
      <w:rFonts w:ascii="Times New Roman" w:eastAsiaTheme="minorEastAsia" w:hAnsi="Times New Roman" w:cs="Times New Roman"/>
      <w:b/>
      <w:i/>
      <w:noProof/>
      <w:sz w:val="24"/>
      <w:szCs w:val="24"/>
      <w:lang w:val="sr-Cyrl-RS"/>
    </w:rPr>
  </w:style>
  <w:style w:type="character" w:customStyle="1" w:styleId="Heading3Char">
    <w:name w:val="Heading 3 Char"/>
    <w:basedOn w:val="DefaultParagraphFont"/>
    <w:link w:val="Heading3"/>
    <w:uiPriority w:val="9"/>
    <w:rsid w:val="000C2977"/>
    <w:rPr>
      <w:rFonts w:ascii="Times New Roman" w:eastAsiaTheme="majorEastAsia" w:hAnsi="Times New Roman" w:cs="Times New Roman"/>
      <w:b/>
      <w:bCs/>
      <w:sz w:val="24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rsid w:val="007770C2"/>
    <w:rPr>
      <w:rFonts w:ascii="Times New Roman" w:eastAsiaTheme="majorEastAsia" w:hAnsi="Times New Roman" w:cs="Times New Roman"/>
      <w:b/>
      <w:i/>
      <w:iCs/>
      <w:sz w:val="24"/>
      <w:lang w:val="sr-Cyrl-R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rsid w:val="000C2977"/>
    <w:rPr>
      <w:rFonts w:asciiTheme="majorHAnsi" w:eastAsiaTheme="majorEastAsia" w:hAnsiTheme="majorHAnsi" w:cstheme="majorBidi"/>
      <w:color w:val="2E74B5" w:themeColor="accent1" w:themeShade="BF"/>
      <w:sz w:val="16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rsid w:val="000C2977"/>
    <w:rPr>
      <w:rFonts w:asciiTheme="majorHAnsi" w:eastAsiaTheme="majorEastAsia" w:hAnsiTheme="majorHAnsi" w:cstheme="majorBidi"/>
      <w:color w:val="1F4D78" w:themeColor="accent1" w:themeShade="7F"/>
      <w:sz w:val="16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rsid w:val="000C2977"/>
    <w:rPr>
      <w:rFonts w:asciiTheme="majorHAnsi" w:eastAsiaTheme="majorEastAsia" w:hAnsiTheme="majorHAnsi" w:cstheme="majorBidi"/>
      <w:i/>
      <w:iCs/>
      <w:color w:val="1F4D78" w:themeColor="accent1" w:themeShade="7F"/>
      <w:sz w:val="16"/>
      <w:lang w:val="sr-Latn-CS" w:eastAsia="sr-Latn-CS"/>
    </w:rPr>
  </w:style>
  <w:style w:type="paragraph" w:styleId="BodyText">
    <w:name w:val="Body Text"/>
    <w:basedOn w:val="Normal"/>
    <w:link w:val="BodyTextChar"/>
    <w:qFormat/>
    <w:rsid w:val="000C2977"/>
    <w:pPr>
      <w:spacing w:before="180" w:after="18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0C297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297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0C29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9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97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77"/>
    <w:rPr>
      <w:rFonts w:ascii="Tahoma" w:eastAsiaTheme="minorEastAsia" w:hAnsi="Tahoma" w:cs="Tahoma"/>
      <w:sz w:val="16"/>
      <w:szCs w:val="16"/>
      <w:lang w:val="sr-Latn-CS" w:eastAsia="sr-Latn-CS"/>
    </w:rPr>
  </w:style>
  <w:style w:type="paragraph" w:styleId="Header">
    <w:name w:val="header"/>
    <w:basedOn w:val="Normal"/>
    <w:link w:val="Head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2977"/>
    <w:rPr>
      <w:rFonts w:ascii="Verdana" w:eastAsiaTheme="minorEastAsia" w:hAnsi="Verdana"/>
      <w:sz w:val="16"/>
      <w:lang w:val="sr-Latn-CS" w:eastAsia="sr-Latn-CS"/>
    </w:rPr>
  </w:style>
  <w:style w:type="paragraph" w:styleId="Footer">
    <w:name w:val="footer"/>
    <w:basedOn w:val="Normal"/>
    <w:link w:val="Foot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0C2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29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2977"/>
    <w:rPr>
      <w:rFonts w:ascii="Verdana" w:eastAsiaTheme="minorEastAsia" w:hAnsi="Verdana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77"/>
    <w:rPr>
      <w:rFonts w:ascii="Verdana" w:eastAsiaTheme="minorEastAsia" w:hAnsi="Verdana"/>
      <w:b/>
      <w:bCs/>
      <w:sz w:val="20"/>
      <w:szCs w:val="20"/>
      <w:lang w:val="sr-Latn-CS" w:eastAsia="sr-Latn-CS"/>
    </w:rPr>
  </w:style>
  <w:style w:type="table" w:styleId="TableGrid">
    <w:name w:val="Table Grid"/>
    <w:basedOn w:val="TableNormal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">
    <w:name w:val="Naslov"/>
    <w:basedOn w:val="ListParagraph"/>
    <w:link w:val="NaslovChar"/>
    <w:qFormat/>
    <w:rsid w:val="000C2977"/>
    <w:pPr>
      <w:numPr>
        <w:numId w:val="1"/>
      </w:numPr>
      <w:ind w:left="0" w:firstLine="0"/>
    </w:pPr>
    <w:rPr>
      <w:b/>
      <w:sz w:val="18"/>
      <w:szCs w:val="18"/>
    </w:rPr>
  </w:style>
  <w:style w:type="character" w:customStyle="1" w:styleId="NaslovChar">
    <w:name w:val="Naslov Char"/>
    <w:basedOn w:val="ListParagraphChar"/>
    <w:link w:val="Naslov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1">
    <w:name w:val="Podnaslov 1"/>
    <w:basedOn w:val="ListParagraph"/>
    <w:link w:val="Podnaslov1Char"/>
    <w:qFormat/>
    <w:rsid w:val="000C2977"/>
    <w:pPr>
      <w:ind w:left="0"/>
    </w:pPr>
    <w:rPr>
      <w:b/>
      <w:sz w:val="18"/>
      <w:szCs w:val="18"/>
    </w:rPr>
  </w:style>
  <w:style w:type="character" w:customStyle="1" w:styleId="Podnaslov1Char">
    <w:name w:val="Podnaslov 1 Char"/>
    <w:basedOn w:val="ListParagraphChar"/>
    <w:link w:val="Podnaslov1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2">
    <w:name w:val="Podnaslov 2"/>
    <w:basedOn w:val="ListParagraph"/>
    <w:link w:val="Podnaslov2Char"/>
    <w:qFormat/>
    <w:rsid w:val="000C2977"/>
    <w:pPr>
      <w:ind w:left="0"/>
    </w:pPr>
    <w:rPr>
      <w:b/>
      <w:szCs w:val="16"/>
    </w:rPr>
  </w:style>
  <w:style w:type="character" w:customStyle="1" w:styleId="Podnaslov2Char">
    <w:name w:val="Podnaslov 2 Char"/>
    <w:basedOn w:val="ListParagraphChar"/>
    <w:link w:val="Podnaslov2"/>
    <w:rsid w:val="000C2977"/>
    <w:rPr>
      <w:rFonts w:ascii="Verdana" w:eastAsiaTheme="minorEastAsia" w:hAnsi="Verdana"/>
      <w:b/>
      <w:sz w:val="16"/>
      <w:szCs w:val="16"/>
      <w:lang w:val="sr-Latn-CS" w:eastAsia="sr-Latn-CS"/>
    </w:rPr>
  </w:style>
  <w:style w:type="character" w:styleId="PlaceholderText">
    <w:name w:val="Placeholder Text"/>
    <w:basedOn w:val="DefaultParagraphFont"/>
    <w:uiPriority w:val="99"/>
    <w:semiHidden/>
    <w:rsid w:val="000C2977"/>
    <w:rPr>
      <w:color w:val="808080"/>
    </w:rPr>
  </w:style>
  <w:style w:type="character" w:styleId="PageNumber">
    <w:name w:val="page number"/>
    <w:basedOn w:val="DefaultParagraphFont"/>
    <w:rsid w:val="000C2977"/>
  </w:style>
  <w:style w:type="paragraph" w:customStyle="1" w:styleId="ListaZnak">
    <w:name w:val="ListaZnak"/>
    <w:basedOn w:val="Normal"/>
    <w:rsid w:val="000C2977"/>
    <w:pPr>
      <w:numPr>
        <w:numId w:val="2"/>
      </w:numPr>
      <w:spacing w:after="40"/>
      <w:ind w:left="1077" w:hanging="357"/>
    </w:pPr>
    <w:rPr>
      <w:rFonts w:eastAsia="Times New Roman" w:cs="Times New Roman"/>
      <w:sz w:val="18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C1BCE"/>
    <w:pPr>
      <w:tabs>
        <w:tab w:val="right" w:leader="dot" w:pos="426"/>
      </w:tabs>
      <w:spacing w:after="100" w:line="276" w:lineRule="auto"/>
      <w:jc w:val="left"/>
    </w:pPr>
    <w:rPr>
      <w:rFonts w:ascii="Times New Roman" w:hAnsi="Times New Roman" w:cs="Times New Roman"/>
      <w:b/>
      <w:caps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 w:line="276" w:lineRule="auto"/>
      <w:ind w:firstLine="284"/>
      <w:jc w:val="left"/>
    </w:pPr>
    <w:rPr>
      <w:rFonts w:ascii="Times New Roman" w:hAnsi="Times New Roman" w:cs="Times New Roman"/>
      <w:noProof/>
      <w:sz w:val="20"/>
    </w:rPr>
  </w:style>
  <w:style w:type="paragraph" w:customStyle="1" w:styleId="Slika">
    <w:name w:val="Slika"/>
    <w:basedOn w:val="Caption"/>
    <w:link w:val="SlikaChar"/>
    <w:autoRedefine/>
    <w:qFormat/>
    <w:rsid w:val="00FD179A"/>
    <w:pPr>
      <w:spacing w:after="240"/>
    </w:pPr>
  </w:style>
  <w:style w:type="paragraph" w:styleId="Caption">
    <w:name w:val="caption"/>
    <w:basedOn w:val="Normal"/>
    <w:link w:val="CaptionChar"/>
    <w:qFormat/>
    <w:rsid w:val="00887F6E"/>
    <w:pPr>
      <w:widowControl w:val="0"/>
      <w:suppressLineNumbers/>
      <w:suppressAutoHyphens/>
      <w:spacing w:before="120" w:after="120"/>
      <w:jc w:val="center"/>
    </w:pPr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CaptionChar">
    <w:name w:val="Caption Char"/>
    <w:basedOn w:val="DefaultParagraphFont"/>
    <w:link w:val="Caption"/>
    <w:rsid w:val="00887F6E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SlikaChar">
    <w:name w:val="Slika Char"/>
    <w:basedOn w:val="DefaultParagraphFont"/>
    <w:link w:val="Slika"/>
    <w:rsid w:val="00FD179A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paragraph" w:styleId="NoSpacing">
    <w:name w:val="No Spacing"/>
    <w:link w:val="NoSpacingChar"/>
    <w:uiPriority w:val="1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0C2977"/>
    <w:rPr>
      <w:rFonts w:ascii="Verdana" w:eastAsiaTheme="minorEastAsia" w:hAnsi="Verdana"/>
      <w:sz w:val="16"/>
      <w:lang w:val="sr-Latn-CS" w:eastAsia="sr-Latn-CS"/>
    </w:rPr>
  </w:style>
  <w:style w:type="paragraph" w:customStyle="1" w:styleId="Default">
    <w:name w:val="Default"/>
    <w:rsid w:val="000C297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sr-Latn-CS"/>
    </w:rPr>
  </w:style>
  <w:style w:type="paragraph" w:customStyle="1" w:styleId="Table">
    <w:name w:val="Table"/>
    <w:basedOn w:val="Normal"/>
    <w:rsid w:val="000C2977"/>
    <w:pPr>
      <w:jc w:val="left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Text">
    <w:name w:val="Text"/>
    <w:basedOn w:val="Normal"/>
    <w:link w:val="TextChar"/>
    <w:rsid w:val="000C2977"/>
    <w:pPr>
      <w:spacing w:before="120" w:after="20"/>
      <w:ind w:firstLine="709"/>
    </w:pPr>
    <w:rPr>
      <w:rFonts w:ascii="Tahoma" w:eastAsia="MS Mincho" w:hAnsi="Tahoma" w:cs="Times New Roman"/>
      <w:sz w:val="22"/>
      <w:szCs w:val="20"/>
      <w:lang w:eastAsia="cs-CZ"/>
    </w:rPr>
  </w:style>
  <w:style w:type="character" w:customStyle="1" w:styleId="TextChar">
    <w:name w:val="Text Char"/>
    <w:link w:val="Text"/>
    <w:rsid w:val="000C2977"/>
    <w:rPr>
      <w:rFonts w:ascii="Tahoma" w:eastAsia="MS Mincho" w:hAnsi="Tahoma" w:cs="Times New Roman"/>
      <w:szCs w:val="20"/>
      <w:lang w:val="sr-Latn-CS" w:eastAsia="cs-CZ"/>
    </w:rPr>
  </w:style>
  <w:style w:type="character" w:customStyle="1" w:styleId="b1">
    <w:name w:val="b1"/>
    <w:basedOn w:val="DefaultParagraphFont"/>
    <w:rsid w:val="000C2977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basedOn w:val="DefaultParagraphFont"/>
    <w:rsid w:val="000C2977"/>
    <w:rPr>
      <w:color w:val="0000FF"/>
    </w:rPr>
  </w:style>
  <w:style w:type="character" w:customStyle="1" w:styleId="pi1">
    <w:name w:val="pi1"/>
    <w:basedOn w:val="DefaultParagraphFont"/>
    <w:rsid w:val="000C2977"/>
    <w:rPr>
      <w:color w:val="0000FF"/>
    </w:rPr>
  </w:style>
  <w:style w:type="character" w:customStyle="1" w:styleId="t1">
    <w:name w:val="t1"/>
    <w:basedOn w:val="DefaultParagraphFont"/>
    <w:rsid w:val="000C2977"/>
    <w:rPr>
      <w:color w:val="990000"/>
    </w:rPr>
  </w:style>
  <w:style w:type="character" w:customStyle="1" w:styleId="ns1">
    <w:name w:val="ns1"/>
    <w:basedOn w:val="DefaultParagraphFont"/>
    <w:rsid w:val="000C2977"/>
    <w:rPr>
      <w:color w:val="FF0000"/>
    </w:rPr>
  </w:style>
  <w:style w:type="character" w:customStyle="1" w:styleId="tx1">
    <w:name w:val="tx1"/>
    <w:basedOn w:val="DefaultParagraphFont"/>
    <w:rsid w:val="000C2977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/>
      <w:ind w:left="284" w:firstLine="425"/>
    </w:pPr>
  </w:style>
  <w:style w:type="paragraph" w:styleId="TOC4">
    <w:name w:val="toc 4"/>
    <w:basedOn w:val="Normal"/>
    <w:next w:val="Normal"/>
    <w:autoRedefine/>
    <w:uiPriority w:val="39"/>
    <w:unhideWhenUsed/>
    <w:rsid w:val="000C2977"/>
    <w:pPr>
      <w:spacing w:after="100" w:line="276" w:lineRule="auto"/>
      <w:ind w:left="660"/>
      <w:jc w:val="left"/>
    </w:pPr>
    <w:rPr>
      <w:rFonts w:asciiTheme="minorHAnsi" w:hAnsiTheme="minorHAnsi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C2977"/>
    <w:pPr>
      <w:spacing w:after="100" w:line="276" w:lineRule="auto"/>
      <w:ind w:left="880"/>
      <w:jc w:val="left"/>
    </w:pPr>
    <w:rPr>
      <w:rFonts w:asciiTheme="minorHAnsi" w:hAnsiTheme="minorHAnsi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C2977"/>
    <w:pPr>
      <w:spacing w:after="100" w:line="276" w:lineRule="auto"/>
      <w:ind w:left="1100"/>
      <w:jc w:val="left"/>
    </w:pPr>
    <w:rPr>
      <w:rFonts w:asciiTheme="minorHAnsi" w:hAnsiTheme="minorHAnsi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C2977"/>
    <w:pPr>
      <w:spacing w:after="100" w:line="276" w:lineRule="auto"/>
      <w:ind w:left="1320"/>
      <w:jc w:val="left"/>
    </w:pPr>
    <w:rPr>
      <w:rFonts w:asciiTheme="minorHAnsi" w:hAnsiTheme="minorHAnsi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C2977"/>
    <w:pPr>
      <w:spacing w:after="100" w:line="276" w:lineRule="auto"/>
      <w:ind w:left="1540"/>
      <w:jc w:val="left"/>
    </w:pPr>
    <w:rPr>
      <w:rFonts w:asciiTheme="minorHAnsi" w:hAnsiTheme="minorHAnsi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C2977"/>
    <w:pPr>
      <w:spacing w:after="100" w:line="276" w:lineRule="auto"/>
      <w:ind w:left="1760"/>
      <w:jc w:val="left"/>
    </w:pPr>
    <w:rPr>
      <w:rFonts w:asciiTheme="minorHAnsi" w:hAnsiTheme="minorHAnsi"/>
      <w:sz w:val="2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C2977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0C2977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customStyle="1" w:styleId="Nezavreno">
    <w:name w:val="Nezavršeno"/>
    <w:basedOn w:val="ListParagraph"/>
    <w:link w:val="NezavrenoChar"/>
    <w:qFormat/>
    <w:rsid w:val="000C2977"/>
    <w:pPr>
      <w:numPr>
        <w:numId w:val="3"/>
      </w:numPr>
      <w:contextualSpacing w:val="0"/>
      <w:jc w:val="left"/>
    </w:pPr>
    <w:rPr>
      <w:rFonts w:cs="Arial"/>
      <w:b/>
      <w:color w:val="FF0000"/>
      <w:sz w:val="18"/>
      <w:szCs w:val="18"/>
    </w:rPr>
  </w:style>
  <w:style w:type="character" w:customStyle="1" w:styleId="NezavrenoChar">
    <w:name w:val="Nezavršeno Char"/>
    <w:basedOn w:val="ListParagraphChar"/>
    <w:link w:val="Nezavreno"/>
    <w:rsid w:val="000C2977"/>
    <w:rPr>
      <w:rFonts w:ascii="Verdana" w:eastAsiaTheme="minorEastAsia" w:hAnsi="Verdana" w:cs="Arial"/>
      <w:b/>
      <w:color w:val="FF0000"/>
      <w:sz w:val="18"/>
      <w:szCs w:val="18"/>
      <w:lang w:val="sr-Latn-CS" w:eastAsia="sr-Latn-CS"/>
    </w:rPr>
  </w:style>
  <w:style w:type="paragraph" w:customStyle="1" w:styleId="Napomene">
    <w:name w:val="Napomene"/>
    <w:basedOn w:val="Normal"/>
    <w:link w:val="NapomeneChar"/>
    <w:qFormat/>
    <w:rsid w:val="00D75AAD"/>
    <w:pPr>
      <w:shd w:val="pct25" w:color="auto" w:fill="auto"/>
    </w:pPr>
    <w:rPr>
      <w:rFonts w:ascii="Times New Roman" w:hAnsi="Times New Roman" w:cs="Arial"/>
      <w:b/>
      <w:color w:val="000000" w:themeColor="text1"/>
      <w:sz w:val="32"/>
      <w:szCs w:val="18"/>
    </w:rPr>
  </w:style>
  <w:style w:type="character" w:customStyle="1" w:styleId="NapomeneChar">
    <w:name w:val="Napomene Char"/>
    <w:basedOn w:val="DefaultParagraphFont"/>
    <w:link w:val="Napomene"/>
    <w:rsid w:val="00D75AAD"/>
    <w:rPr>
      <w:rFonts w:ascii="Times New Roman" w:eastAsiaTheme="minorEastAsia" w:hAnsi="Times New Roman" w:cs="Arial"/>
      <w:b/>
      <w:color w:val="000000" w:themeColor="text1"/>
      <w:sz w:val="32"/>
      <w:szCs w:val="18"/>
      <w:shd w:val="pct25" w:color="auto" w:fill="auto"/>
      <w:lang w:val="sr-Latn-CS" w:eastAsia="sr-Latn-CS"/>
    </w:rPr>
  </w:style>
  <w:style w:type="table" w:customStyle="1" w:styleId="FormatForme">
    <w:name w:val="FormatForme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double" w:sz="12" w:space="0" w:color="7F7F7F" w:themeColor="text1" w:themeTint="80"/>
        <w:left w:val="double" w:sz="12" w:space="0" w:color="7F7F7F" w:themeColor="text1" w:themeTint="80"/>
        <w:bottom w:val="double" w:sz="12" w:space="0" w:color="7F7F7F" w:themeColor="text1" w:themeTint="80"/>
        <w:right w:val="double" w:sz="12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FFFFFF" w:themeFill="background1"/>
    </w:tcPr>
    <w:tblStylePr w:type="firstRow">
      <w:rPr>
        <w:rFonts w:ascii="Verdana" w:hAnsi="Verdana"/>
        <w:b/>
        <w:i w:val="0"/>
        <w:color w:val="auto"/>
        <w:sz w:val="16"/>
        <w:u w:val="none"/>
      </w:rPr>
      <w:tblPr/>
      <w:tcPr>
        <w:shd w:val="clear" w:color="auto" w:fill="FFFFFF" w:themeFill="background1"/>
      </w:tcPr>
    </w:tblStylePr>
    <w:tblStylePr w:type="firstCol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FormatPP">
    <w:name w:val="FormatPP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  <w:insideH w:val="single" w:sz="2" w:space="0" w:color="7F7F7F" w:themeColor="text1" w:themeTint="80"/>
        <w:insideV w:val="single" w:sz="2" w:space="0" w:color="7F7F7F" w:themeColor="text1" w:themeTint="80"/>
      </w:tblBorders>
    </w:tblPr>
  </w:style>
  <w:style w:type="paragraph" w:customStyle="1" w:styleId="NijeUraeno">
    <w:name w:val="NijeUrađeno"/>
    <w:basedOn w:val="Normal"/>
    <w:link w:val="NijeUraenoChar"/>
    <w:qFormat/>
    <w:rsid w:val="000C2977"/>
    <w:pPr>
      <w:ind w:right="-47"/>
    </w:pPr>
    <w:rPr>
      <w:rFonts w:cs="Arial"/>
      <w:color w:val="C00000"/>
      <w:sz w:val="18"/>
      <w:szCs w:val="18"/>
    </w:rPr>
  </w:style>
  <w:style w:type="character" w:customStyle="1" w:styleId="NijeUraenoChar">
    <w:name w:val="NijeUrađeno Char"/>
    <w:basedOn w:val="DefaultParagraphFont"/>
    <w:link w:val="NijeUraeno"/>
    <w:rsid w:val="000C2977"/>
    <w:rPr>
      <w:rFonts w:ascii="Verdana" w:eastAsiaTheme="minorEastAsia" w:hAnsi="Verdana" w:cs="Arial"/>
      <w:color w:val="C00000"/>
      <w:sz w:val="18"/>
      <w:szCs w:val="18"/>
      <w:lang w:val="sr-Latn-CS" w:eastAsia="sr-Latn-CS"/>
    </w:rPr>
  </w:style>
  <w:style w:type="paragraph" w:customStyle="1" w:styleId="PitanjaSonja">
    <w:name w:val="PitanjaSonja"/>
    <w:basedOn w:val="Normal"/>
    <w:link w:val="PitanjaSonjaChar"/>
    <w:rsid w:val="000C2977"/>
    <w:pPr>
      <w:ind w:right="-47"/>
    </w:pPr>
    <w:rPr>
      <w:rFonts w:cs="Arial"/>
      <w:color w:val="0070C0"/>
      <w:sz w:val="18"/>
      <w:szCs w:val="18"/>
    </w:rPr>
  </w:style>
  <w:style w:type="character" w:customStyle="1" w:styleId="PitanjaSonjaChar">
    <w:name w:val="PitanjaSonja Char"/>
    <w:basedOn w:val="DefaultParagraphFont"/>
    <w:link w:val="PitanjaSonja"/>
    <w:rsid w:val="000C2977"/>
    <w:rPr>
      <w:rFonts w:ascii="Verdana" w:eastAsiaTheme="minorEastAsia" w:hAnsi="Verdana" w:cs="Arial"/>
      <w:color w:val="0070C0"/>
      <w:sz w:val="18"/>
      <w:szCs w:val="18"/>
      <w:lang w:val="sr-Latn-CS" w:eastAsia="sr-Latn-CS"/>
    </w:rPr>
  </w:style>
  <w:style w:type="paragraph" w:customStyle="1" w:styleId="Korigovati">
    <w:name w:val="Korigovati"/>
    <w:basedOn w:val="Normal"/>
    <w:link w:val="KorigovatiChar"/>
    <w:qFormat/>
    <w:rsid w:val="000C2977"/>
    <w:pPr>
      <w:ind w:left="720" w:right="-47" w:hanging="360"/>
    </w:pPr>
    <w:rPr>
      <w:rFonts w:cs="Arial"/>
      <w:color w:val="7B7B7B" w:themeColor="accent3" w:themeShade="BF"/>
      <w:sz w:val="18"/>
      <w:szCs w:val="18"/>
    </w:rPr>
  </w:style>
  <w:style w:type="character" w:customStyle="1" w:styleId="KorigovatiChar">
    <w:name w:val="Korigovati Char"/>
    <w:basedOn w:val="DefaultParagraphFont"/>
    <w:link w:val="Korigovati"/>
    <w:rsid w:val="000C2977"/>
    <w:rPr>
      <w:rFonts w:ascii="Verdana" w:eastAsiaTheme="minorEastAsia" w:hAnsi="Verdana" w:cs="Arial"/>
      <w:color w:val="7B7B7B" w:themeColor="accent3" w:themeShade="BF"/>
      <w:sz w:val="18"/>
      <w:szCs w:val="18"/>
      <w:lang w:val="sr-Latn-CS" w:eastAsia="sr-Latn-CS"/>
    </w:rPr>
  </w:style>
  <w:style w:type="character" w:customStyle="1" w:styleId="tlacidlo">
    <w:name w:val="tlacidlo"/>
    <w:basedOn w:val="DefaultParagraphFont"/>
    <w:rsid w:val="000C2977"/>
    <w:rPr>
      <w:b/>
      <w:i/>
    </w:rPr>
  </w:style>
  <w:style w:type="paragraph" w:customStyle="1" w:styleId="polozkaobrazovky">
    <w:name w:val="polozka obrazovky"/>
    <w:basedOn w:val="Normal"/>
    <w:rsid w:val="000C2977"/>
    <w:pPr>
      <w:ind w:left="2126" w:hanging="2126"/>
    </w:pPr>
    <w:rPr>
      <w:rFonts w:ascii="Times New Roman" w:eastAsia="Times New Roman" w:hAnsi="Times New Roman" w:cs="Times New Roman"/>
      <w:bCs/>
      <w:sz w:val="24"/>
      <w:szCs w:val="20"/>
      <w:lang w:val="sk-SK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C2977"/>
    <w:pPr>
      <w:outlineLvl w:val="9"/>
    </w:pPr>
    <w:rPr>
      <w:caps/>
      <w:lang w:val="en-US"/>
    </w:rPr>
  </w:style>
  <w:style w:type="table" w:styleId="MediumShading2-Accent1">
    <w:name w:val="Medium Shading 2 Accent 1"/>
    <w:basedOn w:val="TableNormal"/>
    <w:uiPriority w:val="64"/>
    <w:unhideWhenUsed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OS">
    <w:name w:val="FormatOS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8"/>
      <w:lang w:val="sr-Latn-CS" w:eastAsia="sr-Latn-CS"/>
    </w:rPr>
    <w:tblPr>
      <w:tblBorders>
        <w:top w:val="thinThickSmallGap" w:sz="24" w:space="0" w:color="7F7F7F" w:themeColor="text1" w:themeTint="80"/>
        <w:left w:val="thinThickSmallGap" w:sz="24" w:space="0" w:color="7F7F7F" w:themeColor="text1" w:themeTint="80"/>
        <w:bottom w:val="thickThinSmallGap" w:sz="24" w:space="0" w:color="7F7F7F" w:themeColor="text1" w:themeTint="80"/>
        <w:right w:val="thickThinSmallGap" w:sz="2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tblPr/>
      <w:tcPr>
        <w:shd w:val="clear" w:color="auto" w:fill="BFBFBF" w:themeFill="background1" w:themeFillShade="BF"/>
      </w:tcPr>
    </w:tblStylePr>
    <w:tblStylePr w:type="firstCol">
      <w:tblPr/>
      <w:tcPr>
        <w:shd w:val="clear" w:color="auto" w:fill="BFBFBF" w:themeFill="background1" w:themeFillShade="BF"/>
      </w:tcPr>
    </w:tblStylePr>
  </w:style>
  <w:style w:type="paragraph" w:customStyle="1" w:styleId="a">
    <w:name w:val="НАСЛОВ ПОГЛАВЉА"/>
    <w:basedOn w:val="Normal"/>
    <w:link w:val="Char"/>
    <w:rsid w:val="000C2977"/>
    <w:pPr>
      <w:jc w:val="left"/>
    </w:pPr>
    <w:rPr>
      <w:rFonts w:ascii="Times New Roman" w:eastAsia="Times New Roman" w:hAnsi="Times New Roman" w:cs="Times New Roman"/>
      <w:b/>
      <w:bCs/>
      <w:sz w:val="28"/>
      <w:szCs w:val="24"/>
      <w:lang w:val="sr-Cyrl-CS" w:eastAsia="en-US"/>
    </w:rPr>
  </w:style>
  <w:style w:type="character" w:customStyle="1" w:styleId="Char">
    <w:name w:val="НАСЛОВ ПОГЛАВЉА Char"/>
    <w:link w:val="a"/>
    <w:rsid w:val="000C2977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table" w:customStyle="1" w:styleId="MediumShading2-Accent11">
    <w:name w:val="Medium Shading 2 - Accent 11"/>
    <w:basedOn w:val="TableNormal"/>
    <w:uiPriority w:val="64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</w:style>
  <w:style w:type="paragraph" w:customStyle="1" w:styleId="Compact">
    <w:name w:val="Compact"/>
    <w:basedOn w:val="BodyText"/>
    <w:qFormat/>
    <w:rsid w:val="000C2977"/>
    <w:pPr>
      <w:spacing w:before="36" w:after="36"/>
    </w:pPr>
  </w:style>
  <w:style w:type="table" w:styleId="GridTable4-Accent1">
    <w:name w:val="Grid Table 4 Accent 1"/>
    <w:aliases w:val="Tabele"/>
    <w:basedOn w:val="TableNormal"/>
    <w:uiPriority w:val="49"/>
    <w:rsid w:val="000C297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FirstParagraph">
    <w:name w:val="First Paragraph"/>
    <w:basedOn w:val="BodyText"/>
    <w:next w:val="BodyText"/>
    <w:qFormat/>
    <w:rsid w:val="000C2977"/>
  </w:style>
  <w:style w:type="paragraph" w:styleId="Subtitle">
    <w:name w:val="Subtitle"/>
    <w:basedOn w:val="Title"/>
    <w:next w:val="BodyText"/>
    <w:link w:val="SubtitleChar"/>
    <w:qFormat/>
    <w:rsid w:val="000C2977"/>
    <w:pPr>
      <w:keepNext/>
      <w:keepLines/>
      <w:widowControl/>
      <w:suppressAutoHyphens w:val="0"/>
      <w:spacing w:after="240"/>
      <w:outlineLvl w:val="9"/>
    </w:pPr>
    <w:rPr>
      <w:rFonts w:asciiTheme="majorHAnsi" w:eastAsiaTheme="majorEastAsia" w:hAnsiTheme="majorHAnsi" w:cstheme="majorBidi"/>
      <w:color w:val="2C6EAB" w:themeColor="accent1" w:themeShade="B5"/>
      <w:kern w:val="0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C2977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0C2977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0C2977"/>
    <w:pPr>
      <w:keepNext/>
      <w:keepLines/>
      <w:spacing w:before="300" w:after="300"/>
      <w:jc w:val="left"/>
    </w:pPr>
    <w:rPr>
      <w:rFonts w:asciiTheme="minorHAnsi" w:eastAsiaTheme="minorHAnsi" w:hAnsiTheme="minorHAnsi"/>
      <w:sz w:val="20"/>
      <w:szCs w:val="20"/>
      <w:lang w:val="en-US" w:eastAsia="en-US"/>
    </w:rPr>
  </w:style>
  <w:style w:type="paragraph" w:styleId="Bibliography">
    <w:name w:val="Bibliography"/>
    <w:basedOn w:val="Normal"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0C2977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0C2977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0C2977"/>
    <w:pPr>
      <w:keepNext/>
      <w:keepLines/>
      <w:jc w:val="left"/>
    </w:pPr>
    <w:rPr>
      <w:rFonts w:asciiTheme="minorHAnsi" w:eastAsiaTheme="minorHAnsi" w:hAnsiTheme="minorHAnsi"/>
      <w:b/>
      <w:sz w:val="24"/>
      <w:szCs w:val="24"/>
      <w:lang w:val="en-US" w:eastAsia="en-US"/>
    </w:rPr>
  </w:style>
  <w:style w:type="paragraph" w:customStyle="1" w:styleId="Definition">
    <w:name w:val="Definition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TableCaption">
    <w:name w:val="Table Caption"/>
    <w:basedOn w:val="Caption"/>
    <w:rsid w:val="000C2977"/>
    <w:pPr>
      <w:keepNext/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ImageCaption">
    <w:name w:val="Image Caption"/>
    <w:basedOn w:val="Caption"/>
    <w:rsid w:val="000C2977"/>
    <w:pPr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Figure">
    <w:name w:val="Figure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CaptionedFigure">
    <w:name w:val="Captioned Figure"/>
    <w:basedOn w:val="Figure"/>
    <w:rsid w:val="000C2977"/>
    <w:pPr>
      <w:keepNext/>
    </w:pPr>
  </w:style>
  <w:style w:type="character" w:customStyle="1" w:styleId="VerbatimChar">
    <w:name w:val="Verbatim Char"/>
    <w:basedOn w:val="CaptionChar"/>
    <w:link w:val="SourceCode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paragraph" w:customStyle="1" w:styleId="SourceCode">
    <w:name w:val="Source Code"/>
    <w:basedOn w:val="Normal"/>
    <w:link w:val="VerbatimChar"/>
    <w:rsid w:val="000C2977"/>
    <w:pPr>
      <w:wordWrap w:val="0"/>
      <w:spacing w:after="200"/>
      <w:jc w:val="left"/>
    </w:pPr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styleId="FootnoteReference">
    <w:name w:val="footnote reference"/>
    <w:basedOn w:val="CaptionChar"/>
    <w:rsid w:val="000C2977"/>
    <w:rPr>
      <w:rFonts w:ascii="Times New Roman" w:eastAsia="SimSun" w:hAnsi="Times New Roman" w:cs="Mangal"/>
      <w:i/>
      <w:iCs/>
      <w:kern w:val="1"/>
      <w:sz w:val="24"/>
      <w:szCs w:val="24"/>
      <w:vertAlign w:val="superscript"/>
      <w:lang w:val="en-GB" w:eastAsia="hi-IN" w:bidi="hi-IN"/>
    </w:rPr>
  </w:style>
  <w:style w:type="character" w:customStyle="1" w:styleId="KeywordTok">
    <w:name w:val="Keyword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DataTypeTok">
    <w:name w:val="DataTypeTok"/>
    <w:basedOn w:val="VerbatimChar"/>
    <w:rsid w:val="000C2977"/>
    <w:rPr>
      <w:rFonts w:ascii="Consolas" w:eastAsia="SimSun" w:hAnsi="Consolas" w:cs="Mangal"/>
      <w:i/>
      <w:iCs/>
      <w:color w:val="902000"/>
      <w:kern w:val="1"/>
      <w:sz w:val="24"/>
      <w:szCs w:val="24"/>
      <w:lang w:val="en-GB" w:eastAsia="hi-IN" w:bidi="hi-IN"/>
    </w:rPr>
  </w:style>
  <w:style w:type="character" w:customStyle="1" w:styleId="DecValTok">
    <w:name w:val="DecVal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BaseNTok">
    <w:name w:val="BaseN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FloatTok">
    <w:name w:val="Float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ConstantTok">
    <w:name w:val="ConstantTok"/>
    <w:basedOn w:val="VerbatimChar"/>
    <w:rsid w:val="000C2977"/>
    <w:rPr>
      <w:rFonts w:ascii="Consolas" w:eastAsia="SimSun" w:hAnsi="Consolas" w:cs="Mangal"/>
      <w:i/>
      <w:iCs/>
      <w:color w:val="880000"/>
      <w:kern w:val="1"/>
      <w:sz w:val="24"/>
      <w:szCs w:val="24"/>
      <w:lang w:val="en-GB" w:eastAsia="hi-IN" w:bidi="hi-IN"/>
    </w:rPr>
  </w:style>
  <w:style w:type="character" w:customStyle="1" w:styleId="CharTok">
    <w:name w:val="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CharTok">
    <w:name w:val="Special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tringTok">
    <w:name w:val="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VerbatimStringTok">
    <w:name w:val="Verbatim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StringTok">
    <w:name w:val="SpecialStringTok"/>
    <w:basedOn w:val="VerbatimChar"/>
    <w:rsid w:val="000C2977"/>
    <w:rPr>
      <w:rFonts w:ascii="Consolas" w:eastAsia="SimSun" w:hAnsi="Consolas" w:cs="Mangal"/>
      <w:i/>
      <w:iCs/>
      <w:color w:val="BB6688"/>
      <w:kern w:val="1"/>
      <w:sz w:val="24"/>
      <w:szCs w:val="24"/>
      <w:lang w:val="en-GB" w:eastAsia="hi-IN" w:bidi="hi-IN"/>
    </w:rPr>
  </w:style>
  <w:style w:type="character" w:customStyle="1" w:styleId="ImportTok">
    <w:name w:val="Import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CommentTok">
    <w:name w:val="CommentTok"/>
    <w:basedOn w:val="VerbatimChar"/>
    <w:rsid w:val="000C2977"/>
    <w:rPr>
      <w:rFonts w:ascii="Consolas" w:eastAsia="SimSun" w:hAnsi="Consolas" w:cs="Mangal"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DocumentationTok">
    <w:name w:val="DocumentationTok"/>
    <w:basedOn w:val="VerbatimChar"/>
    <w:rsid w:val="000C2977"/>
    <w:rPr>
      <w:rFonts w:ascii="Consolas" w:eastAsia="SimSun" w:hAnsi="Consolas" w:cs="Mangal"/>
      <w:i w:val="0"/>
      <w:iCs/>
      <w:color w:val="BA2121"/>
      <w:kern w:val="1"/>
      <w:sz w:val="24"/>
      <w:szCs w:val="24"/>
      <w:lang w:val="en-GB" w:eastAsia="hi-IN" w:bidi="hi-IN"/>
    </w:rPr>
  </w:style>
  <w:style w:type="character" w:customStyle="1" w:styleId="AnnotationTok">
    <w:name w:val="Annot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CommentVarTok">
    <w:name w:val="CommentVar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OtherTok">
    <w:name w:val="OtherTok"/>
    <w:basedOn w:val="VerbatimChar"/>
    <w:rsid w:val="000C2977"/>
    <w:rPr>
      <w:rFonts w:ascii="Consolas" w:eastAsia="SimSun" w:hAnsi="Consolas" w:cs="Mangal"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FunctionTok">
    <w:name w:val="FunctionTok"/>
    <w:basedOn w:val="VerbatimChar"/>
    <w:rsid w:val="000C2977"/>
    <w:rPr>
      <w:rFonts w:ascii="Consolas" w:eastAsia="SimSun" w:hAnsi="Consolas" w:cs="Mangal"/>
      <w:i/>
      <w:iCs/>
      <w:color w:val="06287E"/>
      <w:kern w:val="1"/>
      <w:sz w:val="24"/>
      <w:szCs w:val="24"/>
      <w:lang w:val="en-GB" w:eastAsia="hi-IN" w:bidi="hi-IN"/>
    </w:rPr>
  </w:style>
  <w:style w:type="character" w:customStyle="1" w:styleId="VariableTok">
    <w:name w:val="VariableTok"/>
    <w:basedOn w:val="VerbatimChar"/>
    <w:rsid w:val="000C2977"/>
    <w:rPr>
      <w:rFonts w:ascii="Consolas" w:eastAsia="SimSun" w:hAnsi="Consolas" w:cs="Mangal"/>
      <w:i/>
      <w:iCs/>
      <w:color w:val="19177C"/>
      <w:kern w:val="1"/>
      <w:sz w:val="24"/>
      <w:szCs w:val="24"/>
      <w:lang w:val="en-GB" w:eastAsia="hi-IN" w:bidi="hi-IN"/>
    </w:rPr>
  </w:style>
  <w:style w:type="character" w:customStyle="1" w:styleId="ControlFlowTok">
    <w:name w:val="ControlFlow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OperatorTok">
    <w:name w:val="OperatorTok"/>
    <w:basedOn w:val="VerbatimChar"/>
    <w:rsid w:val="000C2977"/>
    <w:rPr>
      <w:rFonts w:ascii="Consolas" w:eastAsia="SimSun" w:hAnsi="Consolas" w:cs="Mangal"/>
      <w:i/>
      <w:iCs/>
      <w:color w:val="666666"/>
      <w:kern w:val="1"/>
      <w:sz w:val="24"/>
      <w:szCs w:val="24"/>
      <w:lang w:val="en-GB" w:eastAsia="hi-IN" w:bidi="hi-IN"/>
    </w:rPr>
  </w:style>
  <w:style w:type="character" w:customStyle="1" w:styleId="BuiltInTok">
    <w:name w:val="BuiltI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ExtensionTok">
    <w:name w:val="Extensio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PreprocessorTok">
    <w:name w:val="PreprocessorTok"/>
    <w:basedOn w:val="VerbatimChar"/>
    <w:rsid w:val="000C2977"/>
    <w:rPr>
      <w:rFonts w:ascii="Consolas" w:eastAsia="SimSun" w:hAnsi="Consolas" w:cs="Mangal"/>
      <w:i/>
      <w:iCs/>
      <w:color w:val="BC7A00"/>
      <w:kern w:val="1"/>
      <w:sz w:val="24"/>
      <w:szCs w:val="24"/>
      <w:lang w:val="en-GB" w:eastAsia="hi-IN" w:bidi="hi-IN"/>
    </w:rPr>
  </w:style>
  <w:style w:type="character" w:customStyle="1" w:styleId="AttributeTok">
    <w:name w:val="AttributeTok"/>
    <w:basedOn w:val="VerbatimChar"/>
    <w:rsid w:val="000C2977"/>
    <w:rPr>
      <w:rFonts w:ascii="Consolas" w:eastAsia="SimSun" w:hAnsi="Consolas" w:cs="Mangal"/>
      <w:i/>
      <w:iCs/>
      <w:color w:val="7D9029"/>
      <w:kern w:val="1"/>
      <w:sz w:val="24"/>
      <w:szCs w:val="24"/>
      <w:lang w:val="en-GB" w:eastAsia="hi-IN" w:bidi="hi-IN"/>
    </w:rPr>
  </w:style>
  <w:style w:type="character" w:customStyle="1" w:styleId="RegionMarkerTok">
    <w:name w:val="RegionMarker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InformationTok">
    <w:name w:val="Inform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WarningTok">
    <w:name w:val="Warning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AlertTok">
    <w:name w:val="Alert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ErrorTok">
    <w:name w:val="Error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NormalTok">
    <w:name w:val="Normal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table" w:customStyle="1" w:styleId="Tabeletete">
    <w:name w:val="Tabeletete"/>
    <w:basedOn w:val="TableNormal"/>
    <w:uiPriority w:val="99"/>
    <w:rsid w:val="000C2977"/>
    <w:pPr>
      <w:spacing w:after="0" w:line="240" w:lineRule="auto"/>
    </w:pPr>
    <w:rPr>
      <w:sz w:val="24"/>
      <w:szCs w:val="24"/>
    </w:rPr>
    <w:tblPr/>
  </w:style>
  <w:style w:type="paragraph" w:styleId="NormalWeb">
    <w:name w:val="Normal (Web)"/>
    <w:basedOn w:val="Normal"/>
    <w:uiPriority w:val="99"/>
    <w:unhideWhenUsed/>
    <w:rsid w:val="000C2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0C2977"/>
    <w:rPr>
      <w:b/>
      <w:bCs/>
    </w:rPr>
  </w:style>
  <w:style w:type="character" w:styleId="Emphasis">
    <w:name w:val="Emphasis"/>
    <w:basedOn w:val="DefaultParagraphFont"/>
    <w:uiPriority w:val="20"/>
    <w:qFormat/>
    <w:rsid w:val="000C29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AC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2D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2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3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8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4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0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7.png"/><Relationship Id="rId63" Type="http://schemas.openxmlformats.org/officeDocument/2006/relationships/image" Target="media/image50.jpg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image" Target="media/image9.png"/><Relationship Id="rId107" Type="http://schemas.openxmlformats.org/officeDocument/2006/relationships/image" Target="media/image91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6.jpg"/><Relationship Id="rId5" Type="http://schemas.openxmlformats.org/officeDocument/2006/relationships/webSettings" Target="webSettings.xml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footer" Target="footer1.xml"/><Relationship Id="rId48" Type="http://schemas.openxmlformats.org/officeDocument/2006/relationships/image" Target="media/image38.png"/><Relationship Id="rId64" Type="http://schemas.openxmlformats.org/officeDocument/2006/relationships/image" Target="media/image51.png"/><Relationship Id="rId69" Type="http://schemas.openxmlformats.org/officeDocument/2006/relationships/image" Target="media/image53.png"/><Relationship Id="rId113" Type="http://schemas.openxmlformats.org/officeDocument/2006/relationships/image" Target="media/image9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46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54" Type="http://schemas.openxmlformats.org/officeDocument/2006/relationships/image" Target="media/image41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91" Type="http://schemas.openxmlformats.org/officeDocument/2006/relationships/image" Target="media/image75.png"/><Relationship Id="rId96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9.png"/><Relationship Id="rId57" Type="http://schemas.openxmlformats.org/officeDocument/2006/relationships/image" Target="media/image44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footer" Target="footer2.xml"/><Relationship Id="rId52" Type="http://schemas.openxmlformats.org/officeDocument/2006/relationships/footer" Target="footer6.xml"/><Relationship Id="rId60" Type="http://schemas.openxmlformats.org/officeDocument/2006/relationships/image" Target="media/image47.png"/><Relationship Id="rId65" Type="http://schemas.openxmlformats.org/officeDocument/2006/relationships/footer" Target="footer7.xml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3.jpg"/><Relationship Id="rId34" Type="http://schemas.openxmlformats.org/officeDocument/2006/relationships/image" Target="media/image27.png"/><Relationship Id="rId50" Type="http://schemas.openxmlformats.org/officeDocument/2006/relationships/footer" Target="footer4.xml"/><Relationship Id="rId55" Type="http://schemas.openxmlformats.org/officeDocument/2006/relationships/image" Target="media/image42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footer" Target="footer3.xml"/><Relationship Id="rId66" Type="http://schemas.openxmlformats.org/officeDocument/2006/relationships/footer" Target="footer8.xml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fontTable" Target="fontTable.xml"/><Relationship Id="rId61" Type="http://schemas.openxmlformats.org/officeDocument/2006/relationships/image" Target="media/image48.png"/><Relationship Id="rId82" Type="http://schemas.openxmlformats.org/officeDocument/2006/relationships/image" Target="media/image6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61.png"/><Relationship Id="rId100" Type="http://schemas.openxmlformats.org/officeDocument/2006/relationships/image" Target="media/image84.jpg"/><Relationship Id="rId105" Type="http://schemas.openxmlformats.org/officeDocument/2006/relationships/image" Target="media/image89.jpg"/><Relationship Id="rId8" Type="http://schemas.openxmlformats.org/officeDocument/2006/relationships/image" Target="media/image1.png"/><Relationship Id="rId51" Type="http://schemas.openxmlformats.org/officeDocument/2006/relationships/footer" Target="footer5.xml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6.png"/><Relationship Id="rId67" Type="http://schemas.openxmlformats.org/officeDocument/2006/relationships/footer" Target="footer9.xml"/><Relationship Id="rId11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9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2318AB-2D09-4692-945F-6086A450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3285</Words>
  <Characters>18728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Saga d.o.o. Beograd</Company>
  <LinksUpToDate>false</LinksUpToDate>
  <CharactersWithSpaces>21970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Vujinović</dc:creator>
  <cp:keywords/>
  <dc:description/>
  <cp:lastModifiedBy>User</cp:lastModifiedBy>
  <cp:revision>2</cp:revision>
  <dcterms:created xsi:type="dcterms:W3CDTF">2023-02-02T08:12:00Z</dcterms:created>
  <dcterms:modified xsi:type="dcterms:W3CDTF">2023-02-02T08:12:00Z</dcterms:modified>
</cp:coreProperties>
</file>